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7393"/>
        <w:gridCol w:w="7393"/>
      </w:tblGrid>
      <w:tr w:rsidR="00B6018F" w:rsidRPr="005A0A06" w:rsidTr="00C22742">
        <w:tc>
          <w:tcPr>
            <w:tcW w:w="7393" w:type="dxa"/>
          </w:tcPr>
          <w:p w:rsidR="00C22742" w:rsidRPr="005A0A06" w:rsidRDefault="00C22742" w:rsidP="00C227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93" w:type="dxa"/>
          </w:tcPr>
          <w:p w:rsidR="00C22742" w:rsidRDefault="00C22742" w:rsidP="009E119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</w:rPr>
            </w:pP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E1196">
              <w:rPr>
                <w:rFonts w:ascii="Times New Roman" w:hAnsi="Times New Roman" w:cs="Times New Roman"/>
                <w:sz w:val="26"/>
              </w:rPr>
              <w:t xml:space="preserve">Приложение </w:t>
            </w:r>
            <w:r w:rsidR="008B6270">
              <w:rPr>
                <w:rFonts w:ascii="Times New Roman" w:hAnsi="Times New Roman" w:cs="Times New Roman"/>
                <w:sz w:val="26"/>
              </w:rPr>
              <w:t>№</w:t>
            </w:r>
            <w:r w:rsidR="009E1196">
              <w:rPr>
                <w:rFonts w:ascii="Times New Roman" w:hAnsi="Times New Roman" w:cs="Times New Roman"/>
                <w:sz w:val="26"/>
              </w:rPr>
              <w:t>2</w:t>
            </w:r>
            <w:r w:rsidR="009E1196" w:rsidRPr="004C5C42">
              <w:rPr>
                <w:rFonts w:ascii="Times New Roman" w:hAnsi="Times New Roman" w:cs="Times New Roman"/>
                <w:sz w:val="26"/>
              </w:rPr>
              <w:t xml:space="preserve"> к постановлению                                                                                                                                 </w:t>
            </w:r>
            <w:r w:rsidR="009E1196">
              <w:rPr>
                <w:rFonts w:ascii="Times New Roman" w:hAnsi="Times New Roman" w:cs="Times New Roman"/>
                <w:sz w:val="26"/>
              </w:rPr>
              <w:t xml:space="preserve">                                                       </w:t>
            </w:r>
            <w:r w:rsidR="009E1196" w:rsidRPr="004C5C42">
              <w:rPr>
                <w:rFonts w:ascii="Times New Roman" w:hAnsi="Times New Roman" w:cs="Times New Roman"/>
                <w:sz w:val="26"/>
              </w:rPr>
              <w:t xml:space="preserve">администрации </w:t>
            </w:r>
            <w:proofErr w:type="spellStart"/>
            <w:r w:rsidR="009E1196" w:rsidRPr="004C5C42">
              <w:rPr>
                <w:rFonts w:ascii="Times New Roman" w:hAnsi="Times New Roman" w:cs="Times New Roman"/>
                <w:sz w:val="26"/>
              </w:rPr>
              <w:t>Лазовского</w:t>
            </w:r>
            <w:proofErr w:type="spellEnd"/>
            <w:r w:rsidR="009E1196" w:rsidRPr="004C5C42">
              <w:rPr>
                <w:rFonts w:ascii="Times New Roman" w:hAnsi="Times New Roman" w:cs="Times New Roman"/>
                <w:sz w:val="26"/>
              </w:rPr>
              <w:t xml:space="preserve">                                                                                                                                                                  муниципального округа                                                                                                                                       </w:t>
            </w:r>
            <w:r w:rsidR="009E1196">
              <w:rPr>
                <w:rFonts w:ascii="Times New Roman" w:hAnsi="Times New Roman" w:cs="Times New Roman"/>
                <w:sz w:val="26"/>
              </w:rPr>
              <w:t xml:space="preserve">                           от 26 </w:t>
            </w:r>
            <w:r w:rsidR="009E1196" w:rsidRPr="004C5C42">
              <w:rPr>
                <w:rFonts w:ascii="Times New Roman" w:hAnsi="Times New Roman" w:cs="Times New Roman"/>
                <w:sz w:val="26"/>
              </w:rPr>
              <w:t>декабр</w:t>
            </w:r>
            <w:r w:rsidR="009E1196">
              <w:rPr>
                <w:rFonts w:ascii="Times New Roman" w:hAnsi="Times New Roman" w:cs="Times New Roman"/>
                <w:sz w:val="26"/>
              </w:rPr>
              <w:t>я 2023г. № 893</w:t>
            </w:r>
          </w:p>
          <w:p w:rsidR="009E1196" w:rsidRPr="005A0A06" w:rsidRDefault="009E1196" w:rsidP="009E119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018F" w:rsidRPr="005A0A06" w:rsidTr="00C22742">
        <w:tc>
          <w:tcPr>
            <w:tcW w:w="7393" w:type="dxa"/>
          </w:tcPr>
          <w:p w:rsidR="00C22742" w:rsidRPr="005A0A06" w:rsidRDefault="00C22742" w:rsidP="00C227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93" w:type="dxa"/>
          </w:tcPr>
          <w:p w:rsidR="00C22742" w:rsidRPr="005A0A06" w:rsidRDefault="00C22742" w:rsidP="00C227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C22742" w:rsidRDefault="00C22742" w:rsidP="00C227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>Руководитель (уполномоченное лицо)</w:t>
            </w:r>
          </w:p>
          <w:p w:rsidR="00C22742" w:rsidRPr="0047618E" w:rsidRDefault="00B6018F" w:rsidP="00476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47618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Муниципальное бюджетное </w:t>
            </w:r>
            <w:r w:rsidR="001A4D9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обще</w:t>
            </w:r>
            <w:r w:rsidRPr="0047618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образовательное учреждение  </w:t>
            </w:r>
            <w:proofErr w:type="spellStart"/>
            <w:r w:rsidR="001A4D9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Лазовская</w:t>
            </w:r>
            <w:proofErr w:type="spellEnd"/>
            <w:r w:rsidR="00C831D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средняя</w:t>
            </w:r>
            <w:r w:rsidR="001A4D9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общеобразовательная школа №1</w:t>
            </w:r>
          </w:p>
          <w:p w:rsidR="00C22742" w:rsidRDefault="00C22742" w:rsidP="00C227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 xml:space="preserve">(наименование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учреждения</w:t>
            </w: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C22742" w:rsidRPr="005A0A06" w:rsidRDefault="001A4D90" w:rsidP="00C227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Директор</w:t>
            </w:r>
            <w:r w:rsidR="0047618E">
              <w:rPr>
                <w:rFonts w:ascii="Times New Roman" w:hAnsi="Times New Roman" w:cs="Times New Roman"/>
                <w:sz w:val="28"/>
                <w:szCs w:val="28"/>
              </w:rPr>
              <w:t xml:space="preserve">     ______</w:t>
            </w:r>
            <w:r w:rsidR="00C22742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Овсяный Владимир Петрович</w:t>
            </w:r>
            <w:r w:rsidR="00C227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22742" w:rsidRPr="005A0A06" w:rsidRDefault="00C22742" w:rsidP="00B601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 xml:space="preserve">(должность)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 xml:space="preserve">(подпись)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>(расшифровка подписи)</w:t>
            </w:r>
          </w:p>
          <w:p w:rsidR="00C22742" w:rsidRPr="005A0A06" w:rsidRDefault="00C22742" w:rsidP="00455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OLE_LINK1"/>
            <w:bookmarkStart w:id="1" w:name="OLE_LINK2"/>
            <w:r w:rsidRPr="005A0A06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bookmarkEnd w:id="0"/>
            <w:bookmarkEnd w:id="1"/>
            <w:r w:rsidR="00C763C8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4551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="0045519B">
              <w:rPr>
                <w:rFonts w:ascii="Times New Roman" w:hAnsi="Times New Roman" w:cs="Times New Roman"/>
                <w:sz w:val="28"/>
                <w:szCs w:val="28"/>
              </w:rPr>
              <w:t xml:space="preserve">декабря </w:t>
            </w:r>
            <w:r w:rsidR="001A4D90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 xml:space="preserve">  год</w:t>
            </w:r>
          </w:p>
        </w:tc>
      </w:tr>
    </w:tbl>
    <w:p w:rsidR="00C22742" w:rsidRDefault="00C22742" w:rsidP="00C2274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5823" w:rsidRDefault="006136EC" w:rsidP="00F4582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МУНИЦИПАЛЬНОЕ</w:t>
      </w:r>
      <w:r w:rsidR="00F45823" w:rsidRPr="00846503">
        <w:rPr>
          <w:rFonts w:ascii="Times New Roman" w:hAnsi="Times New Roman" w:cs="Times New Roman"/>
          <w:b/>
          <w:sz w:val="28"/>
          <w:szCs w:val="28"/>
        </w:rPr>
        <w:t xml:space="preserve"> ЗАДАНИЕ</w:t>
      </w:r>
    </w:p>
    <w:p w:rsidR="00F45823" w:rsidRDefault="00F45823" w:rsidP="00F4582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5823" w:rsidRPr="00EC38E9" w:rsidRDefault="00F45823" w:rsidP="00F458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45519B">
        <w:rPr>
          <w:rFonts w:ascii="Times New Roman" w:hAnsi="Times New Roman" w:cs="Times New Roman"/>
          <w:sz w:val="28"/>
          <w:szCs w:val="28"/>
        </w:rPr>
        <w:t>а 2023 год и плановый период 2024 и 2025</w:t>
      </w:r>
      <w:r w:rsidR="00B6018F">
        <w:rPr>
          <w:rFonts w:ascii="Times New Roman" w:hAnsi="Times New Roman" w:cs="Times New Roman"/>
          <w:sz w:val="28"/>
          <w:szCs w:val="28"/>
        </w:rPr>
        <w:t xml:space="preserve"> </w:t>
      </w:r>
      <w:r w:rsidRPr="00EC38E9">
        <w:rPr>
          <w:rFonts w:ascii="Times New Roman" w:hAnsi="Times New Roman" w:cs="Times New Roman"/>
          <w:sz w:val="28"/>
          <w:szCs w:val="28"/>
        </w:rPr>
        <w:t>годов</w:t>
      </w:r>
    </w:p>
    <w:p w:rsidR="00F45823" w:rsidRPr="00460994" w:rsidRDefault="00F45823" w:rsidP="00460994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5A0A06"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r w:rsidR="006136EC">
        <w:rPr>
          <w:rFonts w:ascii="Times New Roman" w:hAnsi="Times New Roman" w:cs="Times New Roman"/>
          <w:sz w:val="28"/>
          <w:szCs w:val="28"/>
        </w:rPr>
        <w:t>муниципального</w:t>
      </w:r>
      <w:r w:rsidRPr="005A0A06">
        <w:rPr>
          <w:rFonts w:ascii="Times New Roman" w:hAnsi="Times New Roman" w:cs="Times New Roman"/>
          <w:sz w:val="28"/>
          <w:szCs w:val="28"/>
        </w:rPr>
        <w:t xml:space="preserve"> учреждения </w:t>
      </w:r>
      <w:proofErr w:type="gramStart"/>
      <w:r w:rsidR="00460994">
        <w:rPr>
          <w:rFonts w:ascii="Times New Roman" w:hAnsi="Times New Roman" w:cs="Times New Roman"/>
          <w:sz w:val="28"/>
          <w:szCs w:val="28"/>
          <w:u w:val="single"/>
        </w:rPr>
        <w:t>:М</w:t>
      </w:r>
      <w:proofErr w:type="gramEnd"/>
      <w:r w:rsidR="00460994">
        <w:rPr>
          <w:rFonts w:ascii="Times New Roman" w:hAnsi="Times New Roman" w:cs="Times New Roman"/>
          <w:sz w:val="28"/>
          <w:szCs w:val="28"/>
          <w:u w:val="single"/>
        </w:rPr>
        <w:t>у</w:t>
      </w:r>
      <w:r w:rsidR="001A4D90">
        <w:rPr>
          <w:rFonts w:ascii="Times New Roman" w:hAnsi="Times New Roman" w:cs="Times New Roman"/>
          <w:sz w:val="28"/>
          <w:szCs w:val="28"/>
          <w:u w:val="single"/>
        </w:rPr>
        <w:t xml:space="preserve">ниципальное бюджетное </w:t>
      </w:r>
      <w:r w:rsidR="0046099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831D7">
        <w:rPr>
          <w:rFonts w:ascii="Times New Roman" w:hAnsi="Times New Roman" w:cs="Times New Roman"/>
          <w:sz w:val="28"/>
          <w:szCs w:val="28"/>
          <w:u w:val="single"/>
        </w:rPr>
        <w:t>обще</w:t>
      </w:r>
      <w:r w:rsidR="00460994">
        <w:rPr>
          <w:rFonts w:ascii="Times New Roman" w:hAnsi="Times New Roman" w:cs="Times New Roman"/>
          <w:sz w:val="28"/>
          <w:szCs w:val="28"/>
          <w:u w:val="single"/>
        </w:rPr>
        <w:t xml:space="preserve">образовательное учреждение  </w:t>
      </w:r>
      <w:proofErr w:type="spellStart"/>
      <w:r w:rsidR="00C831D7">
        <w:rPr>
          <w:rFonts w:ascii="Times New Roman" w:hAnsi="Times New Roman" w:cs="Times New Roman"/>
          <w:sz w:val="28"/>
          <w:szCs w:val="28"/>
          <w:u w:val="single"/>
        </w:rPr>
        <w:t>Лазовская</w:t>
      </w:r>
      <w:proofErr w:type="spellEnd"/>
      <w:r w:rsidR="00C831D7">
        <w:rPr>
          <w:rFonts w:ascii="Times New Roman" w:hAnsi="Times New Roman" w:cs="Times New Roman"/>
          <w:sz w:val="28"/>
          <w:szCs w:val="28"/>
          <w:u w:val="single"/>
        </w:rPr>
        <w:t xml:space="preserve"> средняя общеобразовательная школа №1</w:t>
      </w:r>
    </w:p>
    <w:p w:rsidR="00F45823" w:rsidRPr="00C831D7" w:rsidRDefault="00F45823" w:rsidP="00460994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5A0A06">
        <w:rPr>
          <w:rFonts w:ascii="Times New Roman" w:hAnsi="Times New Roman" w:cs="Times New Roman"/>
          <w:sz w:val="28"/>
          <w:szCs w:val="28"/>
        </w:rPr>
        <w:t xml:space="preserve">Вид деятельности </w:t>
      </w:r>
      <w:r w:rsidR="006136EC">
        <w:rPr>
          <w:rFonts w:ascii="Times New Roman" w:hAnsi="Times New Roman" w:cs="Times New Roman"/>
          <w:sz w:val="28"/>
          <w:szCs w:val="28"/>
        </w:rPr>
        <w:t>муниципального</w:t>
      </w:r>
      <w:r w:rsidRPr="005A0A06">
        <w:rPr>
          <w:rFonts w:ascii="Times New Roman" w:hAnsi="Times New Roman" w:cs="Times New Roman"/>
          <w:sz w:val="28"/>
          <w:szCs w:val="28"/>
        </w:rPr>
        <w:t xml:space="preserve"> учреждения</w:t>
      </w:r>
      <w:r w:rsidR="00460994">
        <w:rPr>
          <w:rFonts w:ascii="Times New Roman" w:hAnsi="Times New Roman" w:cs="Times New Roman"/>
          <w:sz w:val="28"/>
          <w:szCs w:val="28"/>
        </w:rPr>
        <w:t xml:space="preserve">: </w:t>
      </w:r>
      <w:r w:rsidR="00460994" w:rsidRPr="00C831D7">
        <w:rPr>
          <w:rFonts w:ascii="Times New Roman" w:hAnsi="Times New Roman" w:cs="Times New Roman"/>
          <w:sz w:val="28"/>
          <w:szCs w:val="28"/>
          <w:u w:val="single"/>
        </w:rPr>
        <w:t>Образовательная деятельность</w:t>
      </w:r>
    </w:p>
    <w:p w:rsidR="00F45823" w:rsidRPr="00CC0CC5" w:rsidRDefault="00F45823" w:rsidP="00F458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5A0A06">
        <w:rPr>
          <w:rFonts w:ascii="Times New Roman" w:hAnsi="Times New Roman" w:cs="Times New Roman"/>
          <w:sz w:val="28"/>
          <w:szCs w:val="28"/>
        </w:rPr>
        <w:t xml:space="preserve">(указывается вид деятельности </w:t>
      </w:r>
      <w:r w:rsidR="006136EC">
        <w:rPr>
          <w:rFonts w:ascii="Times New Roman" w:hAnsi="Times New Roman" w:cs="Times New Roman"/>
          <w:sz w:val="28"/>
          <w:szCs w:val="28"/>
        </w:rPr>
        <w:t>муниципального</w:t>
      </w:r>
      <w:r w:rsidRPr="005A0A06">
        <w:rPr>
          <w:rFonts w:ascii="Times New Roman" w:hAnsi="Times New Roman" w:cs="Times New Roman"/>
          <w:sz w:val="28"/>
          <w:szCs w:val="28"/>
        </w:rPr>
        <w:t xml:space="preserve"> учреждения</w:t>
      </w:r>
      <w:r w:rsidRPr="00CC0CC5">
        <w:rPr>
          <w:rFonts w:ascii="Times New Roman" w:hAnsi="Times New Roman" w:cs="Times New Roman"/>
          <w:sz w:val="28"/>
          <w:szCs w:val="28"/>
        </w:rPr>
        <w:t xml:space="preserve">, </w:t>
      </w:r>
      <w:proofErr w:type="gramEnd"/>
    </w:p>
    <w:p w:rsidR="00F45823" w:rsidRPr="00CC0CC5" w:rsidRDefault="00F45823" w:rsidP="00F458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CC0CC5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CC0CC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C0CC5">
        <w:rPr>
          <w:rFonts w:ascii="Times New Roman" w:hAnsi="Times New Roman" w:cs="Times New Roman"/>
          <w:sz w:val="28"/>
          <w:szCs w:val="28"/>
        </w:rPr>
        <w:t>которому</w:t>
      </w:r>
      <w:proofErr w:type="gramEnd"/>
      <w:r w:rsidRPr="00CC0CC5">
        <w:rPr>
          <w:rFonts w:ascii="Times New Roman" w:hAnsi="Times New Roman" w:cs="Times New Roman"/>
          <w:sz w:val="28"/>
          <w:szCs w:val="28"/>
        </w:rPr>
        <w:t xml:space="preserve"> ему утверждается </w:t>
      </w:r>
      <w:r w:rsidR="006136EC">
        <w:rPr>
          <w:rFonts w:ascii="Times New Roman" w:hAnsi="Times New Roman" w:cs="Times New Roman"/>
          <w:sz w:val="28"/>
          <w:szCs w:val="28"/>
        </w:rPr>
        <w:t>муниципальное</w:t>
      </w:r>
      <w:r w:rsidRPr="00CC0CC5">
        <w:rPr>
          <w:rFonts w:ascii="Times New Roman" w:hAnsi="Times New Roman" w:cs="Times New Roman"/>
          <w:sz w:val="28"/>
          <w:szCs w:val="28"/>
        </w:rPr>
        <w:t xml:space="preserve"> задание)</w:t>
      </w:r>
    </w:p>
    <w:p w:rsidR="0000797B" w:rsidRDefault="00F45823" w:rsidP="00F4582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>Ч</w:t>
      </w:r>
      <w:r w:rsidR="0000797B">
        <w:rPr>
          <w:rFonts w:ascii="Times New Roman" w:hAnsi="Times New Roman" w:cs="Times New Roman"/>
          <w:sz w:val="28"/>
          <w:szCs w:val="28"/>
        </w:rPr>
        <w:t xml:space="preserve">асть 1. Сведения </w:t>
      </w:r>
      <w:proofErr w:type="gramStart"/>
      <w:r w:rsidR="0000797B">
        <w:rPr>
          <w:rFonts w:ascii="Times New Roman" w:hAnsi="Times New Roman" w:cs="Times New Roman"/>
          <w:sz w:val="28"/>
          <w:szCs w:val="28"/>
        </w:rPr>
        <w:t>об</w:t>
      </w:r>
      <w:proofErr w:type="gramEnd"/>
      <w:r w:rsidR="0000797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0797B">
        <w:rPr>
          <w:rFonts w:ascii="Times New Roman" w:hAnsi="Times New Roman" w:cs="Times New Roman"/>
          <w:sz w:val="28"/>
          <w:szCs w:val="28"/>
        </w:rPr>
        <w:t>оказываемого</w:t>
      </w:r>
      <w:proofErr w:type="gramEnd"/>
      <w:r w:rsidR="0000797B">
        <w:rPr>
          <w:rFonts w:ascii="Times New Roman" w:hAnsi="Times New Roman" w:cs="Times New Roman"/>
          <w:sz w:val="28"/>
          <w:szCs w:val="28"/>
        </w:rPr>
        <w:t xml:space="preserve"> 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618E" w:rsidRDefault="0047618E" w:rsidP="00F4582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5823" w:rsidRPr="00CC0CC5" w:rsidRDefault="00460994" w:rsidP="00F4582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1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56"/>
        <w:gridCol w:w="3315"/>
        <w:gridCol w:w="2015"/>
      </w:tblGrid>
      <w:tr w:rsidR="00F45823" w:rsidRPr="00CC0CC5" w:rsidTr="00720340">
        <w:trPr>
          <w:trHeight w:val="870"/>
        </w:trPr>
        <w:tc>
          <w:tcPr>
            <w:tcW w:w="9456" w:type="dxa"/>
          </w:tcPr>
          <w:p w:rsidR="00F45823" w:rsidRPr="004F4121" w:rsidRDefault="00F45823" w:rsidP="004F4121">
            <w:pPr>
              <w:pStyle w:val="a7"/>
              <w:numPr>
                <w:ilvl w:val="1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4121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="0000797B" w:rsidRPr="004F4121">
              <w:rPr>
                <w:rFonts w:ascii="Times New Roman" w:hAnsi="Times New Roman" w:cs="Times New Roman"/>
                <w:sz w:val="28"/>
                <w:szCs w:val="28"/>
              </w:rPr>
              <w:t>финансового обеспечения реализации образовательной программы</w:t>
            </w:r>
            <w:r w:rsidR="00460994" w:rsidRPr="004F4121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F45823" w:rsidRPr="00460994" w:rsidRDefault="00C831D7" w:rsidP="00720340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Реализация  основных общеобразовательных программ начального общего 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lastRenderedPageBreak/>
              <w:t>образования.</w:t>
            </w:r>
          </w:p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5" w:type="dxa"/>
            <w:vMerge w:val="restart"/>
            <w:tcBorders>
              <w:right w:val="single" w:sz="4" w:space="0" w:color="auto"/>
            </w:tcBorders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5823" w:rsidRPr="00C71BDF" w:rsidRDefault="00F45823" w:rsidP="00720340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Код </w:t>
            </w:r>
            <w:proofErr w:type="gramStart"/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  <w:r w:rsidRPr="00CC0C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45823" w:rsidRPr="0023638C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7423">
              <w:rPr>
                <w:rFonts w:ascii="Times New Roman" w:hAnsi="Times New Roman" w:cs="Times New Roman"/>
                <w:sz w:val="28"/>
                <w:szCs w:val="28"/>
              </w:rPr>
              <w:t>общероссийскому базовому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перечню или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региональному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перечню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5823" w:rsidRPr="00CC0CC5" w:rsidRDefault="00310305" w:rsidP="0072034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</w:t>
            </w:r>
            <w:r w:rsidR="00C831D7">
              <w:rPr>
                <w:rFonts w:ascii="Times New Roman" w:hAnsi="Times New Roman" w:cs="Times New Roman"/>
                <w:sz w:val="28"/>
                <w:szCs w:val="28"/>
              </w:rPr>
              <w:t>А81</w:t>
            </w:r>
          </w:p>
        </w:tc>
      </w:tr>
      <w:tr w:rsidR="00F45823" w:rsidRPr="00CC0CC5" w:rsidTr="00720340">
        <w:tc>
          <w:tcPr>
            <w:tcW w:w="9456" w:type="dxa"/>
          </w:tcPr>
          <w:p w:rsidR="00F45823" w:rsidRPr="004F4121" w:rsidRDefault="00F45823" w:rsidP="004F4121">
            <w:pPr>
              <w:pStyle w:val="a7"/>
              <w:numPr>
                <w:ilvl w:val="1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412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Категории потребителей </w:t>
            </w:r>
            <w:r w:rsidR="0000797B" w:rsidRPr="004F4121"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финансового обеспечения </w:t>
            </w:r>
            <w:r w:rsidR="00720340" w:rsidRPr="004F4121">
              <w:rPr>
                <w:rFonts w:ascii="Times New Roman" w:hAnsi="Times New Roman" w:cs="Times New Roman"/>
                <w:sz w:val="28"/>
                <w:szCs w:val="28"/>
              </w:rPr>
              <w:t>реализации образовательной программы</w:t>
            </w:r>
            <w:r w:rsidR="00460994" w:rsidRPr="004F4121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F45823" w:rsidRPr="00CC0CC5" w:rsidRDefault="00C831D7" w:rsidP="00720340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Физические лица (от 6,5 лет и старше).</w:t>
            </w:r>
          </w:p>
        </w:tc>
        <w:tc>
          <w:tcPr>
            <w:tcW w:w="3315" w:type="dxa"/>
            <w:vMerge/>
            <w:tcBorders>
              <w:right w:val="single" w:sz="4" w:space="0" w:color="auto"/>
            </w:tcBorders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823" w:rsidRPr="00CC0CC5" w:rsidRDefault="00F45823" w:rsidP="0072034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45823" w:rsidRPr="004F4121" w:rsidRDefault="00F45823" w:rsidP="004F4121">
      <w:pPr>
        <w:pStyle w:val="a7"/>
        <w:numPr>
          <w:ilvl w:val="1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4121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объем и (или) качество </w:t>
      </w:r>
      <w:r w:rsidR="00720340" w:rsidRPr="004F4121">
        <w:rPr>
          <w:rFonts w:ascii="Times New Roman" w:hAnsi="Times New Roman" w:cs="Times New Roman"/>
          <w:sz w:val="28"/>
          <w:szCs w:val="28"/>
        </w:rPr>
        <w:t>финансового обеспечения реализации образовательной программы</w:t>
      </w:r>
      <w:r w:rsidRPr="004F4121">
        <w:rPr>
          <w:rFonts w:ascii="Times New Roman" w:hAnsi="Times New Roman" w:cs="Times New Roman"/>
          <w:sz w:val="28"/>
          <w:szCs w:val="28"/>
        </w:rPr>
        <w:t>:</w:t>
      </w:r>
      <w:r w:rsidR="00040FC5" w:rsidRPr="004F4121">
        <w:rPr>
          <w:rFonts w:ascii="Times New Roman" w:hAnsi="Times New Roman" w:cs="Times New Roman"/>
          <w:sz w:val="28"/>
          <w:szCs w:val="28"/>
        </w:rPr>
        <w:t xml:space="preserve"> </w:t>
      </w:r>
      <w:r w:rsidR="00040FC5" w:rsidRPr="004F4121">
        <w:rPr>
          <w:rFonts w:ascii="Times New Roman" w:hAnsi="Times New Roman" w:cs="Times New Roman"/>
          <w:sz w:val="28"/>
          <w:szCs w:val="28"/>
          <w:u w:val="single"/>
        </w:rPr>
        <w:t>уровень  освоения обучающихся основной общеобразовательной  программы начального общего образования  по завершении  первой ступени  общего образования; полнота реализации основной  общеобразовательной  программы  начального общего образования; уровень соответствия  учебного плана общеобразовательного учреждения требованиям  федерального базисного учебного плана; доля родителей (законных представителей)</w:t>
      </w:r>
      <w:proofErr w:type="gramStart"/>
      <w:r w:rsidR="00040FC5" w:rsidRPr="004F4121">
        <w:rPr>
          <w:rFonts w:ascii="Times New Roman" w:hAnsi="Times New Roman" w:cs="Times New Roman"/>
          <w:sz w:val="28"/>
          <w:szCs w:val="28"/>
          <w:u w:val="single"/>
        </w:rPr>
        <w:t xml:space="preserve"> ,</w:t>
      </w:r>
      <w:proofErr w:type="gramEnd"/>
      <w:r w:rsidR="00040FC5" w:rsidRPr="004F4121">
        <w:rPr>
          <w:rFonts w:ascii="Times New Roman" w:hAnsi="Times New Roman" w:cs="Times New Roman"/>
          <w:sz w:val="28"/>
          <w:szCs w:val="28"/>
          <w:u w:val="single"/>
        </w:rPr>
        <w:t xml:space="preserve"> удовлетворенных условиями и качеством предоставляемой услуги; охват горячим питанием.</w:t>
      </w:r>
    </w:p>
    <w:p w:rsidR="0059594F" w:rsidRPr="00CC0CC5" w:rsidRDefault="0059594F" w:rsidP="0059594F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F45823" w:rsidRPr="004F4121" w:rsidRDefault="00F45823" w:rsidP="004F4121">
      <w:pPr>
        <w:pStyle w:val="a7"/>
        <w:numPr>
          <w:ilvl w:val="2"/>
          <w:numId w:val="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F4121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качество </w:t>
      </w:r>
      <w:r w:rsidR="00720340" w:rsidRPr="004F4121">
        <w:rPr>
          <w:rFonts w:ascii="Times New Roman" w:hAnsi="Times New Roman" w:cs="Times New Roman"/>
          <w:sz w:val="28"/>
          <w:szCs w:val="28"/>
        </w:rPr>
        <w:t>финансового обеспечения реализации образовательной программы</w:t>
      </w:r>
      <w:r w:rsidRPr="004F4121">
        <w:rPr>
          <w:rFonts w:ascii="Times New Roman" w:hAnsi="Times New Roman" w:cs="Times New Roman"/>
          <w:sz w:val="28"/>
          <w:szCs w:val="28"/>
        </w:rPr>
        <w:t xml:space="preserve"> </w:t>
      </w:r>
      <w:r w:rsidRPr="004F4121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4F4121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6"/>
        <w:tblW w:w="5000" w:type="pct"/>
        <w:tblLayout w:type="fixed"/>
        <w:tblLook w:val="04A0"/>
      </w:tblPr>
      <w:tblGrid>
        <w:gridCol w:w="1200"/>
        <w:gridCol w:w="1555"/>
        <w:gridCol w:w="1538"/>
        <w:gridCol w:w="636"/>
        <w:gridCol w:w="1860"/>
        <w:gridCol w:w="689"/>
        <w:gridCol w:w="2268"/>
        <w:gridCol w:w="790"/>
        <w:gridCol w:w="872"/>
        <w:gridCol w:w="926"/>
        <w:gridCol w:w="926"/>
        <w:gridCol w:w="683"/>
        <w:gridCol w:w="843"/>
      </w:tblGrid>
      <w:tr w:rsidR="00434BFA" w:rsidRPr="00CC0CC5" w:rsidTr="00434BFA">
        <w:tc>
          <w:tcPr>
            <w:tcW w:w="406" w:type="pct"/>
            <w:vMerge w:val="restar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2" w:name="_Hlk503525716"/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1" w:type="pct"/>
            <w:gridSpan w:val="3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содержание </w:t>
            </w:r>
            <w:r w:rsidR="0072034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2" w:type="pct"/>
            <w:gridSpan w:val="2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условия (формы) оказания </w:t>
            </w:r>
            <w:r w:rsidR="0072034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1034" w:type="pct"/>
            <w:gridSpan w:val="2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 качества </w:t>
            </w:r>
            <w:r w:rsidR="0072034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921" w:type="pct"/>
            <w:gridSpan w:val="3"/>
            <w:vAlign w:val="center"/>
          </w:tcPr>
          <w:p w:rsidR="00F45823" w:rsidRPr="00CC0CC5" w:rsidRDefault="00F45823" w:rsidP="007203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качества</w:t>
            </w:r>
          </w:p>
          <w:p w:rsidR="00F45823" w:rsidRPr="00CC0CC5" w:rsidRDefault="00720340" w:rsidP="00720340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516" w:type="pct"/>
            <w:gridSpan w:val="2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значений 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показателей  качества  </w:t>
            </w:r>
            <w:r w:rsidR="0072034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  <w:proofErr w:type="gramEnd"/>
          </w:p>
        </w:tc>
      </w:tr>
      <w:tr w:rsidR="00434BFA" w:rsidRPr="00CC0CC5" w:rsidTr="00434BFA">
        <w:tc>
          <w:tcPr>
            <w:tcW w:w="406" w:type="pct"/>
            <w:vMerge/>
          </w:tcPr>
          <w:p w:rsidR="00F45823" w:rsidRPr="00CC0CC5" w:rsidRDefault="00F45823" w:rsidP="00720340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vAlign w:val="center"/>
          </w:tcPr>
          <w:p w:rsidR="00F45823" w:rsidRPr="00434BFA" w:rsidRDefault="00434BFA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Образовательные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20" w:type="pct"/>
            <w:vAlign w:val="center"/>
          </w:tcPr>
          <w:p w:rsidR="00F45823" w:rsidRPr="00CC0CC5" w:rsidRDefault="00434BFA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15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629" w:type="pct"/>
            <w:vAlign w:val="center"/>
          </w:tcPr>
          <w:p w:rsidR="00434BFA" w:rsidRPr="00434BFA" w:rsidRDefault="00434BFA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lastRenderedPageBreak/>
              <w:t>Справочник форм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33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67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Наименова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  <w:proofErr w:type="gramEnd"/>
          </w:p>
        </w:tc>
        <w:tc>
          <w:tcPr>
            <w:tcW w:w="267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единиц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ы измерения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  <w:proofErr w:type="gramEnd"/>
          </w:p>
        </w:tc>
        <w:tc>
          <w:tcPr>
            <w:tcW w:w="295" w:type="pct"/>
            <w:vAlign w:val="center"/>
          </w:tcPr>
          <w:p w:rsidR="00F45823" w:rsidRPr="00CC0CC5" w:rsidRDefault="0045519B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2023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ind w:left="-119" w:right="-108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й</w:t>
            </w:r>
            <w:proofErr w:type="gramEnd"/>
          </w:p>
          <w:p w:rsidR="00F45823" w:rsidRPr="00CC0CC5" w:rsidRDefault="00F45823" w:rsidP="00720340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313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45519B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434BF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(1-й год планового периода)</w:t>
            </w:r>
          </w:p>
        </w:tc>
        <w:tc>
          <w:tcPr>
            <w:tcW w:w="313" w:type="pct"/>
            <w:vAlign w:val="center"/>
          </w:tcPr>
          <w:p w:rsidR="00F45823" w:rsidRPr="00CC0CC5" w:rsidRDefault="0045519B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2025</w:t>
            </w:r>
            <w:r w:rsidR="00434BF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год (2-й год планового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периода)</w:t>
            </w:r>
          </w:p>
        </w:tc>
        <w:tc>
          <w:tcPr>
            <w:tcW w:w="231" w:type="pct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 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центах</w:t>
            </w:r>
            <w:proofErr w:type="gramEnd"/>
          </w:p>
        </w:tc>
        <w:tc>
          <w:tcPr>
            <w:tcW w:w="285" w:type="pct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 </w:t>
            </w:r>
            <w:proofErr w:type="spellStart"/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434BFA" w:rsidRPr="00CC0CC5" w:rsidTr="00434BFA">
        <w:tc>
          <w:tcPr>
            <w:tcW w:w="406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26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0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5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29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33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67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67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95" w:type="pct"/>
          </w:tcPr>
          <w:p w:rsidR="00F45823" w:rsidRPr="00CC0CC5" w:rsidRDefault="00F45823" w:rsidP="00720340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13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13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31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85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B027BA" w:rsidRPr="00CC0CC5" w:rsidTr="00434BFA">
        <w:tc>
          <w:tcPr>
            <w:tcW w:w="406" w:type="pct"/>
            <w:vMerge w:val="restart"/>
          </w:tcPr>
          <w:p w:rsidR="00310305" w:rsidRPr="00CC0CC5" w:rsidRDefault="00040FC5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801012О.99.0.БА81АЭ92001</w:t>
            </w:r>
          </w:p>
        </w:tc>
        <w:tc>
          <w:tcPr>
            <w:tcW w:w="526" w:type="pct"/>
            <w:vMerge w:val="restart"/>
          </w:tcPr>
          <w:p w:rsidR="00B027BA" w:rsidRPr="00CC0CC5" w:rsidRDefault="00B027BA" w:rsidP="0059594F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Образовательные программы  </w:t>
            </w:r>
            <w:r w:rsidR="0059594F">
              <w:rPr>
                <w:rFonts w:ascii="Times New Roman" w:hAnsi="Times New Roman" w:cs="Times New Roman"/>
                <w:sz w:val="20"/>
                <w:szCs w:val="20"/>
              </w:rPr>
              <w:t xml:space="preserve">начального  общего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образования</w:t>
            </w:r>
          </w:p>
        </w:tc>
        <w:tc>
          <w:tcPr>
            <w:tcW w:w="520" w:type="pct"/>
            <w:vMerge w:val="restar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215" w:type="pct"/>
            <w:vMerge w:val="restar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 w:val="restar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33" w:type="pct"/>
            <w:vMerge w:val="restar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B027BA" w:rsidRPr="00CC0CC5" w:rsidRDefault="00CE11C1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Уровень освоения 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обучающимися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основной  общеобразовательной  программы начального  общего образования по завершению  первой ступени  общего образования</w:t>
            </w:r>
          </w:p>
        </w:tc>
        <w:tc>
          <w:tcPr>
            <w:tcW w:w="267" w:type="pct"/>
          </w:tcPr>
          <w:p w:rsidR="00B027BA" w:rsidRPr="00CC0CC5" w:rsidRDefault="00CE11C1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B027BA" w:rsidRPr="00CC0CC5" w:rsidRDefault="00CE11C1" w:rsidP="00434BFA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 w:rsidR="00B027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13" w:type="pct"/>
          </w:tcPr>
          <w:p w:rsidR="00B027BA" w:rsidRPr="00CC0CC5" w:rsidRDefault="00CE11C1" w:rsidP="00434BF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B027BA" w:rsidRPr="00CC0CC5" w:rsidRDefault="00CE11C1" w:rsidP="00434BF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B027BA" w:rsidRPr="00CC0CC5" w:rsidRDefault="00CE11C1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27BA" w:rsidRPr="00CC0CC5" w:rsidTr="00434BFA">
        <w:tc>
          <w:tcPr>
            <w:tcW w:w="40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B027BA" w:rsidRPr="00CC0CC5" w:rsidRDefault="00B027BA" w:rsidP="00434BFA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родителей (законных  представителей),  удовлетворенных  качеством и доступностью  предоставляемой услуги</w:t>
            </w:r>
          </w:p>
        </w:tc>
        <w:tc>
          <w:tcPr>
            <w:tcW w:w="267" w:type="pct"/>
          </w:tcPr>
          <w:p w:rsidR="00B027BA" w:rsidRPr="00CC0CC5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B027BA" w:rsidRPr="00CC0CC5" w:rsidRDefault="00B027BA" w:rsidP="00B027BA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B027BA" w:rsidRPr="00CC0CC5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B027BA" w:rsidRPr="00CC0CC5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231" w:type="pct"/>
          </w:tcPr>
          <w:p w:rsidR="00B027BA" w:rsidRPr="00CC0CC5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B027BA" w:rsidRPr="00CC0CC5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27BA" w:rsidRPr="00CC0CC5" w:rsidTr="00434BFA">
        <w:tc>
          <w:tcPr>
            <w:tcW w:w="40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B027BA" w:rsidRPr="00CC0CC5" w:rsidRDefault="0059594F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4 класса, получивших положительную отметку  на промежуточной  аттестации </w:t>
            </w:r>
            <w:r w:rsidR="00B027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67" w:type="pct"/>
          </w:tcPr>
          <w:p w:rsidR="00B027BA" w:rsidRPr="00CC0CC5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B027BA" w:rsidRPr="00CC0CC5" w:rsidRDefault="0059594F" w:rsidP="00B027BA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313" w:type="pct"/>
          </w:tcPr>
          <w:p w:rsidR="00B027BA" w:rsidRPr="00CC0CC5" w:rsidRDefault="0059594F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313" w:type="pct"/>
          </w:tcPr>
          <w:p w:rsidR="00B027BA" w:rsidRPr="00CC0CC5" w:rsidRDefault="0059594F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231" w:type="pct"/>
          </w:tcPr>
          <w:p w:rsidR="00B027BA" w:rsidRPr="00CC0CC5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27BA" w:rsidRPr="00CC0CC5" w:rsidTr="00434BFA">
        <w:tc>
          <w:tcPr>
            <w:tcW w:w="40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B027BA" w:rsidRPr="00CC0CC5" w:rsidRDefault="004F4121" w:rsidP="004F412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 охваченных  внеурочной деятельностью на базе  школы </w:t>
            </w:r>
          </w:p>
        </w:tc>
        <w:tc>
          <w:tcPr>
            <w:tcW w:w="267" w:type="pct"/>
          </w:tcPr>
          <w:p w:rsidR="00B027BA" w:rsidRPr="00CC0CC5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B027BA" w:rsidRPr="00CC0CC5" w:rsidRDefault="004F4121" w:rsidP="00B027BA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313" w:type="pct"/>
          </w:tcPr>
          <w:p w:rsidR="00B027BA" w:rsidRPr="00CC0CC5" w:rsidRDefault="004F4121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313" w:type="pct"/>
          </w:tcPr>
          <w:p w:rsidR="00B027BA" w:rsidRPr="00CC0CC5" w:rsidRDefault="004F4121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231" w:type="pct"/>
          </w:tcPr>
          <w:p w:rsidR="00B027BA" w:rsidRPr="00CC0CC5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27BA" w:rsidRPr="00CC0CC5" w:rsidTr="00434BFA">
        <w:tc>
          <w:tcPr>
            <w:tcW w:w="40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B027BA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Повышение квалификации  работников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образовательного учреждения</w:t>
            </w:r>
          </w:p>
        </w:tc>
        <w:tc>
          <w:tcPr>
            <w:tcW w:w="267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%</w:t>
            </w:r>
          </w:p>
        </w:tc>
        <w:tc>
          <w:tcPr>
            <w:tcW w:w="295" w:type="pct"/>
          </w:tcPr>
          <w:p w:rsidR="00B027BA" w:rsidRDefault="00B027BA" w:rsidP="00B027BA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27BA" w:rsidRPr="00CC0CC5" w:rsidTr="00434BFA">
        <w:tc>
          <w:tcPr>
            <w:tcW w:w="40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B027BA" w:rsidRDefault="0059594F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Уровень соответствия  учебного плана  общеобразовательного учреждения  требованиям  федерального базисного учебного  плана</w:t>
            </w:r>
          </w:p>
        </w:tc>
        <w:tc>
          <w:tcPr>
            <w:tcW w:w="267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B027BA" w:rsidRDefault="00B027BA" w:rsidP="00B027BA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27BA" w:rsidRPr="00CC0CC5" w:rsidTr="00434BFA">
        <w:tc>
          <w:tcPr>
            <w:tcW w:w="40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B027BA" w:rsidRDefault="0059594F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Охват горячим питанием </w:t>
            </w:r>
          </w:p>
        </w:tc>
        <w:tc>
          <w:tcPr>
            <w:tcW w:w="267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B027BA" w:rsidRDefault="0059594F" w:rsidP="00B027BA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B027BA" w:rsidRDefault="0059594F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B027B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13" w:type="pct"/>
          </w:tcPr>
          <w:p w:rsidR="00B027BA" w:rsidRDefault="0059594F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B027B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31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27BA" w:rsidRPr="00CC0CC5" w:rsidTr="00434BFA">
        <w:tc>
          <w:tcPr>
            <w:tcW w:w="40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B027BA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административно- управленческого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учебно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вспомогательного персонала</w:t>
            </w:r>
          </w:p>
        </w:tc>
        <w:tc>
          <w:tcPr>
            <w:tcW w:w="267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B027BA" w:rsidRDefault="004F4121" w:rsidP="00B027BA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13" w:type="pct"/>
          </w:tcPr>
          <w:p w:rsidR="00B027BA" w:rsidRDefault="004F4121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13" w:type="pct"/>
          </w:tcPr>
          <w:p w:rsidR="00B027BA" w:rsidRDefault="004F4121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31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bookmarkEnd w:id="2"/>
    </w:tbl>
    <w:p w:rsidR="00F45823" w:rsidRPr="00B027BA" w:rsidRDefault="00F45823" w:rsidP="00B027B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45823" w:rsidRPr="004F4121" w:rsidRDefault="00F45823" w:rsidP="004F4121">
      <w:pPr>
        <w:pStyle w:val="a7"/>
        <w:numPr>
          <w:ilvl w:val="2"/>
          <w:numId w:val="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F4121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объем </w:t>
      </w:r>
      <w:r w:rsidR="00720340" w:rsidRPr="004F4121">
        <w:rPr>
          <w:rFonts w:ascii="Times New Roman" w:hAnsi="Times New Roman" w:cs="Times New Roman"/>
          <w:sz w:val="28"/>
          <w:szCs w:val="28"/>
        </w:rPr>
        <w:t>финансового обеспечения реализации образовательной программы</w:t>
      </w:r>
      <w:r w:rsidRPr="004F4121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6"/>
        <w:tblW w:w="5000" w:type="pct"/>
        <w:tblLook w:val="04A0"/>
      </w:tblPr>
      <w:tblGrid>
        <w:gridCol w:w="1375"/>
        <w:gridCol w:w="1466"/>
        <w:gridCol w:w="1451"/>
        <w:gridCol w:w="594"/>
        <w:gridCol w:w="996"/>
        <w:gridCol w:w="594"/>
        <w:gridCol w:w="1206"/>
        <w:gridCol w:w="941"/>
        <w:gridCol w:w="828"/>
        <w:gridCol w:w="645"/>
        <w:gridCol w:w="879"/>
        <w:gridCol w:w="828"/>
        <w:gridCol w:w="645"/>
        <w:gridCol w:w="879"/>
        <w:gridCol w:w="653"/>
        <w:gridCol w:w="806"/>
      </w:tblGrid>
      <w:tr w:rsidR="00E466E2" w:rsidRPr="00CC0CC5" w:rsidTr="00E466E2">
        <w:tc>
          <w:tcPr>
            <w:tcW w:w="398" w:type="pct"/>
            <w:vMerge w:val="restar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9" w:type="pct"/>
            <w:gridSpan w:val="3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содержание </w:t>
            </w:r>
            <w:r w:rsidR="0072034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  <w:r w:rsidR="00720340"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54" w:type="pct"/>
            <w:gridSpan w:val="2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условия (формы) оказания </w:t>
            </w:r>
            <w:r w:rsidR="0072034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671" w:type="pct"/>
            <w:gridSpan w:val="2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Показатель объема</w:t>
            </w:r>
          </w:p>
          <w:p w:rsidR="00F45823" w:rsidRPr="00CC0CC5" w:rsidRDefault="00720340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820" w:type="pct"/>
            <w:gridSpan w:val="3"/>
            <w:vAlign w:val="center"/>
          </w:tcPr>
          <w:p w:rsidR="00F45823" w:rsidRPr="00CC0CC5" w:rsidRDefault="00F45823" w:rsidP="0072034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объема</w:t>
            </w:r>
          </w:p>
          <w:p w:rsidR="00F45823" w:rsidRPr="00CC0CC5" w:rsidRDefault="00720340" w:rsidP="00720340">
            <w:pPr>
              <w:pStyle w:val="a7"/>
              <w:spacing w:after="0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820" w:type="pct"/>
            <w:gridSpan w:val="3"/>
          </w:tcPr>
          <w:p w:rsidR="00F45823" w:rsidRPr="00CC0CC5" w:rsidRDefault="00F45823" w:rsidP="007203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           </w:t>
            </w:r>
          </w:p>
          <w:p w:rsidR="00F45823" w:rsidRPr="00CC0CC5" w:rsidRDefault="00F45823" w:rsidP="007203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Средний размер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платы (цена, тариф)3</w:t>
            </w:r>
          </w:p>
        </w:tc>
        <w:tc>
          <w:tcPr>
            <w:tcW w:w="508" w:type="pct"/>
            <w:gridSpan w:val="2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 </w:t>
            </w:r>
            <w:r w:rsidRPr="00BB3FCD">
              <w:rPr>
                <w:rFonts w:ascii="Times New Roman" w:hAnsi="Times New Roman" w:cs="Times New Roman"/>
                <w:sz w:val="18"/>
                <w:szCs w:val="18"/>
              </w:rPr>
              <w:t>значений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показателей  качества  объема </w:t>
            </w:r>
            <w:r w:rsidR="0072034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  <w:proofErr w:type="gramEnd"/>
          </w:p>
        </w:tc>
      </w:tr>
      <w:tr w:rsidR="0059594F" w:rsidRPr="00CC0CC5" w:rsidTr="00E466E2">
        <w:tc>
          <w:tcPr>
            <w:tcW w:w="398" w:type="pct"/>
            <w:vMerge/>
          </w:tcPr>
          <w:p w:rsidR="00F45823" w:rsidRPr="00CC0CC5" w:rsidRDefault="00F45823" w:rsidP="00720340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:rsidR="00F45823" w:rsidRPr="00E466E2" w:rsidRDefault="00E466E2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Образовательная программа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09" w:type="pct"/>
            <w:vAlign w:val="center"/>
          </w:tcPr>
          <w:p w:rsidR="00E466E2" w:rsidRDefault="00E466E2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6" w:type="pct"/>
            <w:vAlign w:val="center"/>
          </w:tcPr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48" w:type="pct"/>
            <w:vAlign w:val="center"/>
          </w:tcPr>
          <w:p w:rsidR="00E466E2" w:rsidRPr="00434BFA" w:rsidRDefault="00E466E2" w:rsidP="00E466E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lastRenderedPageBreak/>
              <w:t>Справочник форм</w:t>
            </w:r>
          </w:p>
          <w:p w:rsidR="00F45823" w:rsidRPr="00CC0CC5" w:rsidRDefault="00E466E2" w:rsidP="00E466E2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6" w:type="pct"/>
            <w:vAlign w:val="center"/>
          </w:tcPr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42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Наименова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329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289" w:type="pct"/>
            <w:vAlign w:val="center"/>
          </w:tcPr>
          <w:p w:rsidR="00F45823" w:rsidRPr="00CC0CC5" w:rsidRDefault="0045519B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="00E466E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ый</w:t>
            </w:r>
            <w:proofErr w:type="gramEnd"/>
          </w:p>
          <w:p w:rsidR="00F45823" w:rsidRPr="00CC0CC5" w:rsidRDefault="00F45823" w:rsidP="00720340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225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45519B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E466E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(1-й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год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307" w:type="pct"/>
            <w:vAlign w:val="center"/>
          </w:tcPr>
          <w:p w:rsidR="00F45823" w:rsidRPr="00CC0CC5" w:rsidRDefault="0045519B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2025</w:t>
            </w:r>
            <w:r w:rsidR="00E466E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 (2-й год планового периода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)</w:t>
            </w:r>
          </w:p>
        </w:tc>
        <w:tc>
          <w:tcPr>
            <w:tcW w:w="289" w:type="pct"/>
          </w:tcPr>
          <w:p w:rsidR="00F45823" w:rsidRPr="00CC0CC5" w:rsidRDefault="00F45823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45519B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="00E466E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(очередной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финансовый год)</w:t>
            </w:r>
          </w:p>
        </w:tc>
        <w:tc>
          <w:tcPr>
            <w:tcW w:w="225" w:type="pct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45519B">
              <w:rPr>
                <w:rFonts w:ascii="Times New Roman" w:hAnsi="Times New Roman" w:cs="Times New Roman"/>
                <w:sz w:val="18"/>
                <w:szCs w:val="18"/>
              </w:rPr>
              <w:t>024</w:t>
            </w:r>
            <w:r w:rsidR="00E466E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(1-й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год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307" w:type="pct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45519B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="00E466E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год (2-й год планового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периода)</w:t>
            </w:r>
          </w:p>
        </w:tc>
        <w:tc>
          <w:tcPr>
            <w:tcW w:w="227" w:type="pct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 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цента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х</w:t>
            </w:r>
            <w:proofErr w:type="gramEnd"/>
          </w:p>
        </w:tc>
        <w:tc>
          <w:tcPr>
            <w:tcW w:w="281" w:type="pct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 </w:t>
            </w:r>
            <w:proofErr w:type="spellStart"/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телях</w:t>
            </w:r>
            <w:proofErr w:type="spellEnd"/>
          </w:p>
        </w:tc>
      </w:tr>
      <w:tr w:rsidR="0059594F" w:rsidRPr="00CC0CC5" w:rsidTr="00E466E2">
        <w:tc>
          <w:tcPr>
            <w:tcW w:w="398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14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6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48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06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42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29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89" w:type="pct"/>
          </w:tcPr>
          <w:p w:rsidR="00F45823" w:rsidRPr="00CC0CC5" w:rsidRDefault="00F45823" w:rsidP="00720340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25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07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89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25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07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27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81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59594F" w:rsidRPr="00CC0CC5" w:rsidTr="00310305">
        <w:trPr>
          <w:trHeight w:val="1587"/>
        </w:trPr>
        <w:tc>
          <w:tcPr>
            <w:tcW w:w="398" w:type="pct"/>
          </w:tcPr>
          <w:p w:rsidR="0059594F" w:rsidRDefault="0059594F" w:rsidP="00E466E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801012О.99.</w:t>
            </w:r>
          </w:p>
          <w:p w:rsidR="00E466E2" w:rsidRPr="00CC0CC5" w:rsidRDefault="0059594F" w:rsidP="00E466E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0.БА81АЭ92001</w:t>
            </w:r>
          </w:p>
        </w:tc>
        <w:tc>
          <w:tcPr>
            <w:tcW w:w="514" w:type="pct"/>
          </w:tcPr>
          <w:p w:rsidR="00E466E2" w:rsidRPr="00CC0CC5" w:rsidRDefault="0059594F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Образовательные программы  начального  общего  образования</w:t>
            </w:r>
          </w:p>
        </w:tc>
        <w:tc>
          <w:tcPr>
            <w:tcW w:w="509" w:type="pct"/>
          </w:tcPr>
          <w:p w:rsidR="00E466E2" w:rsidRPr="00CC0CC5" w:rsidRDefault="00E466E2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206" w:type="pct"/>
          </w:tcPr>
          <w:p w:rsidR="00E466E2" w:rsidRPr="00CC0CC5" w:rsidRDefault="00E466E2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" w:type="pct"/>
          </w:tcPr>
          <w:p w:rsidR="00E466E2" w:rsidRPr="00CC0CC5" w:rsidRDefault="00E466E2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06" w:type="pct"/>
          </w:tcPr>
          <w:p w:rsidR="00E466E2" w:rsidRPr="00CC0CC5" w:rsidRDefault="00E466E2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</w:tcPr>
          <w:p w:rsidR="00E466E2" w:rsidRPr="00CC0CC5" w:rsidRDefault="00E466E2" w:rsidP="0059594F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Число </w:t>
            </w:r>
            <w:proofErr w:type="gramStart"/>
            <w:r w:rsidR="0059594F"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329" w:type="pct"/>
          </w:tcPr>
          <w:p w:rsidR="00E466E2" w:rsidRPr="00CC0CC5" w:rsidRDefault="00E466E2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89" w:type="pct"/>
          </w:tcPr>
          <w:p w:rsidR="00E466E2" w:rsidRPr="00CC0CC5" w:rsidRDefault="0059594F" w:rsidP="00D66714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5519B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225" w:type="pct"/>
          </w:tcPr>
          <w:p w:rsidR="00E466E2" w:rsidRPr="00CC0CC5" w:rsidRDefault="0059594F" w:rsidP="00D66714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307" w:type="pct"/>
          </w:tcPr>
          <w:p w:rsidR="00E466E2" w:rsidRPr="00CC0CC5" w:rsidRDefault="0059594F" w:rsidP="00D66714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289" w:type="pct"/>
          </w:tcPr>
          <w:p w:rsidR="00E466E2" w:rsidRPr="00CC0CC5" w:rsidRDefault="00E466E2" w:rsidP="00D66714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" w:type="pct"/>
          </w:tcPr>
          <w:p w:rsidR="00E466E2" w:rsidRPr="00CC0CC5" w:rsidRDefault="00E466E2" w:rsidP="00D66714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" w:type="pct"/>
          </w:tcPr>
          <w:p w:rsidR="00E466E2" w:rsidRPr="00CC0CC5" w:rsidRDefault="00E466E2" w:rsidP="00D66714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" w:type="pct"/>
          </w:tcPr>
          <w:p w:rsidR="00E466E2" w:rsidRPr="00CC0CC5" w:rsidRDefault="007640B8" w:rsidP="00D66714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1" w:type="pct"/>
          </w:tcPr>
          <w:p w:rsidR="00E466E2" w:rsidRPr="00CC0CC5" w:rsidRDefault="00E466E2" w:rsidP="00D66714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45823" w:rsidRDefault="00F45823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4F4121" w:rsidRDefault="004F4121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4F4121" w:rsidRPr="00CC0CC5" w:rsidRDefault="004F4121" w:rsidP="004F412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2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56"/>
        <w:gridCol w:w="3315"/>
        <w:gridCol w:w="2015"/>
      </w:tblGrid>
      <w:tr w:rsidR="004F4121" w:rsidRPr="00CC0CC5" w:rsidTr="00C763C8">
        <w:trPr>
          <w:trHeight w:val="870"/>
        </w:trPr>
        <w:tc>
          <w:tcPr>
            <w:tcW w:w="9456" w:type="dxa"/>
          </w:tcPr>
          <w:p w:rsidR="004F4121" w:rsidRPr="004F4121" w:rsidRDefault="004F4121" w:rsidP="004F4121">
            <w:pPr>
              <w:pStyle w:val="a7"/>
              <w:numPr>
                <w:ilvl w:val="1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4121">
              <w:rPr>
                <w:rFonts w:ascii="Times New Roman" w:hAnsi="Times New Roman" w:cs="Times New Roman"/>
                <w:sz w:val="28"/>
                <w:szCs w:val="28"/>
              </w:rPr>
              <w:t>Наименование финансового обеспечения реализации образовательной программы:</w:t>
            </w:r>
          </w:p>
          <w:p w:rsidR="004F4121" w:rsidRPr="00460994" w:rsidRDefault="004F4121" w:rsidP="00C763C8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Реализация  основных общеобразовательных программ основного общего образования.</w:t>
            </w:r>
          </w:p>
          <w:p w:rsidR="004F4121" w:rsidRPr="00CC0CC5" w:rsidRDefault="004F4121" w:rsidP="00C763C8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5" w:type="dxa"/>
            <w:vMerge w:val="restart"/>
            <w:tcBorders>
              <w:right w:val="single" w:sz="4" w:space="0" w:color="auto"/>
            </w:tcBorders>
          </w:tcPr>
          <w:p w:rsidR="004F4121" w:rsidRPr="00CC0CC5" w:rsidRDefault="004F4121" w:rsidP="00C763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4121" w:rsidRPr="00C71BDF" w:rsidRDefault="004F4121" w:rsidP="00C763C8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 xml:space="preserve">Код </w:t>
            </w:r>
            <w:proofErr w:type="gramStart"/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  <w:r w:rsidRPr="00CC0C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F4121" w:rsidRPr="0023638C" w:rsidRDefault="004F4121" w:rsidP="00C763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7423">
              <w:rPr>
                <w:rFonts w:ascii="Times New Roman" w:hAnsi="Times New Roman" w:cs="Times New Roman"/>
                <w:sz w:val="28"/>
                <w:szCs w:val="28"/>
              </w:rPr>
              <w:t>общероссийскому базовому</w:t>
            </w:r>
          </w:p>
          <w:p w:rsidR="004F4121" w:rsidRPr="00CC0CC5" w:rsidRDefault="004F4121" w:rsidP="00C763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перечню или</w:t>
            </w:r>
          </w:p>
          <w:p w:rsidR="004F4121" w:rsidRPr="00CC0CC5" w:rsidRDefault="004F4121" w:rsidP="00C763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региональному</w:t>
            </w:r>
          </w:p>
          <w:p w:rsidR="004F4121" w:rsidRPr="00CC0CC5" w:rsidRDefault="004F4121" w:rsidP="00C763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перечню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4121" w:rsidRPr="00CC0CC5" w:rsidRDefault="004F4121" w:rsidP="00C763C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БА96</w:t>
            </w:r>
          </w:p>
        </w:tc>
      </w:tr>
      <w:tr w:rsidR="004F4121" w:rsidRPr="00CC0CC5" w:rsidTr="00C763C8">
        <w:tc>
          <w:tcPr>
            <w:tcW w:w="9456" w:type="dxa"/>
          </w:tcPr>
          <w:p w:rsidR="004F4121" w:rsidRPr="004F4121" w:rsidRDefault="004F4121" w:rsidP="004F4121">
            <w:pPr>
              <w:pStyle w:val="a7"/>
              <w:numPr>
                <w:ilvl w:val="1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4121">
              <w:rPr>
                <w:rFonts w:ascii="Times New Roman" w:hAnsi="Times New Roman" w:cs="Times New Roman"/>
                <w:sz w:val="28"/>
                <w:szCs w:val="28"/>
              </w:rPr>
              <w:t>Категории потребителей финансового обеспечения реализации образовательной программы:</w:t>
            </w:r>
          </w:p>
          <w:p w:rsidR="004F4121" w:rsidRPr="00CC0CC5" w:rsidRDefault="004F4121" w:rsidP="00C763C8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Физические лица (от 11 лет и старше).</w:t>
            </w:r>
          </w:p>
        </w:tc>
        <w:tc>
          <w:tcPr>
            <w:tcW w:w="3315" w:type="dxa"/>
            <w:vMerge/>
            <w:tcBorders>
              <w:right w:val="single" w:sz="4" w:space="0" w:color="auto"/>
            </w:tcBorders>
          </w:tcPr>
          <w:p w:rsidR="004F4121" w:rsidRPr="00CC0CC5" w:rsidRDefault="004F4121" w:rsidP="00C763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CC0CC5" w:rsidRDefault="004F4121" w:rsidP="00C763C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F4121" w:rsidRPr="004F4121" w:rsidRDefault="004F4121" w:rsidP="004F4121">
      <w:pPr>
        <w:pStyle w:val="a7"/>
        <w:numPr>
          <w:ilvl w:val="1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4121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объем и (или) качество финансового обеспечения реализации образовательной программы: </w:t>
      </w:r>
      <w:r w:rsidRPr="004F4121">
        <w:rPr>
          <w:rFonts w:ascii="Times New Roman" w:hAnsi="Times New Roman" w:cs="Times New Roman"/>
          <w:sz w:val="28"/>
          <w:szCs w:val="28"/>
          <w:u w:val="single"/>
        </w:rPr>
        <w:t xml:space="preserve">уровень  освоения обучающихся основной общеобразовательной  программы основного  общего образования;  полнота реализации основной  общеобразовательной  программы  основного  общего образования; </w:t>
      </w:r>
      <w:r w:rsidRPr="004F4121">
        <w:rPr>
          <w:rFonts w:ascii="Times New Roman" w:hAnsi="Times New Roman" w:cs="Times New Roman"/>
          <w:sz w:val="28"/>
          <w:szCs w:val="28"/>
          <w:u w:val="single"/>
        </w:rPr>
        <w:lastRenderedPageBreak/>
        <w:t>уровень соответствия  учебного плана общеобразовательного учреждения требованиям  федерального базисного учебного плана; доля родителей (законных представителей)</w:t>
      </w:r>
      <w:proofErr w:type="gramStart"/>
      <w:r w:rsidRPr="004F4121">
        <w:rPr>
          <w:rFonts w:ascii="Times New Roman" w:hAnsi="Times New Roman" w:cs="Times New Roman"/>
          <w:sz w:val="28"/>
          <w:szCs w:val="28"/>
          <w:u w:val="single"/>
        </w:rPr>
        <w:t xml:space="preserve"> ,</w:t>
      </w:r>
      <w:proofErr w:type="gramEnd"/>
      <w:r w:rsidRPr="004F4121">
        <w:rPr>
          <w:rFonts w:ascii="Times New Roman" w:hAnsi="Times New Roman" w:cs="Times New Roman"/>
          <w:sz w:val="28"/>
          <w:szCs w:val="28"/>
          <w:u w:val="single"/>
        </w:rPr>
        <w:t xml:space="preserve"> удовлетворенных условиями и качеством предоставляемой услуги.</w:t>
      </w:r>
    </w:p>
    <w:p w:rsidR="004F4121" w:rsidRPr="00CC0CC5" w:rsidRDefault="004F4121" w:rsidP="004F4121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4F4121" w:rsidRPr="004F4121" w:rsidRDefault="004F4121" w:rsidP="004F4121">
      <w:pPr>
        <w:pStyle w:val="a7"/>
        <w:numPr>
          <w:ilvl w:val="2"/>
          <w:numId w:val="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F4121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качество финансового обеспечения реализации образовательной программы </w:t>
      </w:r>
      <w:r w:rsidRPr="004F4121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4F4121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6"/>
        <w:tblW w:w="5000" w:type="pct"/>
        <w:tblLayout w:type="fixed"/>
        <w:tblLook w:val="04A0"/>
      </w:tblPr>
      <w:tblGrid>
        <w:gridCol w:w="1200"/>
        <w:gridCol w:w="1555"/>
        <w:gridCol w:w="1538"/>
        <w:gridCol w:w="636"/>
        <w:gridCol w:w="1860"/>
        <w:gridCol w:w="689"/>
        <w:gridCol w:w="2268"/>
        <w:gridCol w:w="790"/>
        <w:gridCol w:w="872"/>
        <w:gridCol w:w="926"/>
        <w:gridCol w:w="926"/>
        <w:gridCol w:w="683"/>
        <w:gridCol w:w="843"/>
      </w:tblGrid>
      <w:tr w:rsidR="004F4121" w:rsidRPr="00CC0CC5" w:rsidTr="00C763C8">
        <w:tc>
          <w:tcPr>
            <w:tcW w:w="406" w:type="pct"/>
            <w:vMerge w:val="restart"/>
          </w:tcPr>
          <w:p w:rsidR="004F4121" w:rsidRPr="00CC0CC5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4F4121" w:rsidRPr="00CC0CC5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1" w:type="pct"/>
            <w:gridSpan w:val="3"/>
            <w:vAlign w:val="center"/>
          </w:tcPr>
          <w:p w:rsidR="004F4121" w:rsidRPr="00CC0CC5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содержание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  <w:p w:rsidR="004F4121" w:rsidRPr="00CC0CC5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2" w:type="pct"/>
            <w:gridSpan w:val="2"/>
            <w:vAlign w:val="center"/>
          </w:tcPr>
          <w:p w:rsidR="004F4121" w:rsidRPr="00CC0CC5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условия (формы) оказания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1034" w:type="pct"/>
            <w:gridSpan w:val="2"/>
            <w:vAlign w:val="center"/>
          </w:tcPr>
          <w:p w:rsidR="004F4121" w:rsidRPr="00CC0CC5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 качества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921" w:type="pct"/>
            <w:gridSpan w:val="3"/>
            <w:vAlign w:val="center"/>
          </w:tcPr>
          <w:p w:rsidR="004F4121" w:rsidRPr="00CC0CC5" w:rsidRDefault="004F4121" w:rsidP="00C763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качества</w:t>
            </w:r>
          </w:p>
          <w:p w:rsidR="004F4121" w:rsidRPr="00CC0CC5" w:rsidRDefault="004F4121" w:rsidP="00C763C8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516" w:type="pct"/>
            <w:gridSpan w:val="2"/>
            <w:vAlign w:val="center"/>
          </w:tcPr>
          <w:p w:rsidR="004F4121" w:rsidRPr="00CC0CC5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значений 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показателей  качества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  <w:proofErr w:type="gramEnd"/>
          </w:p>
        </w:tc>
      </w:tr>
      <w:tr w:rsidR="004F4121" w:rsidRPr="00CC0CC5" w:rsidTr="00C763C8">
        <w:tc>
          <w:tcPr>
            <w:tcW w:w="406" w:type="pct"/>
            <w:vMerge/>
          </w:tcPr>
          <w:p w:rsidR="004F4121" w:rsidRPr="00CC0CC5" w:rsidRDefault="004F4121" w:rsidP="00C763C8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vAlign w:val="center"/>
          </w:tcPr>
          <w:p w:rsidR="004F4121" w:rsidRPr="00434BFA" w:rsidRDefault="004F4121" w:rsidP="00C763C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Образовательные</w:t>
            </w:r>
          </w:p>
          <w:p w:rsidR="004F4121" w:rsidRPr="00CC0CC5" w:rsidRDefault="004F4121" w:rsidP="00C763C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20" w:type="pct"/>
            <w:vAlign w:val="center"/>
          </w:tcPr>
          <w:p w:rsidR="004F4121" w:rsidRPr="00CC0CC5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15" w:type="pct"/>
            <w:vAlign w:val="center"/>
          </w:tcPr>
          <w:p w:rsidR="004F4121" w:rsidRPr="00CC0CC5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629" w:type="pct"/>
            <w:vAlign w:val="center"/>
          </w:tcPr>
          <w:p w:rsidR="004F4121" w:rsidRPr="00434BFA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Справочник форм</w:t>
            </w:r>
          </w:p>
          <w:p w:rsidR="004F4121" w:rsidRPr="00CC0CC5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33" w:type="pct"/>
            <w:vAlign w:val="center"/>
          </w:tcPr>
          <w:p w:rsidR="004F4121" w:rsidRPr="00CC0CC5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67" w:type="pct"/>
            <w:vAlign w:val="center"/>
          </w:tcPr>
          <w:p w:rsidR="004F4121" w:rsidRPr="00CC0CC5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F4121" w:rsidRPr="00CC0CC5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  <w:proofErr w:type="gramEnd"/>
          </w:p>
        </w:tc>
        <w:tc>
          <w:tcPr>
            <w:tcW w:w="267" w:type="pct"/>
            <w:vAlign w:val="center"/>
          </w:tcPr>
          <w:p w:rsidR="004F4121" w:rsidRPr="00CC0CC5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  <w:proofErr w:type="gramEnd"/>
          </w:p>
        </w:tc>
        <w:tc>
          <w:tcPr>
            <w:tcW w:w="295" w:type="pct"/>
            <w:vAlign w:val="center"/>
          </w:tcPr>
          <w:p w:rsidR="004F4121" w:rsidRPr="00CC0CC5" w:rsidRDefault="0045519B" w:rsidP="00C763C8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2023 </w:t>
            </w:r>
            <w:r w:rsidR="004F4121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4F4121" w:rsidRPr="00CC0CC5" w:rsidRDefault="004F4121" w:rsidP="00C763C8">
            <w:pPr>
              <w:ind w:left="-119" w:right="-108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  <w:proofErr w:type="gramEnd"/>
          </w:p>
          <w:p w:rsidR="004F4121" w:rsidRPr="00CC0CC5" w:rsidRDefault="004F4121" w:rsidP="00C763C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313" w:type="pct"/>
            <w:vAlign w:val="center"/>
          </w:tcPr>
          <w:p w:rsidR="004F4121" w:rsidRPr="00CC0CC5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5519B" w:rsidP="00C763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4F412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F4121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4F4121" w:rsidRPr="00CC0CC5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(1-й год планового периода)</w:t>
            </w:r>
          </w:p>
        </w:tc>
        <w:tc>
          <w:tcPr>
            <w:tcW w:w="313" w:type="pct"/>
            <w:vAlign w:val="center"/>
          </w:tcPr>
          <w:p w:rsidR="004F4121" w:rsidRPr="00CC0CC5" w:rsidRDefault="0045519B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="004F412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F4121" w:rsidRPr="00CC0CC5">
              <w:rPr>
                <w:rFonts w:ascii="Times New Roman" w:hAnsi="Times New Roman" w:cs="Times New Roman"/>
                <w:sz w:val="18"/>
                <w:szCs w:val="18"/>
              </w:rPr>
              <w:t>год (2-й год планового периода)</w:t>
            </w:r>
          </w:p>
        </w:tc>
        <w:tc>
          <w:tcPr>
            <w:tcW w:w="231" w:type="pct"/>
            <w:vAlign w:val="center"/>
          </w:tcPr>
          <w:p w:rsidR="004F4121" w:rsidRPr="00CC0CC5" w:rsidRDefault="004F4121" w:rsidP="00C763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4F4121" w:rsidRPr="00CC0CC5" w:rsidRDefault="004F4121" w:rsidP="00C763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4F4121" w:rsidRPr="00CC0CC5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  <w:proofErr w:type="gramEnd"/>
          </w:p>
        </w:tc>
        <w:tc>
          <w:tcPr>
            <w:tcW w:w="285" w:type="pct"/>
            <w:vAlign w:val="center"/>
          </w:tcPr>
          <w:p w:rsidR="004F4121" w:rsidRPr="00CC0CC5" w:rsidRDefault="004F4121" w:rsidP="00C763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4F4121" w:rsidRPr="00CC0CC5" w:rsidRDefault="004F4121" w:rsidP="00C763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4F4121" w:rsidRPr="00CC0CC5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4F4121" w:rsidRPr="00CC0CC5" w:rsidTr="00C763C8">
        <w:tc>
          <w:tcPr>
            <w:tcW w:w="406" w:type="pct"/>
          </w:tcPr>
          <w:p w:rsidR="004F4121" w:rsidRPr="00CC0CC5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6" w:type="pct"/>
          </w:tcPr>
          <w:p w:rsidR="004F4121" w:rsidRPr="00CC0CC5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0" w:type="pct"/>
          </w:tcPr>
          <w:p w:rsidR="004F4121" w:rsidRPr="00CC0CC5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5" w:type="pct"/>
          </w:tcPr>
          <w:p w:rsidR="004F4121" w:rsidRPr="00CC0CC5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29" w:type="pct"/>
          </w:tcPr>
          <w:p w:rsidR="004F4121" w:rsidRPr="00CC0CC5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33" w:type="pct"/>
          </w:tcPr>
          <w:p w:rsidR="004F4121" w:rsidRPr="00CC0CC5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67" w:type="pct"/>
          </w:tcPr>
          <w:p w:rsidR="004F4121" w:rsidRPr="00CC0CC5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67" w:type="pct"/>
          </w:tcPr>
          <w:p w:rsidR="004F4121" w:rsidRPr="00CC0CC5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95" w:type="pct"/>
          </w:tcPr>
          <w:p w:rsidR="004F4121" w:rsidRPr="00CC0CC5" w:rsidRDefault="004F4121" w:rsidP="00C763C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13" w:type="pct"/>
          </w:tcPr>
          <w:p w:rsidR="004F4121" w:rsidRPr="00CC0CC5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13" w:type="pct"/>
          </w:tcPr>
          <w:p w:rsidR="004F4121" w:rsidRPr="00CC0CC5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31" w:type="pct"/>
          </w:tcPr>
          <w:p w:rsidR="004F4121" w:rsidRPr="00CC0CC5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85" w:type="pct"/>
          </w:tcPr>
          <w:p w:rsidR="004F4121" w:rsidRPr="00CC0CC5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4F4121" w:rsidRPr="00CC0CC5" w:rsidTr="00C763C8">
        <w:tc>
          <w:tcPr>
            <w:tcW w:w="406" w:type="pct"/>
            <w:vMerge w:val="restart"/>
          </w:tcPr>
          <w:p w:rsidR="004F4121" w:rsidRPr="00CC0CC5" w:rsidRDefault="00F53232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802111О.99.0.БА96АЮ58001</w:t>
            </w:r>
          </w:p>
        </w:tc>
        <w:tc>
          <w:tcPr>
            <w:tcW w:w="526" w:type="pct"/>
            <w:vMerge w:val="restart"/>
          </w:tcPr>
          <w:p w:rsidR="004F4121" w:rsidRPr="00CC0CC5" w:rsidRDefault="004F4121" w:rsidP="00F5323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Образовательные программы  </w:t>
            </w:r>
            <w:r w:rsidR="00F53232">
              <w:rPr>
                <w:rFonts w:ascii="Times New Roman" w:hAnsi="Times New Roman" w:cs="Times New Roman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общего  образования</w:t>
            </w:r>
          </w:p>
        </w:tc>
        <w:tc>
          <w:tcPr>
            <w:tcW w:w="520" w:type="pct"/>
            <w:vMerge w:val="restart"/>
          </w:tcPr>
          <w:p w:rsidR="004F4121" w:rsidRPr="00CC0CC5" w:rsidRDefault="004F4121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215" w:type="pct"/>
            <w:vMerge w:val="restart"/>
          </w:tcPr>
          <w:p w:rsidR="004F4121" w:rsidRPr="00CC0CC5" w:rsidRDefault="004F4121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 w:val="restart"/>
          </w:tcPr>
          <w:p w:rsidR="004F4121" w:rsidRPr="00CC0CC5" w:rsidRDefault="004F4121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33" w:type="pct"/>
            <w:vMerge w:val="restart"/>
          </w:tcPr>
          <w:p w:rsidR="004F4121" w:rsidRPr="00CC0CC5" w:rsidRDefault="004F4121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4F4121" w:rsidRPr="00CC0CC5" w:rsidRDefault="00CE11C1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Уровень освоения 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обучающимися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основной  общеобразовательной  программы  основного  общего образования  по завершении второй ступени  общего образования</w:t>
            </w:r>
          </w:p>
        </w:tc>
        <w:tc>
          <w:tcPr>
            <w:tcW w:w="267" w:type="pct"/>
          </w:tcPr>
          <w:p w:rsidR="004F4121" w:rsidRPr="00CC0CC5" w:rsidRDefault="00CE11C1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4F4121" w:rsidRPr="00CC0CC5" w:rsidRDefault="00CE11C1" w:rsidP="00C763C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4F4121" w:rsidRPr="00CC0CC5" w:rsidRDefault="00CE11C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4F4121" w:rsidRPr="00CC0CC5" w:rsidRDefault="00CE11C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4F4121" w:rsidRPr="00CC0CC5" w:rsidRDefault="00CE11C1" w:rsidP="00CE11C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4F4121" w:rsidRPr="00CC0CC5" w:rsidRDefault="004F4121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4121" w:rsidRPr="00CC0CC5" w:rsidTr="00C763C8">
        <w:tc>
          <w:tcPr>
            <w:tcW w:w="406" w:type="pct"/>
            <w:vMerge/>
          </w:tcPr>
          <w:p w:rsidR="004F4121" w:rsidRPr="00CC0CC5" w:rsidRDefault="004F4121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4F4121" w:rsidRPr="00CC0CC5" w:rsidRDefault="004F4121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4F4121" w:rsidRPr="00CC0CC5" w:rsidRDefault="004F4121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4F4121" w:rsidRPr="00CC0CC5" w:rsidRDefault="004F4121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4F4121" w:rsidRPr="00CC0CC5" w:rsidRDefault="004F4121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  <w:vMerge/>
          </w:tcPr>
          <w:p w:rsidR="004F4121" w:rsidRPr="00CC0CC5" w:rsidRDefault="004F4121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4F4121" w:rsidRPr="00CC0CC5" w:rsidRDefault="004F4121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родителей (законных  представителей),  удовлетворенных  качеством и доступностью  предоставляемой услуги</w:t>
            </w:r>
          </w:p>
        </w:tc>
        <w:tc>
          <w:tcPr>
            <w:tcW w:w="267" w:type="pct"/>
          </w:tcPr>
          <w:p w:rsidR="004F4121" w:rsidRPr="00CC0CC5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4F4121" w:rsidRPr="00CC0CC5" w:rsidRDefault="004F4121" w:rsidP="00C763C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4F4121" w:rsidRPr="00CC0CC5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4F4121" w:rsidRPr="00CC0CC5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231" w:type="pct"/>
          </w:tcPr>
          <w:p w:rsidR="004F4121" w:rsidRPr="00CC0CC5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4F4121" w:rsidRPr="00CC0CC5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4121" w:rsidRPr="00CC0CC5" w:rsidTr="00C763C8">
        <w:tc>
          <w:tcPr>
            <w:tcW w:w="406" w:type="pct"/>
            <w:vMerge/>
          </w:tcPr>
          <w:p w:rsidR="004F4121" w:rsidRPr="00CC0CC5" w:rsidRDefault="004F4121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4F4121" w:rsidRPr="00CC0CC5" w:rsidRDefault="004F4121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4F4121" w:rsidRPr="00CC0CC5" w:rsidRDefault="004F4121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4F4121" w:rsidRPr="00CC0CC5" w:rsidRDefault="004F4121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4F4121" w:rsidRPr="00CC0CC5" w:rsidRDefault="004F4121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4F4121" w:rsidRPr="00CC0CC5" w:rsidRDefault="004F4121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4F4121" w:rsidRPr="00CC0CC5" w:rsidRDefault="00F53232" w:rsidP="00F5323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обучающихся  9 классов</w:t>
            </w:r>
            <w:r w:rsidR="004F4121">
              <w:rPr>
                <w:rFonts w:ascii="Times New Roman" w:hAnsi="Times New Roman" w:cs="Times New Roman"/>
                <w:sz w:val="20"/>
                <w:szCs w:val="20"/>
              </w:rPr>
              <w:t xml:space="preserve">, получивших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ГИА оценку не ниже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годовой</w:t>
            </w:r>
            <w:proofErr w:type="gramEnd"/>
            <w:r w:rsidR="004F4121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267" w:type="pct"/>
          </w:tcPr>
          <w:p w:rsidR="004F4121" w:rsidRPr="00CC0CC5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4F4121" w:rsidRPr="00CC0CC5" w:rsidRDefault="004F4121" w:rsidP="00C763C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313" w:type="pct"/>
          </w:tcPr>
          <w:p w:rsidR="004F4121" w:rsidRPr="00CC0CC5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313" w:type="pct"/>
          </w:tcPr>
          <w:p w:rsidR="004F4121" w:rsidRPr="00CC0CC5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231" w:type="pct"/>
          </w:tcPr>
          <w:p w:rsidR="004F4121" w:rsidRPr="00CC0CC5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4F4121" w:rsidRPr="00CC0CC5" w:rsidRDefault="004F4121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4121" w:rsidRPr="00CC0CC5" w:rsidTr="00C763C8">
        <w:tc>
          <w:tcPr>
            <w:tcW w:w="406" w:type="pct"/>
            <w:vMerge/>
          </w:tcPr>
          <w:p w:rsidR="004F4121" w:rsidRPr="00CC0CC5" w:rsidRDefault="004F4121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4F4121" w:rsidRPr="00CC0CC5" w:rsidRDefault="004F4121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4F4121" w:rsidRPr="00CC0CC5" w:rsidRDefault="004F4121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4F4121" w:rsidRPr="00CC0CC5" w:rsidRDefault="004F4121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4F4121" w:rsidRPr="00CC0CC5" w:rsidRDefault="004F4121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4F4121" w:rsidRPr="00CC0CC5" w:rsidRDefault="004F4121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4F4121" w:rsidRPr="00CC0CC5" w:rsidRDefault="00F53232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обучающихся, ставших призерами/ победителями Всероссийской  олимпиады школьников  на все её  этапы</w:t>
            </w:r>
            <w:r w:rsidR="004F412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67" w:type="pct"/>
          </w:tcPr>
          <w:p w:rsidR="004F4121" w:rsidRPr="00CC0CC5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4F4121" w:rsidRPr="00CC0CC5" w:rsidRDefault="00F53232" w:rsidP="00F53232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313" w:type="pct"/>
          </w:tcPr>
          <w:p w:rsidR="004F4121" w:rsidRPr="00CC0CC5" w:rsidRDefault="00F53232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313" w:type="pct"/>
          </w:tcPr>
          <w:p w:rsidR="004F4121" w:rsidRPr="00CC0CC5" w:rsidRDefault="00F53232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231" w:type="pct"/>
          </w:tcPr>
          <w:p w:rsidR="004F4121" w:rsidRPr="00CC0CC5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4F4121" w:rsidRPr="00CC0CC5" w:rsidRDefault="004F4121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3232" w:rsidRPr="00CC0CC5" w:rsidTr="00C763C8">
        <w:tc>
          <w:tcPr>
            <w:tcW w:w="406" w:type="pct"/>
            <w:vMerge/>
          </w:tcPr>
          <w:p w:rsidR="00F53232" w:rsidRPr="00CC0CC5" w:rsidRDefault="00F53232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F53232" w:rsidRPr="00CC0CC5" w:rsidRDefault="00F53232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F53232" w:rsidRPr="00CC0CC5" w:rsidRDefault="00F53232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F53232" w:rsidRPr="00CC0CC5" w:rsidRDefault="00F53232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F53232" w:rsidRPr="00CC0CC5" w:rsidRDefault="00F53232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F53232" w:rsidRPr="00CC0CC5" w:rsidRDefault="00F53232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F53232" w:rsidRDefault="00E91275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обучающихся, принимающих  участие  в конференциях, соревнованиях, конкурсах и испытаниях  других форм на всех уровнях</w:t>
            </w:r>
          </w:p>
        </w:tc>
        <w:tc>
          <w:tcPr>
            <w:tcW w:w="267" w:type="pct"/>
          </w:tcPr>
          <w:p w:rsidR="00F53232" w:rsidRDefault="00E91275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F53232" w:rsidRDefault="00E91275" w:rsidP="00F53232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313" w:type="pct"/>
          </w:tcPr>
          <w:p w:rsidR="00F53232" w:rsidRDefault="00E91275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313" w:type="pct"/>
          </w:tcPr>
          <w:p w:rsidR="00F53232" w:rsidRDefault="00E91275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231" w:type="pct"/>
          </w:tcPr>
          <w:p w:rsidR="00F53232" w:rsidRDefault="00E91275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F53232" w:rsidRPr="00CC0CC5" w:rsidRDefault="00F53232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1275" w:rsidRPr="00CC0CC5" w:rsidTr="00C763C8">
        <w:tc>
          <w:tcPr>
            <w:tcW w:w="406" w:type="pct"/>
            <w:vMerge/>
          </w:tcPr>
          <w:p w:rsidR="00E91275" w:rsidRPr="00CC0CC5" w:rsidRDefault="00E91275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E91275" w:rsidRPr="00CC0CC5" w:rsidRDefault="00E91275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E91275" w:rsidRPr="00CC0CC5" w:rsidRDefault="00E91275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E91275" w:rsidRPr="00CC0CC5" w:rsidRDefault="00E91275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E91275" w:rsidRPr="00CC0CC5" w:rsidRDefault="00E91275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E91275" w:rsidRPr="00CC0CC5" w:rsidRDefault="00E91275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E91275" w:rsidRDefault="00E91275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выпускников продолживших образование  </w:t>
            </w:r>
          </w:p>
        </w:tc>
        <w:tc>
          <w:tcPr>
            <w:tcW w:w="267" w:type="pct"/>
          </w:tcPr>
          <w:p w:rsidR="00E91275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E91275" w:rsidRDefault="00552FD0" w:rsidP="00F53232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313" w:type="pct"/>
          </w:tcPr>
          <w:p w:rsidR="00E91275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313" w:type="pct"/>
          </w:tcPr>
          <w:p w:rsidR="00E91275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231" w:type="pct"/>
          </w:tcPr>
          <w:p w:rsidR="00E91275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E91275" w:rsidRPr="00CC0CC5" w:rsidRDefault="00E91275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4121" w:rsidRPr="00CC0CC5" w:rsidTr="00C763C8">
        <w:tc>
          <w:tcPr>
            <w:tcW w:w="406" w:type="pct"/>
            <w:vMerge/>
          </w:tcPr>
          <w:p w:rsidR="004F4121" w:rsidRPr="00CC0CC5" w:rsidRDefault="004F4121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4F4121" w:rsidRPr="00CC0CC5" w:rsidRDefault="004F4121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4F4121" w:rsidRPr="00CC0CC5" w:rsidRDefault="004F4121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4F4121" w:rsidRPr="00CC0CC5" w:rsidRDefault="004F4121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4F4121" w:rsidRPr="00CC0CC5" w:rsidRDefault="004F4121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4F4121" w:rsidRPr="00CC0CC5" w:rsidRDefault="004F4121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4F4121" w:rsidRDefault="004F4121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Повышение квалификации  работников образовательного учреждения</w:t>
            </w:r>
          </w:p>
        </w:tc>
        <w:tc>
          <w:tcPr>
            <w:tcW w:w="267" w:type="pct"/>
          </w:tcPr>
          <w:p w:rsidR="004F4121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4F4121" w:rsidRDefault="004F4121" w:rsidP="00C763C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4F4121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4F4121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4F4121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4F4121" w:rsidRPr="00CC0CC5" w:rsidRDefault="004F4121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4121" w:rsidRPr="00CC0CC5" w:rsidTr="00C763C8">
        <w:tc>
          <w:tcPr>
            <w:tcW w:w="406" w:type="pct"/>
            <w:vMerge/>
          </w:tcPr>
          <w:p w:rsidR="004F4121" w:rsidRPr="00CC0CC5" w:rsidRDefault="004F4121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4F4121" w:rsidRPr="00CC0CC5" w:rsidRDefault="004F4121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4F4121" w:rsidRPr="00CC0CC5" w:rsidRDefault="004F4121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4F4121" w:rsidRPr="00CC0CC5" w:rsidRDefault="004F4121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4F4121" w:rsidRPr="00CC0CC5" w:rsidRDefault="004F4121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4F4121" w:rsidRPr="00CC0CC5" w:rsidRDefault="004F4121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4F4121" w:rsidRDefault="004F4121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Уровень соответствия  учебного плана  общеобразовательного учреждения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требованиям  федерального базисного учебного  плана</w:t>
            </w:r>
          </w:p>
        </w:tc>
        <w:tc>
          <w:tcPr>
            <w:tcW w:w="267" w:type="pct"/>
          </w:tcPr>
          <w:p w:rsidR="004F4121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%</w:t>
            </w:r>
          </w:p>
        </w:tc>
        <w:tc>
          <w:tcPr>
            <w:tcW w:w="295" w:type="pct"/>
          </w:tcPr>
          <w:p w:rsidR="004F4121" w:rsidRDefault="004F4121" w:rsidP="00C763C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4F4121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4F4121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4F4121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4F4121" w:rsidRPr="00CC0CC5" w:rsidRDefault="004F4121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4121" w:rsidRPr="00CC0CC5" w:rsidTr="00C763C8">
        <w:tc>
          <w:tcPr>
            <w:tcW w:w="406" w:type="pct"/>
            <w:vMerge/>
          </w:tcPr>
          <w:p w:rsidR="004F4121" w:rsidRPr="00CC0CC5" w:rsidRDefault="004F4121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4F4121" w:rsidRPr="00CC0CC5" w:rsidRDefault="004F4121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4F4121" w:rsidRPr="00CC0CC5" w:rsidRDefault="004F4121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4F4121" w:rsidRPr="00CC0CC5" w:rsidRDefault="004F4121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4F4121" w:rsidRPr="00CC0CC5" w:rsidRDefault="004F4121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4F4121" w:rsidRPr="00CC0CC5" w:rsidRDefault="004F4121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4F4121" w:rsidRDefault="004F4121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административно- управленческого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учебно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вспомогательного персонала</w:t>
            </w:r>
          </w:p>
        </w:tc>
        <w:tc>
          <w:tcPr>
            <w:tcW w:w="267" w:type="pct"/>
          </w:tcPr>
          <w:p w:rsidR="004F4121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4F4121" w:rsidRDefault="004F4121" w:rsidP="00C763C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13" w:type="pct"/>
          </w:tcPr>
          <w:p w:rsidR="004F4121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13" w:type="pct"/>
          </w:tcPr>
          <w:p w:rsidR="004F4121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31" w:type="pct"/>
          </w:tcPr>
          <w:p w:rsidR="004F4121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4F4121" w:rsidRPr="00CC0CC5" w:rsidRDefault="004F4121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F4121" w:rsidRPr="00B027BA" w:rsidRDefault="004F4121" w:rsidP="004F412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4F4121" w:rsidRPr="00552FD0" w:rsidRDefault="004F4121" w:rsidP="00552FD0">
      <w:pPr>
        <w:pStyle w:val="a7"/>
        <w:numPr>
          <w:ilvl w:val="2"/>
          <w:numId w:val="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52FD0">
        <w:rPr>
          <w:rFonts w:ascii="Times New Roman" w:hAnsi="Times New Roman" w:cs="Times New Roman"/>
          <w:sz w:val="28"/>
          <w:szCs w:val="28"/>
        </w:rPr>
        <w:t>Показатели, характеризующие объем финансового обеспечения реализации образовательной программы:</w:t>
      </w:r>
    </w:p>
    <w:tbl>
      <w:tblPr>
        <w:tblStyle w:val="a6"/>
        <w:tblW w:w="5000" w:type="pct"/>
        <w:tblLook w:val="04A0"/>
      </w:tblPr>
      <w:tblGrid>
        <w:gridCol w:w="1432"/>
        <w:gridCol w:w="1460"/>
        <w:gridCol w:w="1445"/>
        <w:gridCol w:w="592"/>
        <w:gridCol w:w="991"/>
        <w:gridCol w:w="592"/>
        <w:gridCol w:w="1200"/>
        <w:gridCol w:w="937"/>
        <w:gridCol w:w="824"/>
        <w:gridCol w:w="643"/>
        <w:gridCol w:w="875"/>
        <w:gridCol w:w="824"/>
        <w:gridCol w:w="643"/>
        <w:gridCol w:w="875"/>
        <w:gridCol w:w="650"/>
        <w:gridCol w:w="803"/>
      </w:tblGrid>
      <w:tr w:rsidR="004F4121" w:rsidRPr="00CC0CC5" w:rsidTr="00552FD0">
        <w:tc>
          <w:tcPr>
            <w:tcW w:w="446" w:type="pct"/>
            <w:vMerge w:val="restart"/>
          </w:tcPr>
          <w:p w:rsidR="004F4121" w:rsidRPr="00CC0CC5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4F4121" w:rsidRPr="00CC0CC5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3" w:type="pct"/>
            <w:gridSpan w:val="3"/>
            <w:vAlign w:val="center"/>
          </w:tcPr>
          <w:p w:rsidR="004F4121" w:rsidRPr="00CC0CC5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содержание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40" w:type="pct"/>
            <w:gridSpan w:val="2"/>
            <w:vAlign w:val="center"/>
          </w:tcPr>
          <w:p w:rsidR="004F4121" w:rsidRPr="00CC0CC5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условия (формы) оказания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729" w:type="pct"/>
            <w:gridSpan w:val="2"/>
            <w:vAlign w:val="center"/>
          </w:tcPr>
          <w:p w:rsidR="004F4121" w:rsidRPr="00CC0CC5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Показатель объема</w:t>
            </w:r>
          </w:p>
          <w:p w:rsidR="004F4121" w:rsidRPr="00CC0CC5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798" w:type="pct"/>
            <w:gridSpan w:val="3"/>
            <w:vAlign w:val="center"/>
          </w:tcPr>
          <w:p w:rsidR="004F4121" w:rsidRPr="00CC0CC5" w:rsidRDefault="004F4121" w:rsidP="00C763C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объема</w:t>
            </w:r>
          </w:p>
          <w:p w:rsidR="004F4121" w:rsidRPr="00CC0CC5" w:rsidRDefault="004F4121" w:rsidP="00C763C8">
            <w:pPr>
              <w:pStyle w:val="a7"/>
              <w:spacing w:after="0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798" w:type="pct"/>
            <w:gridSpan w:val="3"/>
          </w:tcPr>
          <w:p w:rsidR="004F4121" w:rsidRPr="00CC0CC5" w:rsidRDefault="004F4121" w:rsidP="00C763C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           </w:t>
            </w:r>
          </w:p>
          <w:p w:rsidR="004F4121" w:rsidRPr="00CC0CC5" w:rsidRDefault="004F4121" w:rsidP="00C763C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C763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C763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Средний размер</w:t>
            </w:r>
          </w:p>
          <w:p w:rsidR="004F4121" w:rsidRPr="00CC0CC5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платы (цена, тариф)3</w:t>
            </w:r>
          </w:p>
        </w:tc>
        <w:tc>
          <w:tcPr>
            <w:tcW w:w="495" w:type="pct"/>
            <w:gridSpan w:val="2"/>
            <w:vAlign w:val="center"/>
          </w:tcPr>
          <w:p w:rsidR="004F4121" w:rsidRPr="00CC0CC5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 </w:t>
            </w:r>
            <w:r w:rsidRPr="00BB3FCD">
              <w:rPr>
                <w:rFonts w:ascii="Times New Roman" w:hAnsi="Times New Roman" w:cs="Times New Roman"/>
                <w:sz w:val="18"/>
                <w:szCs w:val="18"/>
              </w:rPr>
              <w:t>значений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показателей  качества  объема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  <w:proofErr w:type="gramEnd"/>
          </w:p>
        </w:tc>
      </w:tr>
      <w:tr w:rsidR="004F4121" w:rsidRPr="00CC0CC5" w:rsidTr="00552FD0">
        <w:tc>
          <w:tcPr>
            <w:tcW w:w="446" w:type="pct"/>
            <w:vMerge/>
          </w:tcPr>
          <w:p w:rsidR="004F4121" w:rsidRPr="00CC0CC5" w:rsidRDefault="004F4121" w:rsidP="00C763C8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8" w:type="pct"/>
            <w:vAlign w:val="center"/>
          </w:tcPr>
          <w:p w:rsidR="004F4121" w:rsidRPr="00E466E2" w:rsidRDefault="004F4121" w:rsidP="00C763C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Образовательная программа</w:t>
            </w:r>
          </w:p>
          <w:p w:rsidR="004F4121" w:rsidRPr="00CC0CC5" w:rsidRDefault="004F4121" w:rsidP="00C763C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4F4121" w:rsidRPr="00CC0CC5" w:rsidRDefault="004F4121" w:rsidP="00C763C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4F4121" w:rsidRPr="00CC0CC5" w:rsidRDefault="004F4121" w:rsidP="00C763C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4F4121" w:rsidRPr="00CC0CC5" w:rsidRDefault="004F4121" w:rsidP="00C763C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93" w:type="pct"/>
            <w:vAlign w:val="center"/>
          </w:tcPr>
          <w:p w:rsidR="004F4121" w:rsidRDefault="004F4121" w:rsidP="00C763C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4F4121" w:rsidRPr="00CC0CC5" w:rsidRDefault="004F4121" w:rsidP="00C763C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4F4121" w:rsidRPr="00CC0CC5" w:rsidRDefault="004F4121" w:rsidP="00C763C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4F4121" w:rsidRPr="00CC0CC5" w:rsidRDefault="004F4121" w:rsidP="00C763C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4F4121" w:rsidRPr="00CC0CC5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2" w:type="pct"/>
            <w:vAlign w:val="center"/>
          </w:tcPr>
          <w:p w:rsidR="004F4121" w:rsidRPr="00CC0CC5" w:rsidRDefault="004F4121" w:rsidP="00C763C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4F4121" w:rsidRPr="00CC0CC5" w:rsidRDefault="004F4121" w:rsidP="00C763C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4F4121" w:rsidRPr="00CC0CC5" w:rsidRDefault="004F4121" w:rsidP="00C763C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4F4121" w:rsidRPr="00CC0CC5" w:rsidRDefault="004F4121" w:rsidP="00C763C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4F4121" w:rsidRPr="00CC0CC5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38" w:type="pct"/>
            <w:vAlign w:val="center"/>
          </w:tcPr>
          <w:p w:rsidR="004F4121" w:rsidRPr="00434BFA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Справочник форм</w:t>
            </w:r>
          </w:p>
          <w:p w:rsidR="004F4121" w:rsidRPr="00CC0CC5" w:rsidRDefault="004F4121" w:rsidP="00C763C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4F4121" w:rsidRPr="00CC0CC5" w:rsidRDefault="004F4121" w:rsidP="00C763C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4F4121" w:rsidRPr="00CC0CC5" w:rsidRDefault="004F4121" w:rsidP="00C763C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4F4121" w:rsidRPr="00CC0CC5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2" w:type="pct"/>
            <w:vAlign w:val="center"/>
          </w:tcPr>
          <w:p w:rsidR="004F4121" w:rsidRPr="00CC0CC5" w:rsidRDefault="004F4121" w:rsidP="00C763C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4F4121" w:rsidRPr="00CC0CC5" w:rsidRDefault="004F4121" w:rsidP="00C763C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4F4121" w:rsidRPr="00CC0CC5" w:rsidRDefault="004F4121" w:rsidP="00C763C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4F4121" w:rsidRPr="00CC0CC5" w:rsidRDefault="004F4121" w:rsidP="00C763C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4F4121" w:rsidRPr="00CC0CC5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10" w:type="pct"/>
            <w:vAlign w:val="center"/>
          </w:tcPr>
          <w:p w:rsidR="004F4121" w:rsidRPr="00CC0CC5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F4121" w:rsidRPr="00CC0CC5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320" w:type="pct"/>
            <w:vAlign w:val="center"/>
          </w:tcPr>
          <w:p w:rsidR="004F4121" w:rsidRPr="00CC0CC5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281" w:type="pct"/>
            <w:vAlign w:val="center"/>
          </w:tcPr>
          <w:p w:rsidR="004F4121" w:rsidRPr="00CC0CC5" w:rsidRDefault="0045519B" w:rsidP="00C763C8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="004F412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F4121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4F4121" w:rsidRPr="00CC0CC5" w:rsidRDefault="004F4121" w:rsidP="00C763C8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  <w:proofErr w:type="gramEnd"/>
          </w:p>
          <w:p w:rsidR="004F4121" w:rsidRPr="00CC0CC5" w:rsidRDefault="004F4121" w:rsidP="00C763C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219" w:type="pct"/>
            <w:vAlign w:val="center"/>
          </w:tcPr>
          <w:p w:rsidR="004F4121" w:rsidRPr="00CC0CC5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5519B" w:rsidP="00C763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4F412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F4121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4F4121" w:rsidRPr="00CC0CC5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4F4121" w:rsidRPr="00CC0CC5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F4121" w:rsidRPr="00CC0CC5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298" w:type="pct"/>
            <w:vAlign w:val="center"/>
          </w:tcPr>
          <w:p w:rsidR="004F4121" w:rsidRPr="00CC0CC5" w:rsidRDefault="0045519B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="004F412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F4121" w:rsidRPr="00CC0CC5">
              <w:rPr>
                <w:rFonts w:ascii="Times New Roman" w:hAnsi="Times New Roman" w:cs="Times New Roman"/>
                <w:sz w:val="18"/>
                <w:szCs w:val="18"/>
              </w:rPr>
              <w:t>год (2-й год планового периода)</w:t>
            </w:r>
          </w:p>
        </w:tc>
        <w:tc>
          <w:tcPr>
            <w:tcW w:w="281" w:type="pct"/>
          </w:tcPr>
          <w:p w:rsidR="004F4121" w:rsidRPr="00CC0CC5" w:rsidRDefault="004F4121" w:rsidP="00C763C8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5519B" w:rsidP="00C763C8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="004F412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F4121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4F4121" w:rsidRPr="00CC0CC5" w:rsidRDefault="004F4121" w:rsidP="00C763C8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 год)</w:t>
            </w:r>
          </w:p>
        </w:tc>
        <w:tc>
          <w:tcPr>
            <w:tcW w:w="219" w:type="pct"/>
          </w:tcPr>
          <w:p w:rsidR="004F4121" w:rsidRPr="00CC0CC5" w:rsidRDefault="004F4121" w:rsidP="00C763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C763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45519B">
              <w:rPr>
                <w:rFonts w:ascii="Times New Roman" w:hAnsi="Times New Roman" w:cs="Times New Roman"/>
                <w:sz w:val="18"/>
                <w:szCs w:val="18"/>
              </w:rPr>
              <w:t>024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4F4121" w:rsidRPr="00CC0CC5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4F4121" w:rsidRPr="00CC0CC5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F4121" w:rsidRPr="00CC0CC5" w:rsidRDefault="004F4121" w:rsidP="00C763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298" w:type="pct"/>
          </w:tcPr>
          <w:p w:rsidR="004F4121" w:rsidRPr="00CC0CC5" w:rsidRDefault="004F4121" w:rsidP="00C763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5519B" w:rsidP="00C763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="004F412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F4121" w:rsidRPr="00CC0CC5">
              <w:rPr>
                <w:rFonts w:ascii="Times New Roman" w:hAnsi="Times New Roman" w:cs="Times New Roman"/>
                <w:sz w:val="18"/>
                <w:szCs w:val="18"/>
              </w:rPr>
              <w:t>год (2-й год планового периода)</w:t>
            </w:r>
          </w:p>
        </w:tc>
        <w:tc>
          <w:tcPr>
            <w:tcW w:w="221" w:type="pct"/>
            <w:vAlign w:val="center"/>
          </w:tcPr>
          <w:p w:rsidR="004F4121" w:rsidRPr="00CC0CC5" w:rsidRDefault="004F4121" w:rsidP="00C763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4F4121" w:rsidRPr="00CC0CC5" w:rsidRDefault="004F4121" w:rsidP="00C763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4F4121" w:rsidRPr="00CC0CC5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  <w:proofErr w:type="gramEnd"/>
          </w:p>
        </w:tc>
        <w:tc>
          <w:tcPr>
            <w:tcW w:w="274" w:type="pct"/>
            <w:vAlign w:val="center"/>
          </w:tcPr>
          <w:p w:rsidR="004F4121" w:rsidRPr="00CC0CC5" w:rsidRDefault="004F4121" w:rsidP="00C763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4F4121" w:rsidRPr="00CC0CC5" w:rsidRDefault="004F4121" w:rsidP="00C763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4F4121" w:rsidRPr="00CC0CC5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4F4121" w:rsidRPr="00CC0CC5" w:rsidTr="00552FD0">
        <w:tc>
          <w:tcPr>
            <w:tcW w:w="446" w:type="pct"/>
          </w:tcPr>
          <w:p w:rsidR="004F4121" w:rsidRPr="00CC0CC5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498" w:type="pct"/>
          </w:tcPr>
          <w:p w:rsidR="004F4121" w:rsidRPr="00CC0CC5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3" w:type="pct"/>
          </w:tcPr>
          <w:p w:rsidR="004F4121" w:rsidRPr="00CC0CC5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2" w:type="pct"/>
          </w:tcPr>
          <w:p w:rsidR="004F4121" w:rsidRPr="00CC0CC5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38" w:type="pct"/>
          </w:tcPr>
          <w:p w:rsidR="004F4121" w:rsidRPr="00CC0CC5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02" w:type="pct"/>
          </w:tcPr>
          <w:p w:rsidR="004F4121" w:rsidRPr="00CC0CC5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10" w:type="pct"/>
          </w:tcPr>
          <w:p w:rsidR="004F4121" w:rsidRPr="00CC0CC5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20" w:type="pct"/>
          </w:tcPr>
          <w:p w:rsidR="004F4121" w:rsidRPr="00CC0CC5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81" w:type="pct"/>
          </w:tcPr>
          <w:p w:rsidR="004F4121" w:rsidRPr="00CC0CC5" w:rsidRDefault="004F4121" w:rsidP="00C763C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19" w:type="pct"/>
          </w:tcPr>
          <w:p w:rsidR="004F4121" w:rsidRPr="00CC0CC5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98" w:type="pct"/>
          </w:tcPr>
          <w:p w:rsidR="004F4121" w:rsidRPr="00CC0CC5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81" w:type="pct"/>
          </w:tcPr>
          <w:p w:rsidR="004F4121" w:rsidRPr="00CC0CC5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19" w:type="pct"/>
          </w:tcPr>
          <w:p w:rsidR="004F4121" w:rsidRPr="00CC0CC5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98" w:type="pct"/>
          </w:tcPr>
          <w:p w:rsidR="004F4121" w:rsidRPr="00CC0CC5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21" w:type="pct"/>
          </w:tcPr>
          <w:p w:rsidR="004F4121" w:rsidRPr="00CC0CC5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74" w:type="pct"/>
          </w:tcPr>
          <w:p w:rsidR="004F4121" w:rsidRPr="00CC0CC5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4F4121" w:rsidRPr="00CC0CC5" w:rsidTr="00552FD0">
        <w:trPr>
          <w:trHeight w:val="1587"/>
        </w:trPr>
        <w:tc>
          <w:tcPr>
            <w:tcW w:w="446" w:type="pct"/>
          </w:tcPr>
          <w:p w:rsidR="00C73791" w:rsidRDefault="00C73791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802111О.99.</w:t>
            </w:r>
          </w:p>
          <w:p w:rsidR="004F4121" w:rsidRPr="00CC0CC5" w:rsidRDefault="00C73791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0.БА96АЮ58001</w:t>
            </w:r>
          </w:p>
        </w:tc>
        <w:tc>
          <w:tcPr>
            <w:tcW w:w="498" w:type="pct"/>
          </w:tcPr>
          <w:p w:rsidR="004F4121" w:rsidRPr="00CC0CC5" w:rsidRDefault="00C73791" w:rsidP="00552FD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Образовательные программы  основного общего  образования</w:t>
            </w:r>
          </w:p>
        </w:tc>
        <w:tc>
          <w:tcPr>
            <w:tcW w:w="493" w:type="pct"/>
          </w:tcPr>
          <w:p w:rsidR="004F4121" w:rsidRPr="00CC0CC5" w:rsidRDefault="004F4121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202" w:type="pct"/>
          </w:tcPr>
          <w:p w:rsidR="004F4121" w:rsidRPr="00CC0CC5" w:rsidRDefault="004F4121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" w:type="pct"/>
          </w:tcPr>
          <w:p w:rsidR="004F4121" w:rsidRPr="00CC0CC5" w:rsidRDefault="004F4121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02" w:type="pct"/>
          </w:tcPr>
          <w:p w:rsidR="004F4121" w:rsidRPr="00CC0CC5" w:rsidRDefault="004F4121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" w:type="pct"/>
          </w:tcPr>
          <w:p w:rsidR="004F4121" w:rsidRPr="00CC0CC5" w:rsidRDefault="004F4121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320" w:type="pct"/>
          </w:tcPr>
          <w:p w:rsidR="004F4121" w:rsidRPr="00CC0CC5" w:rsidRDefault="004F4121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81" w:type="pct"/>
          </w:tcPr>
          <w:p w:rsidR="004F4121" w:rsidRPr="00CC0CC5" w:rsidRDefault="00552FD0" w:rsidP="00C763C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4F412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19" w:type="pct"/>
          </w:tcPr>
          <w:p w:rsidR="004F4121" w:rsidRPr="00CC0CC5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189</w:t>
            </w:r>
          </w:p>
        </w:tc>
        <w:tc>
          <w:tcPr>
            <w:tcW w:w="298" w:type="pct"/>
          </w:tcPr>
          <w:p w:rsidR="004F4121" w:rsidRPr="00CC0CC5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189</w:t>
            </w:r>
          </w:p>
        </w:tc>
        <w:tc>
          <w:tcPr>
            <w:tcW w:w="281" w:type="pct"/>
          </w:tcPr>
          <w:p w:rsidR="004F4121" w:rsidRPr="00CC0CC5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</w:tcPr>
          <w:p w:rsidR="004F4121" w:rsidRPr="00CC0CC5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" w:type="pct"/>
          </w:tcPr>
          <w:p w:rsidR="004F4121" w:rsidRPr="00CC0CC5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4F4121" w:rsidRPr="00CC0CC5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74" w:type="pct"/>
          </w:tcPr>
          <w:p w:rsidR="004F4121" w:rsidRPr="00CC0CC5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73791" w:rsidRDefault="00C73791" w:rsidP="00552FD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73791" w:rsidRPr="00CC0CC5" w:rsidRDefault="00552FD0" w:rsidP="00C7379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3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56"/>
        <w:gridCol w:w="3315"/>
        <w:gridCol w:w="2015"/>
      </w:tblGrid>
      <w:tr w:rsidR="00552FD0" w:rsidRPr="00CC0CC5" w:rsidTr="00C763C8">
        <w:trPr>
          <w:trHeight w:val="870"/>
        </w:trPr>
        <w:tc>
          <w:tcPr>
            <w:tcW w:w="9456" w:type="dxa"/>
          </w:tcPr>
          <w:p w:rsidR="00552FD0" w:rsidRPr="00552FD0" w:rsidRDefault="00552FD0" w:rsidP="00552FD0">
            <w:pPr>
              <w:pStyle w:val="a7"/>
              <w:numPr>
                <w:ilvl w:val="1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2FD0">
              <w:rPr>
                <w:rFonts w:ascii="Times New Roman" w:hAnsi="Times New Roman" w:cs="Times New Roman"/>
                <w:sz w:val="28"/>
                <w:szCs w:val="28"/>
              </w:rPr>
              <w:t>Наименование финансового обеспечения реализации образовательной программы:</w:t>
            </w:r>
          </w:p>
          <w:p w:rsidR="00552FD0" w:rsidRPr="00460994" w:rsidRDefault="00552FD0" w:rsidP="00C763C8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Реализация  основных общеобразовательных программ среднего общего образования.</w:t>
            </w:r>
          </w:p>
          <w:p w:rsidR="00552FD0" w:rsidRPr="00CC0CC5" w:rsidRDefault="00552FD0" w:rsidP="00C763C8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5" w:type="dxa"/>
            <w:vMerge w:val="restart"/>
            <w:tcBorders>
              <w:right w:val="single" w:sz="4" w:space="0" w:color="auto"/>
            </w:tcBorders>
          </w:tcPr>
          <w:p w:rsidR="00552FD0" w:rsidRPr="00CC0CC5" w:rsidRDefault="00552FD0" w:rsidP="00C763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2FD0" w:rsidRPr="00C71BDF" w:rsidRDefault="00552FD0" w:rsidP="00C763C8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 xml:space="preserve">Код </w:t>
            </w:r>
            <w:proofErr w:type="gramStart"/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  <w:r w:rsidRPr="00CC0C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52FD0" w:rsidRPr="0023638C" w:rsidRDefault="00552FD0" w:rsidP="00C763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7423">
              <w:rPr>
                <w:rFonts w:ascii="Times New Roman" w:hAnsi="Times New Roman" w:cs="Times New Roman"/>
                <w:sz w:val="28"/>
                <w:szCs w:val="28"/>
              </w:rPr>
              <w:t>общероссийскому базовому</w:t>
            </w:r>
          </w:p>
          <w:p w:rsidR="00552FD0" w:rsidRPr="00CC0CC5" w:rsidRDefault="00552FD0" w:rsidP="00C763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перечню или</w:t>
            </w:r>
          </w:p>
          <w:p w:rsidR="00552FD0" w:rsidRPr="00CC0CC5" w:rsidRDefault="00552FD0" w:rsidP="00C763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региональному</w:t>
            </w:r>
          </w:p>
          <w:p w:rsidR="00552FD0" w:rsidRPr="00CC0CC5" w:rsidRDefault="00552FD0" w:rsidP="00C763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перечню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2FD0" w:rsidRPr="00CC0CC5" w:rsidRDefault="00552FD0" w:rsidP="00C763C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ББ11</w:t>
            </w:r>
          </w:p>
        </w:tc>
      </w:tr>
      <w:tr w:rsidR="00552FD0" w:rsidRPr="00CC0CC5" w:rsidTr="00C763C8">
        <w:tc>
          <w:tcPr>
            <w:tcW w:w="9456" w:type="dxa"/>
          </w:tcPr>
          <w:p w:rsidR="00552FD0" w:rsidRPr="004F4121" w:rsidRDefault="00552FD0" w:rsidP="00552FD0">
            <w:pPr>
              <w:pStyle w:val="a7"/>
              <w:numPr>
                <w:ilvl w:val="1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4121">
              <w:rPr>
                <w:rFonts w:ascii="Times New Roman" w:hAnsi="Times New Roman" w:cs="Times New Roman"/>
                <w:sz w:val="28"/>
                <w:szCs w:val="28"/>
              </w:rPr>
              <w:t>Категории потребителей финансового обеспечения реализации образовательной программы:</w:t>
            </w:r>
          </w:p>
          <w:p w:rsidR="00552FD0" w:rsidRPr="00CC0CC5" w:rsidRDefault="00552FD0" w:rsidP="00C763C8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Физические лица (от 16 лет и старше).</w:t>
            </w:r>
          </w:p>
        </w:tc>
        <w:tc>
          <w:tcPr>
            <w:tcW w:w="3315" w:type="dxa"/>
            <w:vMerge/>
            <w:tcBorders>
              <w:right w:val="single" w:sz="4" w:space="0" w:color="auto"/>
            </w:tcBorders>
          </w:tcPr>
          <w:p w:rsidR="00552FD0" w:rsidRPr="00CC0CC5" w:rsidRDefault="00552FD0" w:rsidP="00C763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D0" w:rsidRPr="00CC0CC5" w:rsidRDefault="00552FD0" w:rsidP="00C763C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52FD0" w:rsidRPr="004F4121" w:rsidRDefault="00552FD0" w:rsidP="00552FD0">
      <w:pPr>
        <w:pStyle w:val="a7"/>
        <w:numPr>
          <w:ilvl w:val="1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4121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объем и (или) качество финансового обеспечения реализации образовательной программы: </w:t>
      </w:r>
      <w:r w:rsidRPr="004F4121">
        <w:rPr>
          <w:rFonts w:ascii="Times New Roman" w:hAnsi="Times New Roman" w:cs="Times New Roman"/>
          <w:sz w:val="28"/>
          <w:szCs w:val="28"/>
          <w:u w:val="single"/>
        </w:rPr>
        <w:t xml:space="preserve">уровень  освоения обучающихся основной общеобразовательной  программы </w:t>
      </w:r>
      <w:r>
        <w:rPr>
          <w:rFonts w:ascii="Times New Roman" w:hAnsi="Times New Roman" w:cs="Times New Roman"/>
          <w:sz w:val="28"/>
          <w:szCs w:val="28"/>
          <w:u w:val="single"/>
        </w:rPr>
        <w:t>среднего (полного)</w:t>
      </w:r>
      <w:r w:rsidRPr="004F4121">
        <w:rPr>
          <w:rFonts w:ascii="Times New Roman" w:hAnsi="Times New Roman" w:cs="Times New Roman"/>
          <w:sz w:val="28"/>
          <w:szCs w:val="28"/>
          <w:u w:val="single"/>
        </w:rPr>
        <w:t xml:space="preserve">  общего образования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по завершении на третьей ступени общего образования</w:t>
      </w:r>
      <w:r w:rsidRPr="004F4121">
        <w:rPr>
          <w:rFonts w:ascii="Times New Roman" w:hAnsi="Times New Roman" w:cs="Times New Roman"/>
          <w:sz w:val="28"/>
          <w:szCs w:val="28"/>
          <w:u w:val="single"/>
        </w:rPr>
        <w:t xml:space="preserve">;  полнота реализации основной  общеобразовательной  программы  </w:t>
      </w:r>
      <w:r>
        <w:rPr>
          <w:rFonts w:ascii="Times New Roman" w:hAnsi="Times New Roman" w:cs="Times New Roman"/>
          <w:sz w:val="28"/>
          <w:szCs w:val="28"/>
          <w:u w:val="single"/>
        </w:rPr>
        <w:t>среднего (полного)</w:t>
      </w:r>
      <w:r w:rsidRPr="004F4121">
        <w:rPr>
          <w:rFonts w:ascii="Times New Roman" w:hAnsi="Times New Roman" w:cs="Times New Roman"/>
          <w:sz w:val="28"/>
          <w:szCs w:val="28"/>
          <w:u w:val="single"/>
        </w:rPr>
        <w:t xml:space="preserve">  общего образования; уровень соответствия  учебного плана общеобразовательного учреждения требованиям  федерального базисного учебного плана; доля родителей (законных представителей)</w:t>
      </w:r>
      <w:proofErr w:type="gramStart"/>
      <w:r w:rsidRPr="004F4121">
        <w:rPr>
          <w:rFonts w:ascii="Times New Roman" w:hAnsi="Times New Roman" w:cs="Times New Roman"/>
          <w:sz w:val="28"/>
          <w:szCs w:val="28"/>
          <w:u w:val="single"/>
        </w:rPr>
        <w:t xml:space="preserve"> ,</w:t>
      </w:r>
      <w:proofErr w:type="gramEnd"/>
      <w:r w:rsidRPr="004F4121">
        <w:rPr>
          <w:rFonts w:ascii="Times New Roman" w:hAnsi="Times New Roman" w:cs="Times New Roman"/>
          <w:sz w:val="28"/>
          <w:szCs w:val="28"/>
          <w:u w:val="single"/>
        </w:rPr>
        <w:t xml:space="preserve"> удовлетворенных условиями и качеством предоставляемой услуги.</w:t>
      </w:r>
    </w:p>
    <w:p w:rsidR="00552FD0" w:rsidRPr="00CC0CC5" w:rsidRDefault="00552FD0" w:rsidP="00552FD0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552FD0" w:rsidRPr="004F4121" w:rsidRDefault="00552FD0" w:rsidP="00552FD0">
      <w:pPr>
        <w:pStyle w:val="a7"/>
        <w:numPr>
          <w:ilvl w:val="2"/>
          <w:numId w:val="10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F4121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качество финансового обеспечения реализации образовательной программы </w:t>
      </w:r>
      <w:r w:rsidRPr="004F4121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4F4121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6"/>
        <w:tblW w:w="5000" w:type="pct"/>
        <w:tblLayout w:type="fixed"/>
        <w:tblLook w:val="04A0"/>
      </w:tblPr>
      <w:tblGrid>
        <w:gridCol w:w="1200"/>
        <w:gridCol w:w="1555"/>
        <w:gridCol w:w="1538"/>
        <w:gridCol w:w="636"/>
        <w:gridCol w:w="1860"/>
        <w:gridCol w:w="689"/>
        <w:gridCol w:w="2268"/>
        <w:gridCol w:w="790"/>
        <w:gridCol w:w="872"/>
        <w:gridCol w:w="926"/>
        <w:gridCol w:w="926"/>
        <w:gridCol w:w="683"/>
        <w:gridCol w:w="843"/>
      </w:tblGrid>
      <w:tr w:rsidR="00552FD0" w:rsidRPr="00CC0CC5" w:rsidTr="00C763C8">
        <w:tc>
          <w:tcPr>
            <w:tcW w:w="406" w:type="pct"/>
            <w:vMerge w:val="restart"/>
          </w:tcPr>
          <w:p w:rsidR="00552FD0" w:rsidRPr="00CC0CC5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номер реестровой записи 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552FD0" w:rsidRPr="00CC0CC5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1" w:type="pct"/>
            <w:gridSpan w:val="3"/>
            <w:vAlign w:val="center"/>
          </w:tcPr>
          <w:p w:rsidR="00552FD0" w:rsidRPr="00CC0CC5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содержание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финансового обеспечения реализации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образовательной программы</w:t>
            </w:r>
          </w:p>
          <w:p w:rsidR="00552FD0" w:rsidRPr="00CC0CC5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2" w:type="pct"/>
            <w:gridSpan w:val="2"/>
            <w:vAlign w:val="center"/>
          </w:tcPr>
          <w:p w:rsidR="00552FD0" w:rsidRPr="00CC0CC5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Показатель, характеризующий условия (формы) оказания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финансового обеспечения реализации образовательной программы</w:t>
            </w:r>
          </w:p>
        </w:tc>
        <w:tc>
          <w:tcPr>
            <w:tcW w:w="1034" w:type="pct"/>
            <w:gridSpan w:val="2"/>
            <w:vAlign w:val="center"/>
          </w:tcPr>
          <w:p w:rsidR="00552FD0" w:rsidRPr="00CC0CC5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 качества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финансового обеспечения реализации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образовательной программы</w:t>
            </w:r>
          </w:p>
        </w:tc>
        <w:tc>
          <w:tcPr>
            <w:tcW w:w="921" w:type="pct"/>
            <w:gridSpan w:val="3"/>
            <w:vAlign w:val="center"/>
          </w:tcPr>
          <w:p w:rsidR="00552FD0" w:rsidRPr="00CC0CC5" w:rsidRDefault="00552FD0" w:rsidP="00C763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Значение показателя качества</w:t>
            </w:r>
          </w:p>
          <w:p w:rsidR="00552FD0" w:rsidRPr="00CC0CC5" w:rsidRDefault="00552FD0" w:rsidP="00C763C8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финансового обеспечения реализации образовательной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программы</w:t>
            </w:r>
          </w:p>
        </w:tc>
        <w:tc>
          <w:tcPr>
            <w:tcW w:w="516" w:type="pct"/>
            <w:gridSpan w:val="2"/>
            <w:vAlign w:val="center"/>
          </w:tcPr>
          <w:p w:rsidR="00552FD0" w:rsidRPr="00CC0CC5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Допустимые  (возможные)  отклонения  от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установленных значений 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показателей  качества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  <w:proofErr w:type="gramEnd"/>
          </w:p>
        </w:tc>
      </w:tr>
      <w:tr w:rsidR="00552FD0" w:rsidRPr="00CC0CC5" w:rsidTr="00C763C8">
        <w:tc>
          <w:tcPr>
            <w:tcW w:w="406" w:type="pct"/>
            <w:vMerge/>
          </w:tcPr>
          <w:p w:rsidR="00552FD0" w:rsidRPr="00CC0CC5" w:rsidRDefault="00552FD0" w:rsidP="00C763C8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vAlign w:val="center"/>
          </w:tcPr>
          <w:p w:rsidR="00552FD0" w:rsidRPr="00434BFA" w:rsidRDefault="00552FD0" w:rsidP="00C763C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Образовательные</w:t>
            </w:r>
          </w:p>
          <w:p w:rsidR="00552FD0" w:rsidRPr="00CC0CC5" w:rsidRDefault="00552FD0" w:rsidP="00C763C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20" w:type="pct"/>
            <w:vAlign w:val="center"/>
          </w:tcPr>
          <w:p w:rsidR="00552FD0" w:rsidRPr="00CC0CC5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15" w:type="pct"/>
            <w:vAlign w:val="center"/>
          </w:tcPr>
          <w:p w:rsidR="00552FD0" w:rsidRPr="00CC0CC5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629" w:type="pct"/>
            <w:vAlign w:val="center"/>
          </w:tcPr>
          <w:p w:rsidR="00552FD0" w:rsidRPr="00434BFA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Справочник форм</w:t>
            </w:r>
          </w:p>
          <w:p w:rsidR="00552FD0" w:rsidRPr="00CC0CC5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33" w:type="pct"/>
            <w:vAlign w:val="center"/>
          </w:tcPr>
          <w:p w:rsidR="00552FD0" w:rsidRPr="00CC0CC5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67" w:type="pct"/>
            <w:vAlign w:val="center"/>
          </w:tcPr>
          <w:p w:rsidR="00552FD0" w:rsidRPr="00CC0CC5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552FD0" w:rsidRPr="00CC0CC5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  <w:proofErr w:type="gramEnd"/>
          </w:p>
        </w:tc>
        <w:tc>
          <w:tcPr>
            <w:tcW w:w="267" w:type="pct"/>
            <w:vAlign w:val="center"/>
          </w:tcPr>
          <w:p w:rsidR="00552FD0" w:rsidRPr="00CC0CC5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  <w:proofErr w:type="gramEnd"/>
          </w:p>
        </w:tc>
        <w:tc>
          <w:tcPr>
            <w:tcW w:w="295" w:type="pct"/>
            <w:vAlign w:val="center"/>
          </w:tcPr>
          <w:p w:rsidR="00552FD0" w:rsidRPr="00CC0CC5" w:rsidRDefault="00C73791" w:rsidP="00C763C8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2023 </w:t>
            </w:r>
            <w:r w:rsidR="00552FD0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552FD0" w:rsidRPr="00CC0CC5" w:rsidRDefault="00552FD0" w:rsidP="00C763C8">
            <w:pPr>
              <w:ind w:left="-119" w:right="-108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  <w:proofErr w:type="gramEnd"/>
          </w:p>
          <w:p w:rsidR="00552FD0" w:rsidRPr="00CC0CC5" w:rsidRDefault="00552FD0" w:rsidP="00C763C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313" w:type="pct"/>
            <w:vAlign w:val="center"/>
          </w:tcPr>
          <w:p w:rsidR="00552FD0" w:rsidRPr="00CC0CC5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C73791" w:rsidP="00C763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552FD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52FD0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552FD0" w:rsidRPr="00CC0CC5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(1-й год планового периода)</w:t>
            </w:r>
          </w:p>
        </w:tc>
        <w:tc>
          <w:tcPr>
            <w:tcW w:w="313" w:type="pct"/>
            <w:vAlign w:val="center"/>
          </w:tcPr>
          <w:p w:rsidR="00552FD0" w:rsidRPr="00CC0CC5" w:rsidRDefault="00C7379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="00552FD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52FD0" w:rsidRPr="00CC0CC5">
              <w:rPr>
                <w:rFonts w:ascii="Times New Roman" w:hAnsi="Times New Roman" w:cs="Times New Roman"/>
                <w:sz w:val="18"/>
                <w:szCs w:val="18"/>
              </w:rPr>
              <w:t>год (2-й год планового периода)</w:t>
            </w:r>
          </w:p>
        </w:tc>
        <w:tc>
          <w:tcPr>
            <w:tcW w:w="231" w:type="pct"/>
            <w:vAlign w:val="center"/>
          </w:tcPr>
          <w:p w:rsidR="00552FD0" w:rsidRPr="00CC0CC5" w:rsidRDefault="00552FD0" w:rsidP="00C763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552FD0" w:rsidRPr="00CC0CC5" w:rsidRDefault="00552FD0" w:rsidP="00C763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552FD0" w:rsidRPr="00CC0CC5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  <w:proofErr w:type="gramEnd"/>
          </w:p>
        </w:tc>
        <w:tc>
          <w:tcPr>
            <w:tcW w:w="285" w:type="pct"/>
            <w:vAlign w:val="center"/>
          </w:tcPr>
          <w:p w:rsidR="00552FD0" w:rsidRPr="00CC0CC5" w:rsidRDefault="00552FD0" w:rsidP="00C763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552FD0" w:rsidRPr="00CC0CC5" w:rsidRDefault="00552FD0" w:rsidP="00C763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552FD0" w:rsidRPr="00CC0CC5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552FD0" w:rsidRPr="00CC0CC5" w:rsidTr="00C763C8">
        <w:tc>
          <w:tcPr>
            <w:tcW w:w="406" w:type="pct"/>
          </w:tcPr>
          <w:p w:rsidR="00552FD0" w:rsidRPr="00CC0CC5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6" w:type="pct"/>
          </w:tcPr>
          <w:p w:rsidR="00552FD0" w:rsidRPr="00CC0CC5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0" w:type="pct"/>
          </w:tcPr>
          <w:p w:rsidR="00552FD0" w:rsidRPr="00CC0CC5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5" w:type="pct"/>
          </w:tcPr>
          <w:p w:rsidR="00552FD0" w:rsidRPr="00CC0CC5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29" w:type="pct"/>
          </w:tcPr>
          <w:p w:rsidR="00552FD0" w:rsidRPr="00CC0CC5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33" w:type="pct"/>
          </w:tcPr>
          <w:p w:rsidR="00552FD0" w:rsidRPr="00CC0CC5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67" w:type="pct"/>
          </w:tcPr>
          <w:p w:rsidR="00552FD0" w:rsidRPr="00CC0CC5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67" w:type="pct"/>
          </w:tcPr>
          <w:p w:rsidR="00552FD0" w:rsidRPr="00CC0CC5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95" w:type="pct"/>
          </w:tcPr>
          <w:p w:rsidR="00552FD0" w:rsidRPr="00CC0CC5" w:rsidRDefault="00552FD0" w:rsidP="00C763C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13" w:type="pct"/>
          </w:tcPr>
          <w:p w:rsidR="00552FD0" w:rsidRPr="00CC0CC5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13" w:type="pct"/>
          </w:tcPr>
          <w:p w:rsidR="00552FD0" w:rsidRPr="00CC0CC5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31" w:type="pct"/>
          </w:tcPr>
          <w:p w:rsidR="00552FD0" w:rsidRPr="00CC0CC5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85" w:type="pct"/>
          </w:tcPr>
          <w:p w:rsidR="00552FD0" w:rsidRPr="00CC0CC5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552FD0" w:rsidRPr="00CC0CC5" w:rsidTr="00C763C8">
        <w:tc>
          <w:tcPr>
            <w:tcW w:w="406" w:type="pct"/>
            <w:vMerge w:val="restart"/>
          </w:tcPr>
          <w:p w:rsidR="00552FD0" w:rsidRPr="00CC0CC5" w:rsidRDefault="00552FD0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802112О.99.0.ББ11АЮ58001</w:t>
            </w:r>
          </w:p>
        </w:tc>
        <w:tc>
          <w:tcPr>
            <w:tcW w:w="526" w:type="pct"/>
            <w:vMerge w:val="restart"/>
          </w:tcPr>
          <w:p w:rsidR="00552FD0" w:rsidRPr="00CC0CC5" w:rsidRDefault="00552FD0" w:rsidP="00552FD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Образовательные программы  среднего  общего  образования</w:t>
            </w:r>
          </w:p>
        </w:tc>
        <w:tc>
          <w:tcPr>
            <w:tcW w:w="520" w:type="pct"/>
            <w:vMerge w:val="restart"/>
          </w:tcPr>
          <w:p w:rsidR="00552FD0" w:rsidRPr="00CC0CC5" w:rsidRDefault="00552FD0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215" w:type="pct"/>
            <w:vMerge w:val="restart"/>
          </w:tcPr>
          <w:p w:rsidR="00552FD0" w:rsidRPr="00CC0CC5" w:rsidRDefault="00552FD0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 w:val="restart"/>
          </w:tcPr>
          <w:p w:rsidR="00552FD0" w:rsidRPr="00CC0CC5" w:rsidRDefault="00552FD0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33" w:type="pct"/>
            <w:vMerge w:val="restart"/>
          </w:tcPr>
          <w:p w:rsidR="00552FD0" w:rsidRPr="00CC0CC5" w:rsidRDefault="00552FD0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552FD0" w:rsidRPr="00CC0CC5" w:rsidRDefault="00552FD0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Уровень освоения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обучающимися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основной  общеобразовательной  программы среднего (полного) общего  образования по завершении  на  третьей ступени общего  образования </w:t>
            </w:r>
          </w:p>
        </w:tc>
        <w:tc>
          <w:tcPr>
            <w:tcW w:w="267" w:type="pct"/>
          </w:tcPr>
          <w:p w:rsidR="00552FD0" w:rsidRPr="00CC0CC5" w:rsidRDefault="00CE11C1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552FD0" w:rsidRPr="00CC0CC5" w:rsidRDefault="00CE11C1" w:rsidP="00C763C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 w:rsidR="00552FD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13" w:type="pct"/>
          </w:tcPr>
          <w:p w:rsidR="00552FD0" w:rsidRPr="00CC0CC5" w:rsidRDefault="00CE11C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552FD0" w:rsidRPr="00CC0CC5" w:rsidRDefault="00CE11C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552FD0" w:rsidRPr="00CC0CC5" w:rsidRDefault="00552FD0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552FD0" w:rsidRPr="00CC0CC5" w:rsidRDefault="00552FD0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2FD0" w:rsidRPr="00CC0CC5" w:rsidTr="00C763C8">
        <w:tc>
          <w:tcPr>
            <w:tcW w:w="406" w:type="pct"/>
            <w:vMerge/>
          </w:tcPr>
          <w:p w:rsidR="00552FD0" w:rsidRPr="00CC0CC5" w:rsidRDefault="00552FD0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552FD0" w:rsidRPr="00CC0CC5" w:rsidRDefault="00552FD0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552FD0" w:rsidRPr="00CC0CC5" w:rsidRDefault="00552FD0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552FD0" w:rsidRPr="00CC0CC5" w:rsidRDefault="00552FD0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552FD0" w:rsidRPr="00CC0CC5" w:rsidRDefault="00552FD0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  <w:vMerge/>
          </w:tcPr>
          <w:p w:rsidR="00552FD0" w:rsidRPr="00CC0CC5" w:rsidRDefault="00552FD0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552FD0" w:rsidRPr="00CC0CC5" w:rsidRDefault="00552FD0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родителей (законных  представителей),  удовлетворенных  качеством и доступностью  предоставляемой услуги</w:t>
            </w:r>
          </w:p>
        </w:tc>
        <w:tc>
          <w:tcPr>
            <w:tcW w:w="267" w:type="pct"/>
          </w:tcPr>
          <w:p w:rsidR="00552FD0" w:rsidRPr="00CC0CC5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552FD0" w:rsidRPr="00CC0CC5" w:rsidRDefault="00552FD0" w:rsidP="00C763C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552FD0" w:rsidRPr="00CC0CC5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552FD0" w:rsidRPr="00CC0CC5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231" w:type="pct"/>
          </w:tcPr>
          <w:p w:rsidR="00552FD0" w:rsidRPr="00CC0CC5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552FD0" w:rsidRPr="00CC0CC5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2FD0" w:rsidRPr="00CC0CC5" w:rsidTr="00C763C8">
        <w:tc>
          <w:tcPr>
            <w:tcW w:w="406" w:type="pct"/>
            <w:vMerge/>
          </w:tcPr>
          <w:p w:rsidR="00552FD0" w:rsidRPr="00CC0CC5" w:rsidRDefault="00552FD0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552FD0" w:rsidRPr="00CC0CC5" w:rsidRDefault="00552FD0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552FD0" w:rsidRPr="00CC0CC5" w:rsidRDefault="00552FD0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552FD0" w:rsidRPr="00CC0CC5" w:rsidRDefault="00552FD0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552FD0" w:rsidRPr="00CC0CC5" w:rsidRDefault="00552FD0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552FD0" w:rsidRPr="00CC0CC5" w:rsidRDefault="00552FD0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552FD0" w:rsidRPr="00CC0CC5" w:rsidRDefault="00CE11C1" w:rsidP="00CE11C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обучающихся 11</w:t>
            </w:r>
            <w:r w:rsidR="00552FD0">
              <w:rPr>
                <w:rFonts w:ascii="Times New Roman" w:hAnsi="Times New Roman" w:cs="Times New Roman"/>
                <w:sz w:val="20"/>
                <w:szCs w:val="20"/>
              </w:rPr>
              <w:t xml:space="preserve"> классов, получивших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балл не ниже минимального </w:t>
            </w:r>
            <w:r w:rsidR="00552FD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 ЕГЭ</w:t>
            </w:r>
            <w:r w:rsidR="00552FD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67" w:type="pct"/>
          </w:tcPr>
          <w:p w:rsidR="00552FD0" w:rsidRPr="00CC0CC5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552FD0" w:rsidRPr="00CC0CC5" w:rsidRDefault="00552FD0" w:rsidP="00C763C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313" w:type="pct"/>
          </w:tcPr>
          <w:p w:rsidR="00552FD0" w:rsidRPr="00CC0CC5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313" w:type="pct"/>
          </w:tcPr>
          <w:p w:rsidR="00552FD0" w:rsidRPr="00CC0CC5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231" w:type="pct"/>
          </w:tcPr>
          <w:p w:rsidR="00552FD0" w:rsidRPr="00CC0CC5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552FD0" w:rsidRPr="00CC0CC5" w:rsidRDefault="00552FD0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2FD0" w:rsidRPr="00CC0CC5" w:rsidTr="00C763C8">
        <w:tc>
          <w:tcPr>
            <w:tcW w:w="406" w:type="pct"/>
            <w:vMerge/>
          </w:tcPr>
          <w:p w:rsidR="00552FD0" w:rsidRPr="00CC0CC5" w:rsidRDefault="00552FD0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552FD0" w:rsidRPr="00CC0CC5" w:rsidRDefault="00552FD0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552FD0" w:rsidRPr="00CC0CC5" w:rsidRDefault="00552FD0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552FD0" w:rsidRPr="00CC0CC5" w:rsidRDefault="00552FD0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552FD0" w:rsidRPr="00CC0CC5" w:rsidRDefault="00552FD0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552FD0" w:rsidRPr="00CC0CC5" w:rsidRDefault="00552FD0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552FD0" w:rsidRPr="00CC0CC5" w:rsidRDefault="00552FD0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обучающихся, ставших призерами/ победителями Всероссийской  олимпиады школьников  на все её  этапы </w:t>
            </w:r>
          </w:p>
        </w:tc>
        <w:tc>
          <w:tcPr>
            <w:tcW w:w="267" w:type="pct"/>
          </w:tcPr>
          <w:p w:rsidR="00552FD0" w:rsidRPr="00CC0CC5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552FD0" w:rsidRPr="00CC0CC5" w:rsidRDefault="00552FD0" w:rsidP="00C763C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313" w:type="pct"/>
          </w:tcPr>
          <w:p w:rsidR="00552FD0" w:rsidRPr="00CC0CC5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313" w:type="pct"/>
          </w:tcPr>
          <w:p w:rsidR="00552FD0" w:rsidRPr="00CC0CC5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231" w:type="pct"/>
          </w:tcPr>
          <w:p w:rsidR="00552FD0" w:rsidRPr="00CC0CC5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552FD0" w:rsidRPr="00CC0CC5" w:rsidRDefault="00552FD0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2FD0" w:rsidRPr="00CC0CC5" w:rsidTr="00C763C8">
        <w:tc>
          <w:tcPr>
            <w:tcW w:w="406" w:type="pct"/>
            <w:vMerge/>
          </w:tcPr>
          <w:p w:rsidR="00552FD0" w:rsidRPr="00CC0CC5" w:rsidRDefault="00552FD0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552FD0" w:rsidRPr="00CC0CC5" w:rsidRDefault="00552FD0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552FD0" w:rsidRPr="00CC0CC5" w:rsidRDefault="00552FD0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552FD0" w:rsidRPr="00CC0CC5" w:rsidRDefault="00552FD0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552FD0" w:rsidRPr="00CC0CC5" w:rsidRDefault="00552FD0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552FD0" w:rsidRPr="00CC0CC5" w:rsidRDefault="00552FD0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552FD0" w:rsidRDefault="00552FD0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обучающихся, принимающих  участие  в конференциях, соревнованиях, конкурсах и испытаниях  других форм на всех уровнях</w:t>
            </w:r>
          </w:p>
        </w:tc>
        <w:tc>
          <w:tcPr>
            <w:tcW w:w="267" w:type="pct"/>
          </w:tcPr>
          <w:p w:rsidR="00552FD0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552FD0" w:rsidRDefault="00552FD0" w:rsidP="00C763C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313" w:type="pct"/>
          </w:tcPr>
          <w:p w:rsidR="00552FD0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313" w:type="pct"/>
          </w:tcPr>
          <w:p w:rsidR="00552FD0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231" w:type="pct"/>
          </w:tcPr>
          <w:p w:rsidR="00552FD0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552FD0" w:rsidRPr="00CC0CC5" w:rsidRDefault="00552FD0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2FD0" w:rsidRPr="00CC0CC5" w:rsidTr="00C763C8">
        <w:tc>
          <w:tcPr>
            <w:tcW w:w="406" w:type="pct"/>
            <w:vMerge/>
          </w:tcPr>
          <w:p w:rsidR="00552FD0" w:rsidRPr="00CC0CC5" w:rsidRDefault="00552FD0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552FD0" w:rsidRPr="00CC0CC5" w:rsidRDefault="00552FD0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552FD0" w:rsidRPr="00CC0CC5" w:rsidRDefault="00552FD0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552FD0" w:rsidRPr="00CC0CC5" w:rsidRDefault="00552FD0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552FD0" w:rsidRPr="00CC0CC5" w:rsidRDefault="00552FD0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552FD0" w:rsidRPr="00CC0CC5" w:rsidRDefault="00552FD0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552FD0" w:rsidRDefault="00552FD0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выпускников продолживших образование  </w:t>
            </w:r>
          </w:p>
        </w:tc>
        <w:tc>
          <w:tcPr>
            <w:tcW w:w="267" w:type="pct"/>
          </w:tcPr>
          <w:p w:rsidR="00552FD0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552FD0" w:rsidRDefault="00552FD0" w:rsidP="00C763C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313" w:type="pct"/>
          </w:tcPr>
          <w:p w:rsidR="00552FD0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313" w:type="pct"/>
          </w:tcPr>
          <w:p w:rsidR="00552FD0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231" w:type="pct"/>
          </w:tcPr>
          <w:p w:rsidR="00552FD0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552FD0" w:rsidRPr="00CC0CC5" w:rsidRDefault="00552FD0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2FD0" w:rsidRPr="00CC0CC5" w:rsidTr="00C763C8">
        <w:tc>
          <w:tcPr>
            <w:tcW w:w="406" w:type="pct"/>
            <w:vMerge/>
          </w:tcPr>
          <w:p w:rsidR="00552FD0" w:rsidRPr="00CC0CC5" w:rsidRDefault="00552FD0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552FD0" w:rsidRPr="00CC0CC5" w:rsidRDefault="00552FD0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552FD0" w:rsidRPr="00CC0CC5" w:rsidRDefault="00552FD0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552FD0" w:rsidRPr="00CC0CC5" w:rsidRDefault="00552FD0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552FD0" w:rsidRPr="00CC0CC5" w:rsidRDefault="00552FD0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552FD0" w:rsidRPr="00CC0CC5" w:rsidRDefault="00552FD0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552FD0" w:rsidRDefault="00552FD0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Повышение квалификации  работников образовательного учреждения</w:t>
            </w:r>
          </w:p>
        </w:tc>
        <w:tc>
          <w:tcPr>
            <w:tcW w:w="267" w:type="pct"/>
          </w:tcPr>
          <w:p w:rsidR="00552FD0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552FD0" w:rsidRDefault="00552FD0" w:rsidP="00C763C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552FD0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552FD0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552FD0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552FD0" w:rsidRPr="00CC0CC5" w:rsidRDefault="00552FD0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2FD0" w:rsidRPr="00CC0CC5" w:rsidTr="00C763C8">
        <w:tc>
          <w:tcPr>
            <w:tcW w:w="406" w:type="pct"/>
            <w:vMerge/>
          </w:tcPr>
          <w:p w:rsidR="00552FD0" w:rsidRPr="00CC0CC5" w:rsidRDefault="00552FD0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552FD0" w:rsidRPr="00CC0CC5" w:rsidRDefault="00552FD0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552FD0" w:rsidRPr="00CC0CC5" w:rsidRDefault="00552FD0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552FD0" w:rsidRPr="00CC0CC5" w:rsidRDefault="00552FD0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552FD0" w:rsidRPr="00CC0CC5" w:rsidRDefault="00552FD0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552FD0" w:rsidRPr="00CC0CC5" w:rsidRDefault="00552FD0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552FD0" w:rsidRDefault="00552FD0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Уровень соответствия  учебного плана  общеобразовательного учреждения  требованиям  федерального базисного учебного  плана</w:t>
            </w:r>
          </w:p>
        </w:tc>
        <w:tc>
          <w:tcPr>
            <w:tcW w:w="267" w:type="pct"/>
          </w:tcPr>
          <w:p w:rsidR="00552FD0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552FD0" w:rsidRDefault="00552FD0" w:rsidP="00C763C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552FD0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552FD0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552FD0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552FD0" w:rsidRPr="00CC0CC5" w:rsidRDefault="00552FD0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2FD0" w:rsidRPr="00CC0CC5" w:rsidTr="00C763C8">
        <w:tc>
          <w:tcPr>
            <w:tcW w:w="406" w:type="pct"/>
            <w:vMerge/>
          </w:tcPr>
          <w:p w:rsidR="00552FD0" w:rsidRPr="00CC0CC5" w:rsidRDefault="00552FD0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552FD0" w:rsidRPr="00CC0CC5" w:rsidRDefault="00552FD0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552FD0" w:rsidRPr="00CC0CC5" w:rsidRDefault="00552FD0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552FD0" w:rsidRPr="00CC0CC5" w:rsidRDefault="00552FD0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552FD0" w:rsidRPr="00CC0CC5" w:rsidRDefault="00552FD0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552FD0" w:rsidRPr="00CC0CC5" w:rsidRDefault="00552FD0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552FD0" w:rsidRDefault="00552FD0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административно- управленческого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учебно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вспомогательного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персонала</w:t>
            </w:r>
          </w:p>
        </w:tc>
        <w:tc>
          <w:tcPr>
            <w:tcW w:w="267" w:type="pct"/>
          </w:tcPr>
          <w:p w:rsidR="00552FD0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%</w:t>
            </w:r>
          </w:p>
        </w:tc>
        <w:tc>
          <w:tcPr>
            <w:tcW w:w="295" w:type="pct"/>
          </w:tcPr>
          <w:p w:rsidR="00552FD0" w:rsidRDefault="00552FD0" w:rsidP="00C763C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13" w:type="pct"/>
          </w:tcPr>
          <w:p w:rsidR="00552FD0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13" w:type="pct"/>
          </w:tcPr>
          <w:p w:rsidR="00552FD0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31" w:type="pct"/>
          </w:tcPr>
          <w:p w:rsidR="00552FD0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552FD0" w:rsidRPr="00CC0CC5" w:rsidRDefault="00552FD0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52FD0" w:rsidRPr="00B027BA" w:rsidRDefault="00552FD0" w:rsidP="00552FD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552FD0" w:rsidRPr="00552FD0" w:rsidRDefault="00552FD0" w:rsidP="00552FD0">
      <w:pPr>
        <w:pStyle w:val="a7"/>
        <w:numPr>
          <w:ilvl w:val="2"/>
          <w:numId w:val="10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52FD0">
        <w:rPr>
          <w:rFonts w:ascii="Times New Roman" w:hAnsi="Times New Roman" w:cs="Times New Roman"/>
          <w:sz w:val="28"/>
          <w:szCs w:val="28"/>
        </w:rPr>
        <w:t>Показатели, характеризующие объем финансового обеспечения реализации образовательной программы:</w:t>
      </w:r>
    </w:p>
    <w:tbl>
      <w:tblPr>
        <w:tblStyle w:val="a6"/>
        <w:tblW w:w="5000" w:type="pct"/>
        <w:tblLook w:val="04A0"/>
      </w:tblPr>
      <w:tblGrid>
        <w:gridCol w:w="1296"/>
        <w:gridCol w:w="1477"/>
        <w:gridCol w:w="1461"/>
        <w:gridCol w:w="597"/>
        <w:gridCol w:w="1002"/>
        <w:gridCol w:w="597"/>
        <w:gridCol w:w="1213"/>
        <w:gridCol w:w="947"/>
        <w:gridCol w:w="832"/>
        <w:gridCol w:w="649"/>
        <w:gridCol w:w="884"/>
        <w:gridCol w:w="832"/>
        <w:gridCol w:w="649"/>
        <w:gridCol w:w="884"/>
        <w:gridCol w:w="656"/>
        <w:gridCol w:w="810"/>
      </w:tblGrid>
      <w:tr w:rsidR="00552FD0" w:rsidRPr="00CC0CC5" w:rsidTr="00C763C8">
        <w:tc>
          <w:tcPr>
            <w:tcW w:w="398" w:type="pct"/>
            <w:vMerge w:val="restart"/>
          </w:tcPr>
          <w:p w:rsidR="00552FD0" w:rsidRPr="00CC0CC5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552FD0" w:rsidRPr="00CC0CC5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9" w:type="pct"/>
            <w:gridSpan w:val="3"/>
            <w:vAlign w:val="center"/>
          </w:tcPr>
          <w:p w:rsidR="00552FD0" w:rsidRPr="00CC0CC5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содержание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54" w:type="pct"/>
            <w:gridSpan w:val="2"/>
            <w:vAlign w:val="center"/>
          </w:tcPr>
          <w:p w:rsidR="00552FD0" w:rsidRPr="00CC0CC5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условия (формы) оказания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671" w:type="pct"/>
            <w:gridSpan w:val="2"/>
            <w:vAlign w:val="center"/>
          </w:tcPr>
          <w:p w:rsidR="00552FD0" w:rsidRPr="00CC0CC5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Показатель объема</w:t>
            </w:r>
          </w:p>
          <w:p w:rsidR="00552FD0" w:rsidRPr="00CC0CC5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820" w:type="pct"/>
            <w:gridSpan w:val="3"/>
            <w:vAlign w:val="center"/>
          </w:tcPr>
          <w:p w:rsidR="00552FD0" w:rsidRPr="00CC0CC5" w:rsidRDefault="00552FD0" w:rsidP="00C763C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объема</w:t>
            </w:r>
          </w:p>
          <w:p w:rsidR="00552FD0" w:rsidRPr="00CC0CC5" w:rsidRDefault="00552FD0" w:rsidP="00C763C8">
            <w:pPr>
              <w:pStyle w:val="a7"/>
              <w:spacing w:after="0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820" w:type="pct"/>
            <w:gridSpan w:val="3"/>
          </w:tcPr>
          <w:p w:rsidR="00552FD0" w:rsidRPr="00CC0CC5" w:rsidRDefault="00552FD0" w:rsidP="00C763C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           </w:t>
            </w:r>
          </w:p>
          <w:p w:rsidR="00552FD0" w:rsidRPr="00CC0CC5" w:rsidRDefault="00552FD0" w:rsidP="00C763C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C763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C763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Средний размер</w:t>
            </w:r>
          </w:p>
          <w:p w:rsidR="00552FD0" w:rsidRPr="00CC0CC5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платы (цена, тариф)3</w:t>
            </w:r>
          </w:p>
        </w:tc>
        <w:tc>
          <w:tcPr>
            <w:tcW w:w="508" w:type="pct"/>
            <w:gridSpan w:val="2"/>
            <w:vAlign w:val="center"/>
          </w:tcPr>
          <w:p w:rsidR="00552FD0" w:rsidRPr="00CC0CC5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 </w:t>
            </w:r>
            <w:r w:rsidRPr="00BB3FCD">
              <w:rPr>
                <w:rFonts w:ascii="Times New Roman" w:hAnsi="Times New Roman" w:cs="Times New Roman"/>
                <w:sz w:val="18"/>
                <w:szCs w:val="18"/>
              </w:rPr>
              <w:t>значений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показателей  качества  объема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  <w:proofErr w:type="gramEnd"/>
          </w:p>
        </w:tc>
      </w:tr>
      <w:tr w:rsidR="00552FD0" w:rsidRPr="00CC0CC5" w:rsidTr="00C763C8">
        <w:tc>
          <w:tcPr>
            <w:tcW w:w="398" w:type="pct"/>
            <w:vMerge/>
          </w:tcPr>
          <w:p w:rsidR="00552FD0" w:rsidRPr="00CC0CC5" w:rsidRDefault="00552FD0" w:rsidP="00C763C8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:rsidR="00552FD0" w:rsidRPr="00E466E2" w:rsidRDefault="00552FD0" w:rsidP="00C763C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Образовательная программа</w:t>
            </w:r>
          </w:p>
          <w:p w:rsidR="00552FD0" w:rsidRPr="00CC0CC5" w:rsidRDefault="00552FD0" w:rsidP="00C763C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552FD0" w:rsidRPr="00CC0CC5" w:rsidRDefault="00552FD0" w:rsidP="00C763C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552FD0" w:rsidRPr="00CC0CC5" w:rsidRDefault="00552FD0" w:rsidP="00C763C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552FD0" w:rsidRPr="00CC0CC5" w:rsidRDefault="00552FD0" w:rsidP="00C763C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09" w:type="pct"/>
            <w:vAlign w:val="center"/>
          </w:tcPr>
          <w:p w:rsidR="00552FD0" w:rsidRDefault="00552FD0" w:rsidP="00C763C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552FD0" w:rsidRPr="00CC0CC5" w:rsidRDefault="00552FD0" w:rsidP="00C763C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552FD0" w:rsidRPr="00CC0CC5" w:rsidRDefault="00552FD0" w:rsidP="00C763C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552FD0" w:rsidRPr="00CC0CC5" w:rsidRDefault="00552FD0" w:rsidP="00C763C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552FD0" w:rsidRPr="00CC0CC5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6" w:type="pct"/>
            <w:vAlign w:val="center"/>
          </w:tcPr>
          <w:p w:rsidR="00552FD0" w:rsidRPr="00CC0CC5" w:rsidRDefault="00552FD0" w:rsidP="00C763C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552FD0" w:rsidRPr="00CC0CC5" w:rsidRDefault="00552FD0" w:rsidP="00C763C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552FD0" w:rsidRPr="00CC0CC5" w:rsidRDefault="00552FD0" w:rsidP="00C763C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552FD0" w:rsidRPr="00CC0CC5" w:rsidRDefault="00552FD0" w:rsidP="00C763C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552FD0" w:rsidRPr="00CC0CC5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48" w:type="pct"/>
            <w:vAlign w:val="center"/>
          </w:tcPr>
          <w:p w:rsidR="00552FD0" w:rsidRPr="00434BFA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Справочник форм</w:t>
            </w:r>
          </w:p>
          <w:p w:rsidR="00552FD0" w:rsidRPr="00CC0CC5" w:rsidRDefault="00552FD0" w:rsidP="00C763C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552FD0" w:rsidRPr="00CC0CC5" w:rsidRDefault="00552FD0" w:rsidP="00C763C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552FD0" w:rsidRPr="00CC0CC5" w:rsidRDefault="00552FD0" w:rsidP="00C763C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552FD0" w:rsidRPr="00CC0CC5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6" w:type="pct"/>
            <w:vAlign w:val="center"/>
          </w:tcPr>
          <w:p w:rsidR="00552FD0" w:rsidRPr="00CC0CC5" w:rsidRDefault="00552FD0" w:rsidP="00C763C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552FD0" w:rsidRPr="00CC0CC5" w:rsidRDefault="00552FD0" w:rsidP="00C763C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552FD0" w:rsidRPr="00CC0CC5" w:rsidRDefault="00552FD0" w:rsidP="00C763C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552FD0" w:rsidRPr="00CC0CC5" w:rsidRDefault="00552FD0" w:rsidP="00C763C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552FD0" w:rsidRPr="00CC0CC5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42" w:type="pct"/>
            <w:vAlign w:val="center"/>
          </w:tcPr>
          <w:p w:rsidR="00552FD0" w:rsidRPr="00CC0CC5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552FD0" w:rsidRPr="00CC0CC5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329" w:type="pct"/>
            <w:vAlign w:val="center"/>
          </w:tcPr>
          <w:p w:rsidR="00552FD0" w:rsidRPr="00CC0CC5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289" w:type="pct"/>
            <w:vAlign w:val="center"/>
          </w:tcPr>
          <w:p w:rsidR="00552FD0" w:rsidRPr="00CC0CC5" w:rsidRDefault="00C73791" w:rsidP="00C763C8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="00552FD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52FD0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552FD0" w:rsidRPr="00CC0CC5" w:rsidRDefault="00552FD0" w:rsidP="00C763C8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  <w:proofErr w:type="gramEnd"/>
          </w:p>
          <w:p w:rsidR="00552FD0" w:rsidRPr="00CC0CC5" w:rsidRDefault="00552FD0" w:rsidP="00C763C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225" w:type="pct"/>
            <w:vAlign w:val="center"/>
          </w:tcPr>
          <w:p w:rsidR="00552FD0" w:rsidRPr="00CC0CC5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C73791" w:rsidP="00C763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552FD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52FD0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552FD0" w:rsidRPr="00CC0CC5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552FD0" w:rsidRPr="00CC0CC5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552FD0" w:rsidRPr="00CC0CC5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307" w:type="pct"/>
            <w:vAlign w:val="center"/>
          </w:tcPr>
          <w:p w:rsidR="00552FD0" w:rsidRPr="00CC0CC5" w:rsidRDefault="00C7379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="00552FD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52FD0" w:rsidRPr="00CC0CC5">
              <w:rPr>
                <w:rFonts w:ascii="Times New Roman" w:hAnsi="Times New Roman" w:cs="Times New Roman"/>
                <w:sz w:val="18"/>
                <w:szCs w:val="18"/>
              </w:rPr>
              <w:t>год (2-й год планового периода)</w:t>
            </w:r>
          </w:p>
        </w:tc>
        <w:tc>
          <w:tcPr>
            <w:tcW w:w="289" w:type="pct"/>
          </w:tcPr>
          <w:p w:rsidR="00552FD0" w:rsidRPr="00CC0CC5" w:rsidRDefault="00552FD0" w:rsidP="00C763C8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C73791" w:rsidP="00C763C8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="00552FD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52FD0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552FD0" w:rsidRPr="00CC0CC5" w:rsidRDefault="00552FD0" w:rsidP="00C763C8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 год)</w:t>
            </w:r>
          </w:p>
        </w:tc>
        <w:tc>
          <w:tcPr>
            <w:tcW w:w="225" w:type="pct"/>
          </w:tcPr>
          <w:p w:rsidR="00552FD0" w:rsidRPr="00CC0CC5" w:rsidRDefault="00552FD0" w:rsidP="00C763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C763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C73791">
              <w:rPr>
                <w:rFonts w:ascii="Times New Roman" w:hAnsi="Times New Roman" w:cs="Times New Roman"/>
                <w:sz w:val="18"/>
                <w:szCs w:val="18"/>
              </w:rPr>
              <w:t>024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552FD0" w:rsidRPr="00CC0CC5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552FD0" w:rsidRPr="00CC0CC5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552FD0" w:rsidRPr="00CC0CC5" w:rsidRDefault="00552FD0" w:rsidP="00C763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307" w:type="pct"/>
          </w:tcPr>
          <w:p w:rsidR="00552FD0" w:rsidRPr="00CC0CC5" w:rsidRDefault="00552FD0" w:rsidP="00C763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C73791" w:rsidP="00C763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="00552FD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52FD0" w:rsidRPr="00CC0CC5">
              <w:rPr>
                <w:rFonts w:ascii="Times New Roman" w:hAnsi="Times New Roman" w:cs="Times New Roman"/>
                <w:sz w:val="18"/>
                <w:szCs w:val="18"/>
              </w:rPr>
              <w:t>год (2-й год планового периода)</w:t>
            </w:r>
          </w:p>
        </w:tc>
        <w:tc>
          <w:tcPr>
            <w:tcW w:w="227" w:type="pct"/>
            <w:vAlign w:val="center"/>
          </w:tcPr>
          <w:p w:rsidR="00552FD0" w:rsidRPr="00CC0CC5" w:rsidRDefault="00552FD0" w:rsidP="00C763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552FD0" w:rsidRPr="00CC0CC5" w:rsidRDefault="00552FD0" w:rsidP="00C763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552FD0" w:rsidRPr="00CC0CC5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  <w:proofErr w:type="gramEnd"/>
          </w:p>
        </w:tc>
        <w:tc>
          <w:tcPr>
            <w:tcW w:w="281" w:type="pct"/>
            <w:vAlign w:val="center"/>
          </w:tcPr>
          <w:p w:rsidR="00552FD0" w:rsidRPr="00CC0CC5" w:rsidRDefault="00552FD0" w:rsidP="00C763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552FD0" w:rsidRPr="00CC0CC5" w:rsidRDefault="00552FD0" w:rsidP="00C763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552FD0" w:rsidRPr="00CC0CC5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552FD0" w:rsidRPr="00CC0CC5" w:rsidTr="00C763C8">
        <w:tc>
          <w:tcPr>
            <w:tcW w:w="398" w:type="pct"/>
          </w:tcPr>
          <w:p w:rsidR="00552FD0" w:rsidRPr="00CC0CC5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14" w:type="pct"/>
          </w:tcPr>
          <w:p w:rsidR="00552FD0" w:rsidRPr="00CC0CC5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552FD0" w:rsidRPr="00CC0CC5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6" w:type="pct"/>
          </w:tcPr>
          <w:p w:rsidR="00552FD0" w:rsidRPr="00CC0CC5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48" w:type="pct"/>
          </w:tcPr>
          <w:p w:rsidR="00552FD0" w:rsidRPr="00CC0CC5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06" w:type="pct"/>
          </w:tcPr>
          <w:p w:rsidR="00552FD0" w:rsidRPr="00CC0CC5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42" w:type="pct"/>
          </w:tcPr>
          <w:p w:rsidR="00552FD0" w:rsidRPr="00CC0CC5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29" w:type="pct"/>
          </w:tcPr>
          <w:p w:rsidR="00552FD0" w:rsidRPr="00CC0CC5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89" w:type="pct"/>
          </w:tcPr>
          <w:p w:rsidR="00552FD0" w:rsidRPr="00CC0CC5" w:rsidRDefault="00552FD0" w:rsidP="00C763C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25" w:type="pct"/>
          </w:tcPr>
          <w:p w:rsidR="00552FD0" w:rsidRPr="00CC0CC5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07" w:type="pct"/>
          </w:tcPr>
          <w:p w:rsidR="00552FD0" w:rsidRPr="00CC0CC5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89" w:type="pct"/>
          </w:tcPr>
          <w:p w:rsidR="00552FD0" w:rsidRPr="00CC0CC5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25" w:type="pct"/>
          </w:tcPr>
          <w:p w:rsidR="00552FD0" w:rsidRPr="00CC0CC5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07" w:type="pct"/>
          </w:tcPr>
          <w:p w:rsidR="00552FD0" w:rsidRPr="00CC0CC5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27" w:type="pct"/>
          </w:tcPr>
          <w:p w:rsidR="00552FD0" w:rsidRPr="00CC0CC5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81" w:type="pct"/>
          </w:tcPr>
          <w:p w:rsidR="00552FD0" w:rsidRPr="00CC0CC5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552FD0" w:rsidRPr="00CC0CC5" w:rsidTr="00C763C8">
        <w:trPr>
          <w:trHeight w:val="1587"/>
        </w:trPr>
        <w:tc>
          <w:tcPr>
            <w:tcW w:w="398" w:type="pct"/>
          </w:tcPr>
          <w:p w:rsidR="00CE11C1" w:rsidRDefault="00CE11C1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802112О.99.0.</w:t>
            </w:r>
          </w:p>
          <w:p w:rsidR="00552FD0" w:rsidRPr="00CC0CC5" w:rsidRDefault="00CE11C1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ББ11АЮ58001</w:t>
            </w:r>
          </w:p>
        </w:tc>
        <w:tc>
          <w:tcPr>
            <w:tcW w:w="514" w:type="pct"/>
          </w:tcPr>
          <w:p w:rsidR="00552FD0" w:rsidRPr="00CC0CC5" w:rsidRDefault="00CE11C1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Образовательные программы  среднего  общего  образования</w:t>
            </w:r>
          </w:p>
        </w:tc>
        <w:tc>
          <w:tcPr>
            <w:tcW w:w="509" w:type="pct"/>
          </w:tcPr>
          <w:p w:rsidR="00552FD0" w:rsidRPr="00CC0CC5" w:rsidRDefault="00552FD0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206" w:type="pct"/>
          </w:tcPr>
          <w:p w:rsidR="00552FD0" w:rsidRPr="00CC0CC5" w:rsidRDefault="00552FD0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" w:type="pct"/>
          </w:tcPr>
          <w:p w:rsidR="00552FD0" w:rsidRPr="00CC0CC5" w:rsidRDefault="00552FD0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06" w:type="pct"/>
          </w:tcPr>
          <w:p w:rsidR="00552FD0" w:rsidRPr="00CC0CC5" w:rsidRDefault="00552FD0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</w:tcPr>
          <w:p w:rsidR="00552FD0" w:rsidRPr="00CC0CC5" w:rsidRDefault="00552FD0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329" w:type="pct"/>
          </w:tcPr>
          <w:p w:rsidR="00552FD0" w:rsidRPr="00CC0CC5" w:rsidRDefault="00552FD0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89" w:type="pct"/>
          </w:tcPr>
          <w:p w:rsidR="00552FD0" w:rsidRPr="00CC0CC5" w:rsidRDefault="00C73791" w:rsidP="00C763C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225" w:type="pct"/>
          </w:tcPr>
          <w:p w:rsidR="00552FD0" w:rsidRPr="00CC0CC5" w:rsidRDefault="00CE11C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552FD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7" w:type="pct"/>
          </w:tcPr>
          <w:p w:rsidR="00552FD0" w:rsidRPr="00CC0CC5" w:rsidRDefault="00CE11C1" w:rsidP="00CE11C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289" w:type="pct"/>
          </w:tcPr>
          <w:p w:rsidR="00552FD0" w:rsidRPr="00CC0CC5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" w:type="pct"/>
          </w:tcPr>
          <w:p w:rsidR="00552FD0" w:rsidRPr="00CC0CC5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" w:type="pct"/>
          </w:tcPr>
          <w:p w:rsidR="00552FD0" w:rsidRPr="00CC0CC5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" w:type="pct"/>
          </w:tcPr>
          <w:p w:rsidR="00552FD0" w:rsidRPr="00CC0CC5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1" w:type="pct"/>
          </w:tcPr>
          <w:p w:rsidR="00552FD0" w:rsidRPr="00CC0CC5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F4121" w:rsidRDefault="004F4121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4F4121" w:rsidRPr="00CC0CC5" w:rsidRDefault="004F4121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F45823" w:rsidRPr="00CC0CC5" w:rsidRDefault="00F45823" w:rsidP="00552FD0">
      <w:pPr>
        <w:pStyle w:val="a7"/>
        <w:numPr>
          <w:ilvl w:val="0"/>
          <w:numId w:val="10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>Нормативные правовые акты, устанавливающие размер платы (цену, тариф) либо порядок ее (его) установления:</w:t>
      </w:r>
    </w:p>
    <w:p w:rsidR="00F45823" w:rsidRPr="00CC0CC5" w:rsidRDefault="00F45823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2957"/>
        <w:gridCol w:w="2957"/>
        <w:gridCol w:w="2957"/>
        <w:gridCol w:w="2957"/>
        <w:gridCol w:w="2958"/>
      </w:tblGrid>
      <w:tr w:rsidR="00F45823" w:rsidRPr="00CC0CC5" w:rsidTr="00720340">
        <w:tc>
          <w:tcPr>
            <w:tcW w:w="14786" w:type="dxa"/>
            <w:gridSpan w:val="5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C5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F45823" w:rsidRPr="00CC0CC5" w:rsidTr="00720340">
        <w:tc>
          <w:tcPr>
            <w:tcW w:w="2957" w:type="dxa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C5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2957" w:type="dxa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C5"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957" w:type="dxa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C5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957" w:type="dxa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C5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2958" w:type="dxa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C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F45823" w:rsidRPr="00CC0CC5" w:rsidTr="00720340"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958" w:type="dxa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F45823" w:rsidRPr="00CC0CC5" w:rsidTr="00720340">
        <w:tc>
          <w:tcPr>
            <w:tcW w:w="2957" w:type="dxa"/>
          </w:tcPr>
          <w:p w:rsidR="00F45823" w:rsidRPr="00CC0CC5" w:rsidRDefault="007640B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Постановление</w:t>
            </w:r>
          </w:p>
        </w:tc>
        <w:tc>
          <w:tcPr>
            <w:tcW w:w="2957" w:type="dxa"/>
          </w:tcPr>
          <w:p w:rsidR="00F45823" w:rsidRPr="00CC0CC5" w:rsidRDefault="007640B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Лазовского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муниципального округа</w:t>
            </w:r>
          </w:p>
        </w:tc>
        <w:tc>
          <w:tcPr>
            <w:tcW w:w="2957" w:type="dxa"/>
          </w:tcPr>
          <w:p w:rsidR="00F45823" w:rsidRPr="00CC0CC5" w:rsidRDefault="00310305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 мая 2022 года</w:t>
            </w:r>
          </w:p>
        </w:tc>
        <w:tc>
          <w:tcPr>
            <w:tcW w:w="2957" w:type="dxa"/>
          </w:tcPr>
          <w:p w:rsidR="00F45823" w:rsidRPr="00CC0CC5" w:rsidRDefault="00310305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358</w:t>
            </w:r>
          </w:p>
        </w:tc>
        <w:tc>
          <w:tcPr>
            <w:tcW w:w="2958" w:type="dxa"/>
          </w:tcPr>
          <w:p w:rsidR="007640B8" w:rsidRPr="007640B8" w:rsidRDefault="007640B8" w:rsidP="007640B8">
            <w:pPr>
              <w:pStyle w:val="a8"/>
              <w:spacing w:before="0" w:line="240" w:lineRule="auto"/>
              <w:rPr>
                <w:rFonts w:ascii="Times New Roman" w:hAnsi="Times New Roman"/>
                <w:b w:val="0"/>
                <w:sz w:val="20"/>
              </w:rPr>
            </w:pPr>
            <w:r w:rsidRPr="007640B8">
              <w:rPr>
                <w:rFonts w:ascii="Times New Roman" w:hAnsi="Times New Roman"/>
                <w:b w:val="0"/>
                <w:sz w:val="20"/>
              </w:rPr>
              <w:t xml:space="preserve">О внесении изменений в постановление Администрации </w:t>
            </w:r>
            <w:proofErr w:type="spellStart"/>
            <w:r w:rsidR="00310305">
              <w:rPr>
                <w:rFonts w:ascii="Times New Roman" w:hAnsi="Times New Roman"/>
                <w:b w:val="0"/>
                <w:sz w:val="20"/>
              </w:rPr>
              <w:t>Лазовского</w:t>
            </w:r>
            <w:proofErr w:type="spellEnd"/>
            <w:r w:rsidR="00310305">
              <w:rPr>
                <w:rFonts w:ascii="Times New Roman" w:hAnsi="Times New Roman"/>
                <w:b w:val="0"/>
                <w:sz w:val="20"/>
              </w:rPr>
              <w:t xml:space="preserve"> муниципального округа от 28 декабря  2020 года №46 </w:t>
            </w:r>
            <w:r w:rsidRPr="007640B8">
              <w:rPr>
                <w:rFonts w:ascii="Times New Roman" w:hAnsi="Times New Roman"/>
                <w:b w:val="0"/>
                <w:sz w:val="20"/>
              </w:rPr>
              <w:t xml:space="preserve"> «О</w:t>
            </w:r>
            <w:r w:rsidR="00310305">
              <w:rPr>
                <w:rFonts w:ascii="Times New Roman" w:hAnsi="Times New Roman"/>
                <w:b w:val="0"/>
                <w:sz w:val="20"/>
              </w:rPr>
              <w:t>б утверждении  Порядка</w:t>
            </w:r>
            <w:r w:rsidRPr="007640B8">
              <w:rPr>
                <w:rFonts w:ascii="Times New Roman" w:hAnsi="Times New Roman"/>
                <w:b w:val="0"/>
                <w:sz w:val="20"/>
              </w:rPr>
              <w:t xml:space="preserve"> формирования муниципального задания на оказание муниципальных услуг (выполнение работ) в отношении муниципальных учреждений</w:t>
            </w:r>
            <w:r w:rsidR="00310305">
              <w:rPr>
                <w:rFonts w:ascii="Times New Roman" w:hAnsi="Times New Roman"/>
                <w:b w:val="0"/>
                <w:sz w:val="20"/>
              </w:rPr>
              <w:t xml:space="preserve">  </w:t>
            </w:r>
            <w:proofErr w:type="spellStart"/>
            <w:r w:rsidR="00310305">
              <w:rPr>
                <w:rFonts w:ascii="Times New Roman" w:hAnsi="Times New Roman"/>
                <w:b w:val="0"/>
                <w:sz w:val="20"/>
              </w:rPr>
              <w:t>Лазовского</w:t>
            </w:r>
            <w:proofErr w:type="spellEnd"/>
            <w:r w:rsidR="00310305">
              <w:rPr>
                <w:rFonts w:ascii="Times New Roman" w:hAnsi="Times New Roman"/>
                <w:b w:val="0"/>
                <w:sz w:val="20"/>
              </w:rPr>
              <w:t xml:space="preserve"> муниципального  округа</w:t>
            </w:r>
            <w:r w:rsidRPr="007640B8">
              <w:rPr>
                <w:rFonts w:ascii="Times New Roman" w:hAnsi="Times New Roman"/>
                <w:b w:val="0"/>
                <w:sz w:val="20"/>
              </w:rPr>
              <w:t xml:space="preserve"> и финансового обеспечения выполнения муниципального задания»   </w:t>
            </w:r>
          </w:p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5823" w:rsidRPr="00CC0CC5" w:rsidTr="00720340"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8" w:type="dxa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5823" w:rsidRPr="00CC0CC5" w:rsidTr="00720340"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8" w:type="dxa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45823" w:rsidRPr="00CC0CC5" w:rsidRDefault="00F45823" w:rsidP="00552FD0">
      <w:pPr>
        <w:pStyle w:val="a7"/>
        <w:numPr>
          <w:ilvl w:val="0"/>
          <w:numId w:val="10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Порядок оказания </w:t>
      </w:r>
      <w:r w:rsidR="00720340">
        <w:rPr>
          <w:rFonts w:ascii="Times New Roman" w:hAnsi="Times New Roman" w:cs="Times New Roman"/>
          <w:sz w:val="28"/>
          <w:szCs w:val="28"/>
        </w:rPr>
        <w:t>финансового обеспечения реализации образовательной программы</w:t>
      </w:r>
      <w:r w:rsidR="00E25C60">
        <w:rPr>
          <w:rFonts w:ascii="Times New Roman" w:hAnsi="Times New Roman" w:cs="Times New Roman"/>
          <w:sz w:val="28"/>
          <w:szCs w:val="28"/>
        </w:rPr>
        <w:t>:</w:t>
      </w:r>
    </w:p>
    <w:p w:rsidR="00F45823" w:rsidRDefault="00F45823" w:rsidP="00552FD0">
      <w:pPr>
        <w:pStyle w:val="a7"/>
        <w:numPr>
          <w:ilvl w:val="1"/>
          <w:numId w:val="10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Нормативные правовые акты, регулирующие порядок оказания </w:t>
      </w:r>
      <w:r w:rsidR="00720340">
        <w:rPr>
          <w:rFonts w:ascii="Times New Roman" w:hAnsi="Times New Roman" w:cs="Times New Roman"/>
          <w:sz w:val="28"/>
          <w:szCs w:val="28"/>
        </w:rPr>
        <w:t>финансового обеспечения реализации образовательной программы</w:t>
      </w:r>
      <w:r w:rsidR="007640B8">
        <w:rPr>
          <w:rFonts w:ascii="Times New Roman" w:hAnsi="Times New Roman" w:cs="Times New Roman"/>
          <w:sz w:val="28"/>
          <w:szCs w:val="28"/>
        </w:rPr>
        <w:t>:</w:t>
      </w:r>
    </w:p>
    <w:p w:rsidR="007640B8" w:rsidRDefault="00E25C60" w:rsidP="007640B8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640B8">
        <w:rPr>
          <w:rFonts w:ascii="Times New Roman" w:hAnsi="Times New Roman" w:cs="Times New Roman"/>
          <w:sz w:val="28"/>
          <w:szCs w:val="28"/>
        </w:rPr>
        <w:t>Конституция Российской Федерации;</w:t>
      </w:r>
    </w:p>
    <w:p w:rsidR="00E25C60" w:rsidRDefault="00E25C60" w:rsidP="007640B8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Федеральный закон от 29.12.2012г. 273-ФЗ «Об образовании в Российской федерации»;</w:t>
      </w:r>
    </w:p>
    <w:p w:rsidR="00E25C60" w:rsidRDefault="00E25C60" w:rsidP="007640B8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Федеральный закон  от 06.10.1999г. 184-ФЗ «Об общих принципах организации законных (представительных) и исполнительных органов  государственной  власти субъектов Российской Федерации»;</w:t>
      </w:r>
    </w:p>
    <w:p w:rsidR="00E25C60" w:rsidRDefault="00E25C60" w:rsidP="007640B8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Федеральный закон  от 06.10.2003г. №131- ФЗ «Об общих принципах организации  местного самоуправления в Российской Федерации».</w:t>
      </w:r>
    </w:p>
    <w:p w:rsidR="005E0ED0" w:rsidRPr="00CC0CC5" w:rsidRDefault="005E0ED0" w:rsidP="007640B8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F45823" w:rsidRPr="00CC0CC5" w:rsidRDefault="00F45823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</w:t>
      </w:r>
    </w:p>
    <w:p w:rsidR="00F45823" w:rsidRPr="00CC0CC5" w:rsidRDefault="00F45823" w:rsidP="00F45823">
      <w:pPr>
        <w:pStyle w:val="a7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0CC5">
        <w:rPr>
          <w:rFonts w:ascii="Times New Roman" w:hAnsi="Times New Roman" w:cs="Times New Roman"/>
          <w:sz w:val="24"/>
          <w:szCs w:val="24"/>
        </w:rPr>
        <w:t>(наименование, номер и дата нормативного правового акта)</w:t>
      </w:r>
    </w:p>
    <w:p w:rsidR="00F45823" w:rsidRPr="00CC0CC5" w:rsidRDefault="00F45823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5.2. Порядок </w:t>
      </w:r>
      <w:proofErr w:type="gramStart"/>
      <w:r w:rsidRPr="00CC0CC5">
        <w:rPr>
          <w:rFonts w:ascii="Times New Roman" w:hAnsi="Times New Roman" w:cs="Times New Roman"/>
          <w:sz w:val="28"/>
          <w:szCs w:val="28"/>
        </w:rPr>
        <w:t xml:space="preserve">информирования потенциальных потребителей </w:t>
      </w:r>
      <w:r w:rsidR="00720340">
        <w:rPr>
          <w:rFonts w:ascii="Times New Roman" w:hAnsi="Times New Roman" w:cs="Times New Roman"/>
          <w:sz w:val="28"/>
          <w:szCs w:val="28"/>
        </w:rPr>
        <w:t>финансового обеспечения реализации образовательной программы</w:t>
      </w:r>
      <w:proofErr w:type="gramEnd"/>
      <w:r w:rsidRPr="00CC0CC5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6"/>
        <w:tblW w:w="14884" w:type="dxa"/>
        <w:tblInd w:w="-34" w:type="dxa"/>
        <w:tblLook w:val="04A0"/>
      </w:tblPr>
      <w:tblGrid>
        <w:gridCol w:w="4688"/>
        <w:gridCol w:w="4689"/>
        <w:gridCol w:w="5507"/>
      </w:tblGrid>
      <w:tr w:rsidR="00F45823" w:rsidRPr="00CC0CC5" w:rsidTr="00720340">
        <w:tc>
          <w:tcPr>
            <w:tcW w:w="4688" w:type="dxa"/>
          </w:tcPr>
          <w:p w:rsidR="00F45823" w:rsidRPr="00CC0CC5" w:rsidRDefault="00F45823" w:rsidP="00720340">
            <w:pPr>
              <w:pStyle w:val="a7"/>
              <w:ind w:left="-11" w:firstLine="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C5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4689" w:type="dxa"/>
          </w:tcPr>
          <w:p w:rsidR="00F45823" w:rsidRPr="00CC0CC5" w:rsidRDefault="00F45823" w:rsidP="0072034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C5">
              <w:rPr>
                <w:rFonts w:ascii="Times New Roman" w:hAnsi="Times New Roman" w:cs="Times New Roman"/>
                <w:sz w:val="24"/>
                <w:szCs w:val="24"/>
              </w:rPr>
              <w:t>Состав размещаемой информации</w:t>
            </w:r>
          </w:p>
        </w:tc>
        <w:tc>
          <w:tcPr>
            <w:tcW w:w="5507" w:type="dxa"/>
          </w:tcPr>
          <w:p w:rsidR="00F45823" w:rsidRPr="00CC0CC5" w:rsidRDefault="00F45823" w:rsidP="0072034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C5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F45823" w:rsidRPr="00CC0CC5" w:rsidTr="00720340">
        <w:tc>
          <w:tcPr>
            <w:tcW w:w="4688" w:type="dxa"/>
          </w:tcPr>
          <w:p w:rsidR="00F45823" w:rsidRPr="00CC0CC5" w:rsidRDefault="00F45823" w:rsidP="0072034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89" w:type="dxa"/>
          </w:tcPr>
          <w:p w:rsidR="00F45823" w:rsidRPr="00CC0CC5" w:rsidRDefault="00F45823" w:rsidP="0072034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7" w:type="dxa"/>
          </w:tcPr>
          <w:p w:rsidR="00F45823" w:rsidRPr="00CC0CC5" w:rsidRDefault="00F45823" w:rsidP="0072034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F45823" w:rsidRPr="00CC0CC5" w:rsidTr="00720340">
        <w:tc>
          <w:tcPr>
            <w:tcW w:w="4688" w:type="dxa"/>
          </w:tcPr>
          <w:p w:rsidR="00F45823" w:rsidRPr="00CC0CC5" w:rsidRDefault="00E25C60" w:rsidP="00720340">
            <w:pPr>
              <w:pStyle w:val="a7"/>
              <w:ind w:left="-11" w:firstLine="42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Информационные стенды </w:t>
            </w:r>
          </w:p>
        </w:tc>
        <w:tc>
          <w:tcPr>
            <w:tcW w:w="4689" w:type="dxa"/>
          </w:tcPr>
          <w:p w:rsidR="00F45823" w:rsidRPr="00CC0CC5" w:rsidRDefault="00E25C60" w:rsidP="00E25C60">
            <w:pPr>
              <w:pStyle w:val="a7"/>
              <w:ind w:left="-11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Учредительные документы, лицензии, информация о результатах работы</w:t>
            </w:r>
          </w:p>
        </w:tc>
        <w:tc>
          <w:tcPr>
            <w:tcW w:w="5507" w:type="dxa"/>
          </w:tcPr>
          <w:p w:rsidR="00F45823" w:rsidRPr="00CC0CC5" w:rsidRDefault="00E25C60" w:rsidP="00E25C6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E25C60" w:rsidRPr="00CC0CC5" w:rsidTr="00720340">
        <w:tc>
          <w:tcPr>
            <w:tcW w:w="4688" w:type="dxa"/>
          </w:tcPr>
          <w:p w:rsidR="00E25C60" w:rsidRDefault="00E25C60" w:rsidP="00720340">
            <w:pPr>
              <w:pStyle w:val="a7"/>
              <w:ind w:left="-11" w:firstLine="42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Официальный сайт</w:t>
            </w:r>
          </w:p>
        </w:tc>
        <w:tc>
          <w:tcPr>
            <w:tcW w:w="4689" w:type="dxa"/>
          </w:tcPr>
          <w:p w:rsidR="00E25C60" w:rsidRDefault="00E25C60" w:rsidP="00E25C60">
            <w:pPr>
              <w:pStyle w:val="a7"/>
              <w:ind w:left="-11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 размещаемой информации формируется в соответствии с законом РФ «Об образовании»</w:t>
            </w:r>
          </w:p>
        </w:tc>
        <w:tc>
          <w:tcPr>
            <w:tcW w:w="5507" w:type="dxa"/>
          </w:tcPr>
          <w:p w:rsidR="00E25C60" w:rsidRDefault="00E25C60" w:rsidP="00E25C6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</w:tr>
      <w:tr w:rsidR="00E25C60" w:rsidRPr="00CC0CC5" w:rsidTr="00720340">
        <w:tc>
          <w:tcPr>
            <w:tcW w:w="4688" w:type="dxa"/>
          </w:tcPr>
          <w:p w:rsidR="00E25C60" w:rsidRDefault="00E25C60" w:rsidP="00720340">
            <w:pPr>
              <w:pStyle w:val="a7"/>
              <w:ind w:left="-11" w:firstLine="42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Родительское собрание, официальный сайт</w:t>
            </w:r>
          </w:p>
        </w:tc>
        <w:tc>
          <w:tcPr>
            <w:tcW w:w="4689" w:type="dxa"/>
          </w:tcPr>
          <w:p w:rsidR="00E25C60" w:rsidRDefault="00CE11C1" w:rsidP="00E25C60">
            <w:pPr>
              <w:pStyle w:val="a7"/>
              <w:ind w:left="-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Результаты  деятельности </w:t>
            </w:r>
            <w:r w:rsidR="00E25C60">
              <w:rPr>
                <w:rFonts w:ascii="Times New Roman" w:hAnsi="Times New Roman" w:cs="Times New Roman"/>
                <w:sz w:val="28"/>
                <w:szCs w:val="28"/>
              </w:rPr>
              <w:t xml:space="preserve"> по итогам учебного года. Отчет о </w:t>
            </w:r>
            <w:proofErr w:type="spellStart"/>
            <w:r w:rsidR="00E25C60">
              <w:rPr>
                <w:rFonts w:ascii="Times New Roman" w:hAnsi="Times New Roman" w:cs="Times New Roman"/>
                <w:sz w:val="28"/>
                <w:szCs w:val="28"/>
              </w:rPr>
              <w:t>самообследовании</w:t>
            </w:r>
            <w:proofErr w:type="spellEnd"/>
            <w:r w:rsidR="00E25C6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507" w:type="dxa"/>
          </w:tcPr>
          <w:p w:rsidR="00E25C60" w:rsidRDefault="00E25C60" w:rsidP="00E25C6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E25C60" w:rsidRPr="00CC0CC5" w:rsidTr="00720340">
        <w:tc>
          <w:tcPr>
            <w:tcW w:w="4688" w:type="dxa"/>
          </w:tcPr>
          <w:p w:rsidR="00E25C60" w:rsidRDefault="008E2E28" w:rsidP="00720340">
            <w:pPr>
              <w:pStyle w:val="a7"/>
              <w:ind w:left="-11" w:firstLine="42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СМИ </w:t>
            </w:r>
          </w:p>
        </w:tc>
        <w:tc>
          <w:tcPr>
            <w:tcW w:w="4689" w:type="dxa"/>
          </w:tcPr>
          <w:p w:rsidR="00E25C60" w:rsidRDefault="008E2E28" w:rsidP="00E25C60">
            <w:pPr>
              <w:pStyle w:val="a7"/>
              <w:ind w:left="-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Информация о результатах работы </w:t>
            </w:r>
            <w:r w:rsidR="00CE11C1">
              <w:rPr>
                <w:rFonts w:ascii="Times New Roman" w:hAnsi="Times New Roman" w:cs="Times New Roman"/>
                <w:sz w:val="28"/>
                <w:szCs w:val="28"/>
              </w:rPr>
              <w:t>ОО</w:t>
            </w:r>
          </w:p>
        </w:tc>
        <w:tc>
          <w:tcPr>
            <w:tcW w:w="5507" w:type="dxa"/>
          </w:tcPr>
          <w:p w:rsidR="00E25C60" w:rsidRDefault="008E2E28" w:rsidP="00E25C6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</w:tbl>
    <w:p w:rsidR="00F45823" w:rsidRPr="00CC0CC5" w:rsidRDefault="00F45823" w:rsidP="00F45823">
      <w:pPr>
        <w:pStyle w:val="a7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5823" w:rsidRPr="00CC0CC5" w:rsidRDefault="00F45823" w:rsidP="00F45823">
      <w:pPr>
        <w:pStyle w:val="a7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5823" w:rsidRPr="00CC0CC5" w:rsidRDefault="00F45823" w:rsidP="00F45823">
      <w:pPr>
        <w:pStyle w:val="a7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>Часть 2. Сведения о выполняемых работах</w:t>
      </w:r>
    </w:p>
    <w:p w:rsidR="00F45823" w:rsidRPr="00CC0CC5" w:rsidRDefault="00F45823" w:rsidP="00F45823">
      <w:pPr>
        <w:pStyle w:val="a7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5823" w:rsidRPr="00CC0CC5" w:rsidRDefault="00F45823" w:rsidP="00F45823">
      <w:pPr>
        <w:pStyle w:val="a7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>Раздел______</w:t>
      </w:r>
    </w:p>
    <w:p w:rsidR="00F45823" w:rsidRPr="00CC0CC5" w:rsidRDefault="00F45823" w:rsidP="00F45823">
      <w:pPr>
        <w:pStyle w:val="a7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56"/>
        <w:gridCol w:w="3315"/>
        <w:gridCol w:w="2015"/>
      </w:tblGrid>
      <w:tr w:rsidR="00F45823" w:rsidRPr="00CC0CC5" w:rsidTr="00720340">
        <w:trPr>
          <w:trHeight w:val="870"/>
        </w:trPr>
        <w:tc>
          <w:tcPr>
            <w:tcW w:w="9456" w:type="dxa"/>
          </w:tcPr>
          <w:p w:rsidR="00F45823" w:rsidRPr="00CC0CC5" w:rsidRDefault="00F45823" w:rsidP="00F45823">
            <w:pPr>
              <w:pStyle w:val="a7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" w:name="OLE_LINK5"/>
            <w:r w:rsidRPr="00CC0C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Наименование работы_________________________________________</w:t>
            </w:r>
          </w:p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</w:t>
            </w:r>
          </w:p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5" w:type="dxa"/>
            <w:vMerge w:val="restart"/>
            <w:tcBorders>
              <w:right w:val="single" w:sz="4" w:space="0" w:color="auto"/>
            </w:tcBorders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5823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 xml:space="preserve">Код </w:t>
            </w:r>
            <w:proofErr w:type="gramStart"/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  <w:r w:rsidRPr="00CC0C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45823" w:rsidRPr="0023638C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7423">
              <w:rPr>
                <w:rFonts w:ascii="Times New Roman" w:hAnsi="Times New Roman" w:cs="Times New Roman"/>
                <w:sz w:val="28"/>
                <w:szCs w:val="28"/>
              </w:rPr>
              <w:t>общероссийскому базовому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2D68">
              <w:rPr>
                <w:rFonts w:ascii="Times New Roman" w:hAnsi="Times New Roman" w:cs="Times New Roman"/>
                <w:sz w:val="28"/>
                <w:szCs w:val="28"/>
              </w:rPr>
              <w:t xml:space="preserve">перечню </w:t>
            </w: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или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региональному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перечню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5823" w:rsidRPr="00CC0CC5" w:rsidRDefault="00F45823" w:rsidP="0072034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5823" w:rsidRPr="00CC0CC5" w:rsidTr="00720340">
        <w:tc>
          <w:tcPr>
            <w:tcW w:w="9456" w:type="dxa"/>
          </w:tcPr>
          <w:p w:rsidR="00F45823" w:rsidRPr="00CC0CC5" w:rsidRDefault="00F45823" w:rsidP="00F45823">
            <w:pPr>
              <w:pStyle w:val="a7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Категории потребителей работы_________________________________</w:t>
            </w:r>
          </w:p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</w:t>
            </w:r>
          </w:p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</w:t>
            </w:r>
          </w:p>
        </w:tc>
        <w:tc>
          <w:tcPr>
            <w:tcW w:w="3315" w:type="dxa"/>
            <w:vMerge/>
            <w:tcBorders>
              <w:right w:val="single" w:sz="4" w:space="0" w:color="auto"/>
            </w:tcBorders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823" w:rsidRPr="00CC0CC5" w:rsidRDefault="00F45823" w:rsidP="0072034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45823" w:rsidRPr="00CC0CC5" w:rsidRDefault="00F45823" w:rsidP="00F45823">
      <w:pPr>
        <w:pStyle w:val="a7"/>
        <w:numPr>
          <w:ilvl w:val="0"/>
          <w:numId w:val="2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>Показатели, характеризующие объем и (или) качество работы:</w:t>
      </w:r>
    </w:p>
    <w:p w:rsidR="00F45823" w:rsidRPr="00CC0CC5" w:rsidRDefault="00F45823" w:rsidP="00F45823">
      <w:pPr>
        <w:pStyle w:val="a7"/>
        <w:numPr>
          <w:ilvl w:val="1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качество работы </w:t>
      </w:r>
      <w:r w:rsidRPr="00CC0CC5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CC0CC5">
        <w:rPr>
          <w:rFonts w:ascii="Times New Roman" w:hAnsi="Times New Roman" w:cs="Times New Roman"/>
          <w:sz w:val="28"/>
          <w:szCs w:val="28"/>
        </w:rPr>
        <w:t>:</w:t>
      </w:r>
    </w:p>
    <w:bookmarkEnd w:id="3"/>
    <w:tbl>
      <w:tblPr>
        <w:tblStyle w:val="a6"/>
        <w:tblW w:w="5000" w:type="pct"/>
        <w:tblLook w:val="04A0"/>
      </w:tblPr>
      <w:tblGrid>
        <w:gridCol w:w="1189"/>
        <w:gridCol w:w="1162"/>
        <w:gridCol w:w="1367"/>
        <w:gridCol w:w="1367"/>
        <w:gridCol w:w="1367"/>
        <w:gridCol w:w="1368"/>
        <w:gridCol w:w="1217"/>
        <w:gridCol w:w="1126"/>
        <w:gridCol w:w="947"/>
        <w:gridCol w:w="1008"/>
        <w:gridCol w:w="1008"/>
        <w:gridCol w:w="739"/>
        <w:gridCol w:w="921"/>
      </w:tblGrid>
      <w:tr w:rsidR="00F45823" w:rsidRPr="00CC0CC5" w:rsidTr="00720340">
        <w:tc>
          <w:tcPr>
            <w:tcW w:w="402" w:type="pct"/>
            <w:vMerge w:val="restar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7" w:type="pct"/>
            <w:gridSpan w:val="3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работы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5" w:type="pct"/>
            <w:gridSpan w:val="2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условия (формы) выполнения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работы</w:t>
            </w:r>
          </w:p>
        </w:tc>
        <w:tc>
          <w:tcPr>
            <w:tcW w:w="792" w:type="pct"/>
            <w:gridSpan w:val="2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Показатель качества работы</w:t>
            </w:r>
          </w:p>
        </w:tc>
        <w:tc>
          <w:tcPr>
            <w:tcW w:w="1002" w:type="pct"/>
            <w:gridSpan w:val="3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качества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работы</w:t>
            </w:r>
          </w:p>
        </w:tc>
        <w:tc>
          <w:tcPr>
            <w:tcW w:w="561" w:type="pct"/>
            <w:gridSpan w:val="2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Допустимые  (возможные)  отклонения  от установленных значений показателей  качества  работы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4</w:t>
            </w:r>
            <w:proofErr w:type="gramEnd"/>
          </w:p>
        </w:tc>
      </w:tr>
      <w:tr w:rsidR="00F45823" w:rsidRPr="00CC0CC5" w:rsidTr="00720340">
        <w:tc>
          <w:tcPr>
            <w:tcW w:w="402" w:type="pct"/>
            <w:vMerge/>
          </w:tcPr>
          <w:p w:rsidR="00F45823" w:rsidRPr="00CC0CC5" w:rsidRDefault="00F45823" w:rsidP="00720340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3" w:type="pct"/>
            <w:vAlign w:val="center"/>
          </w:tcPr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62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62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62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63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12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  <w:proofErr w:type="gramEnd"/>
          </w:p>
        </w:tc>
        <w:tc>
          <w:tcPr>
            <w:tcW w:w="381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  <w:proofErr w:type="gramEnd"/>
          </w:p>
        </w:tc>
        <w:tc>
          <w:tcPr>
            <w:tcW w:w="320" w:type="pct"/>
            <w:vAlign w:val="center"/>
          </w:tcPr>
          <w:p w:rsidR="00F45823" w:rsidRPr="00CC0CC5" w:rsidRDefault="00C73791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="008E2E2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ind w:left="-119" w:right="-108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  <w:proofErr w:type="gramEnd"/>
          </w:p>
          <w:p w:rsidR="00F45823" w:rsidRPr="00CC0CC5" w:rsidRDefault="00F45823" w:rsidP="00720340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341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C73791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8E2E2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(1-й год планового периода)</w:t>
            </w:r>
          </w:p>
        </w:tc>
        <w:tc>
          <w:tcPr>
            <w:tcW w:w="341" w:type="pct"/>
            <w:vAlign w:val="center"/>
          </w:tcPr>
          <w:p w:rsidR="00F45823" w:rsidRPr="00CC0CC5" w:rsidRDefault="00C73791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="008E2E2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 (2-й год планового периода)</w:t>
            </w:r>
          </w:p>
        </w:tc>
        <w:tc>
          <w:tcPr>
            <w:tcW w:w="250" w:type="pct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  <w:proofErr w:type="gramEnd"/>
          </w:p>
        </w:tc>
        <w:tc>
          <w:tcPr>
            <w:tcW w:w="311" w:type="pct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F45823" w:rsidRPr="00CC0CC5" w:rsidTr="00720340">
        <w:tc>
          <w:tcPr>
            <w:tcW w:w="402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3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62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62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62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63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12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81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20" w:type="pct"/>
          </w:tcPr>
          <w:p w:rsidR="00F45823" w:rsidRPr="00CC0CC5" w:rsidRDefault="00F45823" w:rsidP="00720340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41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41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50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11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B41E28" w:rsidRPr="00CC0CC5" w:rsidTr="00720340">
        <w:tc>
          <w:tcPr>
            <w:tcW w:w="402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2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" w:type="pct"/>
          </w:tcPr>
          <w:p w:rsidR="00B41E28" w:rsidRPr="00CC0CC5" w:rsidRDefault="00B41E28" w:rsidP="00720340">
            <w:pPr>
              <w:pStyle w:val="a7"/>
              <w:ind w:left="-11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45823" w:rsidRPr="00CC0CC5" w:rsidRDefault="00F45823" w:rsidP="00F45823">
      <w:pPr>
        <w:pStyle w:val="a7"/>
        <w:numPr>
          <w:ilvl w:val="1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>Показатели, характеризующие объем работы:</w:t>
      </w:r>
    </w:p>
    <w:tbl>
      <w:tblPr>
        <w:tblStyle w:val="a6"/>
        <w:tblW w:w="5000" w:type="pct"/>
        <w:tblLook w:val="04A0"/>
      </w:tblPr>
      <w:tblGrid>
        <w:gridCol w:w="1189"/>
        <w:gridCol w:w="635"/>
        <w:gridCol w:w="668"/>
        <w:gridCol w:w="668"/>
        <w:gridCol w:w="809"/>
        <w:gridCol w:w="806"/>
        <w:gridCol w:w="1128"/>
        <w:gridCol w:w="1083"/>
        <w:gridCol w:w="589"/>
        <w:gridCol w:w="947"/>
        <w:gridCol w:w="821"/>
        <w:gridCol w:w="1008"/>
        <w:gridCol w:w="947"/>
        <w:gridCol w:w="821"/>
        <w:gridCol w:w="1008"/>
        <w:gridCol w:w="738"/>
        <w:gridCol w:w="921"/>
      </w:tblGrid>
      <w:tr w:rsidR="00F45823" w:rsidRPr="00CC0CC5" w:rsidTr="00B41E28">
        <w:tc>
          <w:tcPr>
            <w:tcW w:w="402" w:type="pct"/>
            <w:vMerge w:val="restar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4" w:name="_Hlk503527675"/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7" w:type="pct"/>
            <w:gridSpan w:val="3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содержание </w:t>
            </w:r>
            <w:r w:rsidR="0072034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6" w:type="pct"/>
            <w:gridSpan w:val="2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условия (формы) </w:t>
            </w:r>
            <w:r w:rsidRPr="00970193">
              <w:rPr>
                <w:rFonts w:ascii="Times New Roman" w:hAnsi="Times New Roman" w:cs="Times New Roman"/>
                <w:sz w:val="18"/>
                <w:szCs w:val="18"/>
              </w:rPr>
              <w:t>выполнени</w:t>
            </w:r>
            <w:r w:rsidRPr="000F4D32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работы</w:t>
            </w:r>
          </w:p>
        </w:tc>
        <w:tc>
          <w:tcPr>
            <w:tcW w:w="947" w:type="pct"/>
            <w:gridSpan w:val="3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Показатель объема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работы</w:t>
            </w:r>
          </w:p>
        </w:tc>
        <w:tc>
          <w:tcPr>
            <w:tcW w:w="939" w:type="pct"/>
            <w:gridSpan w:val="3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объема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работы</w:t>
            </w:r>
          </w:p>
        </w:tc>
        <w:tc>
          <w:tcPr>
            <w:tcW w:w="939" w:type="pct"/>
            <w:gridSpan w:val="3"/>
          </w:tcPr>
          <w:p w:rsidR="00F45823" w:rsidRPr="00CC0CC5" w:rsidRDefault="00F45823" w:rsidP="007203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           </w:t>
            </w:r>
          </w:p>
          <w:p w:rsidR="00F45823" w:rsidRPr="00CC0CC5" w:rsidRDefault="00F45823" w:rsidP="007203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Средний размер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платы (цена, тариф)3</w:t>
            </w:r>
          </w:p>
        </w:tc>
        <w:tc>
          <w:tcPr>
            <w:tcW w:w="561" w:type="pct"/>
            <w:gridSpan w:val="2"/>
            <w:vAlign w:val="center"/>
          </w:tcPr>
          <w:p w:rsidR="00F45823" w:rsidRPr="00353830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 значений показателей  объема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работы </w:t>
            </w:r>
          </w:p>
        </w:tc>
      </w:tr>
      <w:tr w:rsidR="00F45823" w:rsidRPr="00CC0CC5" w:rsidTr="00B41E28">
        <w:tc>
          <w:tcPr>
            <w:tcW w:w="402" w:type="pct"/>
            <w:vMerge/>
          </w:tcPr>
          <w:p w:rsidR="00F45823" w:rsidRPr="00CC0CC5" w:rsidRDefault="00F45823" w:rsidP="00720340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" w:type="pct"/>
            <w:vAlign w:val="center"/>
          </w:tcPr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26" w:type="pct"/>
            <w:vAlign w:val="center"/>
          </w:tcPr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26" w:type="pct"/>
            <w:vAlign w:val="center"/>
          </w:tcPr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74" w:type="pct"/>
            <w:vAlign w:val="center"/>
          </w:tcPr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73" w:type="pct"/>
            <w:vAlign w:val="center"/>
          </w:tcPr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81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366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199" w:type="pct"/>
          </w:tcPr>
          <w:p w:rsidR="00F45823" w:rsidRPr="00CC0CC5" w:rsidRDefault="00F45823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опи-са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</w:p>
          <w:p w:rsidR="00F45823" w:rsidRPr="00CC0CC5" w:rsidRDefault="00F45823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рабо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ты</w:t>
            </w:r>
          </w:p>
        </w:tc>
        <w:tc>
          <w:tcPr>
            <w:tcW w:w="320" w:type="pct"/>
            <w:vAlign w:val="center"/>
          </w:tcPr>
          <w:p w:rsidR="00F45823" w:rsidRPr="00CC0CC5" w:rsidRDefault="00C73791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="00B41E2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  <w:proofErr w:type="gramEnd"/>
          </w:p>
          <w:p w:rsidR="00F45823" w:rsidRPr="00CC0CC5" w:rsidRDefault="00F45823" w:rsidP="00720340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278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C73791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B41E2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341" w:type="pct"/>
            <w:vAlign w:val="center"/>
          </w:tcPr>
          <w:p w:rsidR="00F45823" w:rsidRPr="00CC0CC5" w:rsidRDefault="00C73791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="00B41E2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 (2-й год планового периода)</w:t>
            </w:r>
          </w:p>
        </w:tc>
        <w:tc>
          <w:tcPr>
            <w:tcW w:w="320" w:type="pct"/>
          </w:tcPr>
          <w:p w:rsidR="00F45823" w:rsidRPr="00CC0CC5" w:rsidRDefault="00F45823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C73791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="00B41E2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 год)</w:t>
            </w:r>
          </w:p>
        </w:tc>
        <w:tc>
          <w:tcPr>
            <w:tcW w:w="278" w:type="pct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C73791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B41E2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341" w:type="pct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C73791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="00B41E2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 (2-й год планового периода)</w:t>
            </w:r>
          </w:p>
        </w:tc>
        <w:tc>
          <w:tcPr>
            <w:tcW w:w="250" w:type="pct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  <w:proofErr w:type="gramEnd"/>
          </w:p>
        </w:tc>
        <w:tc>
          <w:tcPr>
            <w:tcW w:w="311" w:type="pct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bookmarkEnd w:id="4"/>
      <w:tr w:rsidR="00F45823" w:rsidRPr="00CC0CC5" w:rsidTr="00B41E28">
        <w:tc>
          <w:tcPr>
            <w:tcW w:w="402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5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6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6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74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73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81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66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99" w:type="pct"/>
          </w:tcPr>
          <w:p w:rsidR="00F45823" w:rsidRPr="00CC0CC5" w:rsidRDefault="00F45823" w:rsidP="00720340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20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78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41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20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78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41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50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11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</w:tr>
      <w:tr w:rsidR="00F45823" w:rsidRPr="00CC0CC5" w:rsidTr="00B41E28">
        <w:tc>
          <w:tcPr>
            <w:tcW w:w="402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6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" w:type="pct"/>
          </w:tcPr>
          <w:p w:rsidR="00F45823" w:rsidRPr="00CC0CC5" w:rsidRDefault="00F45823" w:rsidP="00720340">
            <w:pPr>
              <w:pStyle w:val="a7"/>
              <w:ind w:left="-11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" w:type="pct"/>
          </w:tcPr>
          <w:p w:rsidR="00F45823" w:rsidRPr="00CC0CC5" w:rsidRDefault="00F45823" w:rsidP="00720340">
            <w:pPr>
              <w:pStyle w:val="a7"/>
              <w:ind w:left="-11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45823" w:rsidRPr="00CC0CC5" w:rsidRDefault="00F45823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47618E" w:rsidRDefault="0047618E" w:rsidP="00F45823">
      <w:pPr>
        <w:pStyle w:val="a7"/>
        <w:spacing w:after="0" w:line="36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</w:p>
    <w:p w:rsidR="00F45823" w:rsidRPr="00CC0CC5" w:rsidRDefault="00F45823" w:rsidP="00F45823">
      <w:pPr>
        <w:pStyle w:val="a7"/>
        <w:spacing w:after="0" w:line="36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Часть 3. Прочие сведения о </w:t>
      </w:r>
      <w:r w:rsidR="006A47F4">
        <w:rPr>
          <w:rFonts w:ascii="Times New Roman" w:hAnsi="Times New Roman" w:cs="Times New Roman"/>
          <w:sz w:val="28"/>
          <w:szCs w:val="28"/>
        </w:rPr>
        <w:t>муниципальном</w:t>
      </w:r>
      <w:r w:rsidRPr="00CC0CC5">
        <w:rPr>
          <w:rFonts w:ascii="Times New Roman" w:hAnsi="Times New Roman" w:cs="Times New Roman"/>
          <w:sz w:val="28"/>
          <w:szCs w:val="28"/>
        </w:rPr>
        <w:t xml:space="preserve"> задании</w:t>
      </w:r>
    </w:p>
    <w:p w:rsidR="00F45823" w:rsidRDefault="00F45823" w:rsidP="00B41E28">
      <w:pPr>
        <w:pStyle w:val="a7"/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Основания (условия и порядок)  для досрочного прекращения выполнения </w:t>
      </w:r>
      <w:r w:rsidR="006A47F4">
        <w:rPr>
          <w:rFonts w:ascii="Times New Roman" w:hAnsi="Times New Roman" w:cs="Times New Roman"/>
          <w:sz w:val="28"/>
          <w:szCs w:val="28"/>
        </w:rPr>
        <w:t>муниципального</w:t>
      </w:r>
      <w:r w:rsidRPr="00CC0CC5">
        <w:rPr>
          <w:rFonts w:ascii="Times New Roman" w:hAnsi="Times New Roman" w:cs="Times New Roman"/>
          <w:sz w:val="28"/>
          <w:szCs w:val="28"/>
        </w:rPr>
        <w:t xml:space="preserve"> задания</w:t>
      </w:r>
      <w:r w:rsidR="00B41E28">
        <w:rPr>
          <w:rFonts w:ascii="Times New Roman" w:hAnsi="Times New Roman" w:cs="Times New Roman"/>
          <w:sz w:val="28"/>
          <w:szCs w:val="28"/>
        </w:rPr>
        <w:t>:</w:t>
      </w:r>
    </w:p>
    <w:p w:rsidR="00B41E28" w:rsidRDefault="00B41E28" w:rsidP="00B41E28">
      <w:pPr>
        <w:pStyle w:val="a7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изменение нормативных правовых актов Российской Федерации, влекущие  изменения  требований  к порядку  или результатам  оказания  государственных услуг;</w:t>
      </w:r>
    </w:p>
    <w:p w:rsidR="00B41E28" w:rsidRDefault="00B41E28" w:rsidP="00B41E28">
      <w:pPr>
        <w:pStyle w:val="a7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отмене (прекращении) или приостановлении  полномочий по оказанию  соответствующей  муниципальной услуги;</w:t>
      </w:r>
    </w:p>
    <w:p w:rsidR="004E4BE6" w:rsidRDefault="00B41E28" w:rsidP="00B41E28">
      <w:pPr>
        <w:pStyle w:val="a7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E4BE6">
        <w:rPr>
          <w:rFonts w:ascii="Times New Roman" w:hAnsi="Times New Roman" w:cs="Times New Roman"/>
          <w:sz w:val="28"/>
          <w:szCs w:val="28"/>
        </w:rPr>
        <w:t>окончание периода, на который выдана лицензия;</w:t>
      </w:r>
    </w:p>
    <w:p w:rsidR="004E4BE6" w:rsidRDefault="004E4BE6" w:rsidP="00B41E28">
      <w:pPr>
        <w:pStyle w:val="a7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окончание  периода, на который выдано свидетельство об аккредитации;</w:t>
      </w:r>
    </w:p>
    <w:p w:rsidR="00B41E28" w:rsidRPr="00CC0CC5" w:rsidRDefault="004E4BE6" w:rsidP="00B41E28">
      <w:pPr>
        <w:pStyle w:val="a7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ликвидация учреждения.  </w:t>
      </w:r>
    </w:p>
    <w:p w:rsidR="00F45823" w:rsidRPr="00CC0CC5" w:rsidRDefault="00F45823" w:rsidP="00F45823">
      <w:pPr>
        <w:pStyle w:val="a7"/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>Иная информация, необходимая для выполнения (</w:t>
      </w:r>
      <w:proofErr w:type="gramStart"/>
      <w:r w:rsidRPr="00CC0CC5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CC0CC5">
        <w:rPr>
          <w:rFonts w:ascii="Times New Roman" w:hAnsi="Times New Roman" w:cs="Times New Roman"/>
          <w:sz w:val="28"/>
          <w:szCs w:val="28"/>
        </w:rPr>
        <w:t xml:space="preserve"> выполнением) </w:t>
      </w:r>
      <w:r w:rsidR="006A47F4">
        <w:rPr>
          <w:rFonts w:ascii="Times New Roman" w:hAnsi="Times New Roman" w:cs="Times New Roman"/>
          <w:sz w:val="28"/>
          <w:szCs w:val="28"/>
        </w:rPr>
        <w:t>муниципального</w:t>
      </w:r>
      <w:r w:rsidRPr="00CC0CC5">
        <w:rPr>
          <w:rFonts w:ascii="Times New Roman" w:hAnsi="Times New Roman" w:cs="Times New Roman"/>
          <w:sz w:val="28"/>
          <w:szCs w:val="28"/>
        </w:rPr>
        <w:t xml:space="preserve"> задания</w:t>
      </w:r>
      <w:r w:rsidR="004E4BE6">
        <w:rPr>
          <w:rFonts w:ascii="Times New Roman" w:hAnsi="Times New Roman" w:cs="Times New Roman"/>
          <w:sz w:val="28"/>
          <w:szCs w:val="28"/>
        </w:rPr>
        <w:t xml:space="preserve"> </w:t>
      </w:r>
      <w:r w:rsidR="004E4BE6">
        <w:rPr>
          <w:rFonts w:ascii="Times New Roman" w:hAnsi="Times New Roman" w:cs="Times New Roman"/>
          <w:sz w:val="28"/>
          <w:szCs w:val="28"/>
          <w:u w:val="single"/>
        </w:rPr>
        <w:t xml:space="preserve">(отсутствует). </w:t>
      </w:r>
    </w:p>
    <w:p w:rsidR="00F45823" w:rsidRPr="00CC0CC5" w:rsidRDefault="00F45823" w:rsidP="00F458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</w:t>
      </w:r>
    </w:p>
    <w:p w:rsidR="00F45823" w:rsidRPr="00CC0CC5" w:rsidRDefault="00F45823" w:rsidP="00F458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3. Порядок </w:t>
      </w:r>
      <w:proofErr w:type="gramStart"/>
      <w:r w:rsidRPr="00CC0CC5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CC0CC5">
        <w:rPr>
          <w:rFonts w:ascii="Times New Roman" w:hAnsi="Times New Roman" w:cs="Times New Roman"/>
          <w:sz w:val="28"/>
          <w:szCs w:val="28"/>
        </w:rPr>
        <w:t xml:space="preserve"> выполнением </w:t>
      </w:r>
      <w:r w:rsidR="006A47F4">
        <w:rPr>
          <w:rFonts w:ascii="Times New Roman" w:hAnsi="Times New Roman" w:cs="Times New Roman"/>
          <w:sz w:val="28"/>
          <w:szCs w:val="28"/>
        </w:rPr>
        <w:t>муниципального</w:t>
      </w:r>
      <w:r w:rsidRPr="00CC0CC5">
        <w:rPr>
          <w:rFonts w:ascii="Times New Roman" w:hAnsi="Times New Roman" w:cs="Times New Roman"/>
          <w:sz w:val="28"/>
          <w:szCs w:val="28"/>
        </w:rPr>
        <w:t xml:space="preserve"> задания</w:t>
      </w:r>
    </w:p>
    <w:tbl>
      <w:tblPr>
        <w:tblStyle w:val="a6"/>
        <w:tblW w:w="0" w:type="auto"/>
        <w:tblLook w:val="04A0"/>
      </w:tblPr>
      <w:tblGrid>
        <w:gridCol w:w="4928"/>
        <w:gridCol w:w="4929"/>
        <w:gridCol w:w="4929"/>
      </w:tblGrid>
      <w:tr w:rsidR="00F45823" w:rsidRPr="00CC0CC5" w:rsidTr="00720340">
        <w:tc>
          <w:tcPr>
            <w:tcW w:w="4928" w:type="dxa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C0CC5">
              <w:rPr>
                <w:rFonts w:ascii="Times New Roman" w:hAnsi="Times New Roman" w:cs="Times New Roman"/>
                <w:sz w:val="24"/>
                <w:szCs w:val="28"/>
              </w:rPr>
              <w:t>Форма контроля</w:t>
            </w:r>
          </w:p>
        </w:tc>
        <w:tc>
          <w:tcPr>
            <w:tcW w:w="4929" w:type="dxa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C0CC5">
              <w:rPr>
                <w:rFonts w:ascii="Times New Roman" w:hAnsi="Times New Roman" w:cs="Times New Roman"/>
                <w:sz w:val="24"/>
                <w:szCs w:val="28"/>
              </w:rPr>
              <w:t>Периодичность</w:t>
            </w:r>
          </w:p>
        </w:tc>
        <w:tc>
          <w:tcPr>
            <w:tcW w:w="4929" w:type="dxa"/>
          </w:tcPr>
          <w:p w:rsidR="00F45823" w:rsidRPr="00CC0CC5" w:rsidRDefault="00350E73" w:rsidP="0072034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ГРБС</w:t>
            </w:r>
            <w:r w:rsidR="00F45823" w:rsidRPr="00CC0CC5">
              <w:rPr>
                <w:rFonts w:ascii="Times New Roman" w:hAnsi="Times New Roman" w:cs="Times New Roman"/>
                <w:sz w:val="24"/>
                <w:szCs w:val="28"/>
              </w:rPr>
              <w:t xml:space="preserve">, осуществляющие контроль за выполнением </w:t>
            </w:r>
            <w:r w:rsidR="006A47F4">
              <w:rPr>
                <w:rFonts w:ascii="Times New Roman" w:hAnsi="Times New Roman" w:cs="Times New Roman"/>
                <w:sz w:val="24"/>
                <w:szCs w:val="28"/>
              </w:rPr>
              <w:t>муниципального</w:t>
            </w:r>
            <w:r w:rsidR="00F45823" w:rsidRPr="00CC0CC5">
              <w:rPr>
                <w:rFonts w:ascii="Times New Roman" w:hAnsi="Times New Roman" w:cs="Times New Roman"/>
                <w:sz w:val="24"/>
                <w:szCs w:val="28"/>
              </w:rPr>
              <w:t xml:space="preserve"> задания</w:t>
            </w:r>
            <w:proofErr w:type="gramEnd"/>
          </w:p>
        </w:tc>
      </w:tr>
      <w:tr w:rsidR="00F45823" w:rsidRPr="00CC0CC5" w:rsidTr="00FD571B">
        <w:trPr>
          <w:trHeight w:val="357"/>
        </w:trPr>
        <w:tc>
          <w:tcPr>
            <w:tcW w:w="4928" w:type="dxa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29" w:type="dxa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29" w:type="dxa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F45823" w:rsidRPr="00CC0CC5" w:rsidTr="00720340">
        <w:tc>
          <w:tcPr>
            <w:tcW w:w="4928" w:type="dxa"/>
          </w:tcPr>
          <w:p w:rsidR="00F45823" w:rsidRDefault="00A935E3" w:rsidP="004E4B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1.Внутренний</w:t>
            </w:r>
            <w:r w:rsidR="004E4BE6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4E4BE6" w:rsidRDefault="004E4BE6" w:rsidP="004E4B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оперативный контроль (по выявленным  проблемным фактам и жалобам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касающимся </w:t>
            </w:r>
            <w:r w:rsidR="00263836">
              <w:rPr>
                <w:rFonts w:ascii="Times New Roman" w:hAnsi="Times New Roman" w:cs="Times New Roman"/>
                <w:sz w:val="20"/>
                <w:szCs w:val="20"/>
              </w:rPr>
              <w:t>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чества предоставления </w:t>
            </w:r>
            <w:r w:rsidR="00263836">
              <w:rPr>
                <w:rFonts w:ascii="Times New Roman" w:hAnsi="Times New Roman" w:cs="Times New Roman"/>
                <w:sz w:val="20"/>
                <w:szCs w:val="20"/>
              </w:rPr>
              <w:t>услуг)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6383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263836" w:rsidRDefault="00263836" w:rsidP="004E4B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контроль мероприятий (анализ и оценка проведенного мероприятия);</w:t>
            </w:r>
          </w:p>
          <w:p w:rsidR="004E4BE6" w:rsidRPr="00CC0CC5" w:rsidRDefault="00263836" w:rsidP="0026383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итоговый контроль (анализ  деятельности учреждения по результатам года)</w:t>
            </w:r>
          </w:p>
        </w:tc>
        <w:tc>
          <w:tcPr>
            <w:tcW w:w="4929" w:type="dxa"/>
          </w:tcPr>
          <w:p w:rsidR="00F45823" w:rsidRPr="00CC0CC5" w:rsidRDefault="00A935E3" w:rsidP="004E4B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Внепланово по поступлению жалоб на качество услуг</w:t>
            </w:r>
          </w:p>
        </w:tc>
        <w:tc>
          <w:tcPr>
            <w:tcW w:w="4929" w:type="dxa"/>
          </w:tcPr>
          <w:p w:rsidR="00F45823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-Управление образования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Лазовского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округа;</w:t>
            </w:r>
          </w:p>
          <w:p w:rsidR="00A935E3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руководитель образовательного учреждения;</w:t>
            </w:r>
          </w:p>
          <w:p w:rsidR="00A935E3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35E3" w:rsidRPr="00CC0CC5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3836" w:rsidRPr="00CC0CC5" w:rsidTr="00720340">
        <w:tc>
          <w:tcPr>
            <w:tcW w:w="4928" w:type="dxa"/>
          </w:tcPr>
          <w:p w:rsidR="00263836" w:rsidRDefault="00263836" w:rsidP="0026383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2.Внешний:</w:t>
            </w:r>
          </w:p>
          <w:p w:rsidR="00263836" w:rsidRDefault="00263836" w:rsidP="0026383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-проведение мониторинга основных показателей работы за определенный период;</w:t>
            </w:r>
          </w:p>
          <w:p w:rsidR="00263836" w:rsidRDefault="00263836" w:rsidP="0026383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-анализ обращений и жалоб  граждан в управление по  вопросам образования;</w:t>
            </w:r>
          </w:p>
          <w:p w:rsidR="00263836" w:rsidRPr="00263836" w:rsidRDefault="00263836" w:rsidP="0026383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-проведение контрольных мероприятий, в том числе жало</w:t>
            </w:r>
            <w:r w:rsidR="00A935E3">
              <w:rPr>
                <w:rFonts w:ascii="Times New Roman" w:hAnsi="Times New Roman" w:cs="Times New Roman"/>
                <w:sz w:val="20"/>
                <w:szCs w:val="20"/>
              </w:rPr>
              <w:t>б на качество услуг,  а также фа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кт принятия мер по жалобам. </w:t>
            </w:r>
          </w:p>
        </w:tc>
        <w:tc>
          <w:tcPr>
            <w:tcW w:w="4929" w:type="dxa"/>
          </w:tcPr>
          <w:p w:rsidR="00263836" w:rsidRPr="00CC0CC5" w:rsidRDefault="00263836" w:rsidP="004E4B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9" w:type="dxa"/>
          </w:tcPr>
          <w:p w:rsidR="00A935E3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-Управление образования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Лазовского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округа;</w:t>
            </w:r>
          </w:p>
          <w:p w:rsidR="00A935E3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руководитель образовательного учреждения;</w:t>
            </w:r>
          </w:p>
          <w:p w:rsidR="00263836" w:rsidRPr="00CC0CC5" w:rsidRDefault="00263836" w:rsidP="004E4B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3836" w:rsidRPr="00CC0CC5" w:rsidTr="00720340">
        <w:tc>
          <w:tcPr>
            <w:tcW w:w="4928" w:type="dxa"/>
          </w:tcPr>
          <w:p w:rsidR="00263836" w:rsidRDefault="00263836" w:rsidP="0026383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Плановые проверки</w:t>
            </w:r>
          </w:p>
        </w:tc>
        <w:tc>
          <w:tcPr>
            <w:tcW w:w="4929" w:type="dxa"/>
          </w:tcPr>
          <w:p w:rsidR="00263836" w:rsidRPr="00CC0CC5" w:rsidRDefault="00263836" w:rsidP="004E4B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9" w:type="dxa"/>
          </w:tcPr>
          <w:p w:rsidR="00263836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отдел внутреннего  муниципального финансового контроля и контроля в сфере закупок 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Лазовского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округа;</w:t>
            </w:r>
          </w:p>
          <w:p w:rsidR="00A935E3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-Управление образования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Лазовского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округа;</w:t>
            </w:r>
          </w:p>
          <w:p w:rsidR="00A935E3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руководитель образовательного учреждения;</w:t>
            </w:r>
          </w:p>
          <w:p w:rsidR="00A935E3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-финансово-экономическое управление администрации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Лазовского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округа.</w:t>
            </w:r>
          </w:p>
          <w:p w:rsidR="00A935E3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35E3" w:rsidRPr="00CC0CC5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45823" w:rsidRPr="00CC0CC5" w:rsidRDefault="00F45823" w:rsidP="00F45823">
      <w:pPr>
        <w:spacing w:line="36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F45823" w:rsidRPr="00CC0CC5" w:rsidRDefault="00F45823" w:rsidP="00F458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4. Требование к отчетности о выполнении </w:t>
      </w:r>
      <w:r w:rsidR="006A47F4">
        <w:rPr>
          <w:rFonts w:ascii="Times New Roman" w:hAnsi="Times New Roman" w:cs="Times New Roman"/>
          <w:sz w:val="28"/>
          <w:szCs w:val="28"/>
        </w:rPr>
        <w:t>муниципального</w:t>
      </w:r>
      <w:r w:rsidRPr="00CC0CC5">
        <w:rPr>
          <w:rFonts w:ascii="Times New Roman" w:hAnsi="Times New Roman" w:cs="Times New Roman"/>
          <w:sz w:val="28"/>
          <w:szCs w:val="28"/>
        </w:rPr>
        <w:t xml:space="preserve"> задания</w:t>
      </w:r>
    </w:p>
    <w:p w:rsidR="00F45823" w:rsidRPr="00FD571B" w:rsidRDefault="00F45823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u w:val="single"/>
        </w:rPr>
      </w:pPr>
      <w:r w:rsidRPr="00CC0CC5">
        <w:rPr>
          <w:rFonts w:ascii="Times New Roman" w:hAnsi="Times New Roman" w:cs="Times New Roman"/>
          <w:sz w:val="28"/>
          <w:szCs w:val="28"/>
        </w:rPr>
        <w:lastRenderedPageBreak/>
        <w:t xml:space="preserve">4.1. Сроки представления предварительного отчета о выполнении </w:t>
      </w:r>
      <w:r w:rsidR="006A47F4">
        <w:rPr>
          <w:rFonts w:ascii="Times New Roman" w:hAnsi="Times New Roman" w:cs="Times New Roman"/>
          <w:sz w:val="28"/>
          <w:szCs w:val="28"/>
        </w:rPr>
        <w:t>муниципального</w:t>
      </w:r>
      <w:r w:rsidRPr="00CC0CC5">
        <w:rPr>
          <w:rFonts w:ascii="Times New Roman" w:hAnsi="Times New Roman" w:cs="Times New Roman"/>
          <w:sz w:val="28"/>
          <w:szCs w:val="28"/>
        </w:rPr>
        <w:t xml:space="preserve"> задания</w:t>
      </w:r>
      <w:r w:rsidR="00FD571B">
        <w:rPr>
          <w:rFonts w:ascii="Times New Roman" w:hAnsi="Times New Roman" w:cs="Times New Roman"/>
          <w:sz w:val="28"/>
          <w:szCs w:val="28"/>
        </w:rPr>
        <w:t xml:space="preserve">: </w:t>
      </w:r>
      <w:r w:rsidR="00FD571B" w:rsidRPr="00FD571B">
        <w:rPr>
          <w:rFonts w:ascii="Times New Roman" w:hAnsi="Times New Roman" w:cs="Times New Roman"/>
          <w:sz w:val="28"/>
          <w:szCs w:val="28"/>
          <w:u w:val="single"/>
        </w:rPr>
        <w:t xml:space="preserve">3 раза </w:t>
      </w:r>
      <w:r w:rsidR="00FD571B">
        <w:rPr>
          <w:rFonts w:ascii="Times New Roman" w:hAnsi="Times New Roman" w:cs="Times New Roman"/>
          <w:sz w:val="28"/>
          <w:szCs w:val="28"/>
          <w:u w:val="single"/>
        </w:rPr>
        <w:t>в  год (6 месяцев, 9 месяцев и год)</w:t>
      </w:r>
    </w:p>
    <w:p w:rsidR="00F45823" w:rsidRPr="00FD571B" w:rsidRDefault="00F45823" w:rsidP="00FD571B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u w:val="single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4.2. Иные требования к отчетности о выполнении </w:t>
      </w:r>
      <w:r w:rsidR="006A47F4">
        <w:rPr>
          <w:rFonts w:ascii="Times New Roman" w:hAnsi="Times New Roman" w:cs="Times New Roman"/>
          <w:sz w:val="28"/>
          <w:szCs w:val="28"/>
        </w:rPr>
        <w:t>муниципального</w:t>
      </w:r>
      <w:r w:rsidRPr="00CC0CC5">
        <w:rPr>
          <w:rFonts w:ascii="Times New Roman" w:hAnsi="Times New Roman" w:cs="Times New Roman"/>
          <w:sz w:val="28"/>
          <w:szCs w:val="28"/>
        </w:rPr>
        <w:t xml:space="preserve"> задания</w:t>
      </w:r>
      <w:r w:rsidR="00FD571B">
        <w:rPr>
          <w:rFonts w:ascii="Times New Roman" w:hAnsi="Times New Roman" w:cs="Times New Roman"/>
          <w:sz w:val="28"/>
          <w:szCs w:val="28"/>
        </w:rPr>
        <w:t>:</w:t>
      </w:r>
      <w:r w:rsidR="00FD571B">
        <w:rPr>
          <w:rFonts w:ascii="Times New Roman" w:hAnsi="Times New Roman" w:cs="Times New Roman"/>
          <w:sz w:val="28"/>
          <w:szCs w:val="28"/>
          <w:u w:val="single"/>
        </w:rPr>
        <w:t xml:space="preserve"> сроки предоставления отчетов о выполнении муниципального задания: 6 месяцев и 9 месяцев – не позднее 15 числа месяца, следующего за отчетным периодом; го</w:t>
      </w:r>
      <w:proofErr w:type="gramStart"/>
      <w:r w:rsidR="00FD571B">
        <w:rPr>
          <w:rFonts w:ascii="Times New Roman" w:hAnsi="Times New Roman" w:cs="Times New Roman"/>
          <w:sz w:val="28"/>
          <w:szCs w:val="28"/>
          <w:u w:val="single"/>
        </w:rPr>
        <w:t>д-</w:t>
      </w:r>
      <w:proofErr w:type="gramEnd"/>
      <w:r w:rsidR="00FD571B">
        <w:rPr>
          <w:rFonts w:ascii="Times New Roman" w:hAnsi="Times New Roman" w:cs="Times New Roman"/>
          <w:sz w:val="28"/>
          <w:szCs w:val="28"/>
          <w:u w:val="single"/>
        </w:rPr>
        <w:t xml:space="preserve"> до 30 января очередного  финансового года.</w:t>
      </w:r>
    </w:p>
    <w:p w:rsidR="00F45823" w:rsidRPr="00834EFE" w:rsidRDefault="00F45823" w:rsidP="00FD57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5. Иные показатели, связанные с выполнением </w:t>
      </w:r>
      <w:r w:rsidR="006A47F4">
        <w:rPr>
          <w:rFonts w:ascii="Times New Roman" w:hAnsi="Times New Roman" w:cs="Times New Roman"/>
          <w:sz w:val="28"/>
          <w:szCs w:val="28"/>
        </w:rPr>
        <w:t>муниципального</w:t>
      </w:r>
      <w:r w:rsidRPr="00CC0CC5">
        <w:rPr>
          <w:rFonts w:ascii="Times New Roman" w:hAnsi="Times New Roman" w:cs="Times New Roman"/>
          <w:sz w:val="28"/>
          <w:szCs w:val="28"/>
        </w:rPr>
        <w:t xml:space="preserve"> задания</w:t>
      </w:r>
      <w:r w:rsidRPr="00CC0CC5">
        <w:rPr>
          <w:rFonts w:ascii="Times New Roman" w:hAnsi="Times New Roman" w:cs="Times New Roman"/>
          <w:sz w:val="28"/>
          <w:szCs w:val="28"/>
          <w:vertAlign w:val="superscript"/>
        </w:rPr>
        <w:t>5</w:t>
      </w:r>
      <w:r w:rsidR="00FD571B">
        <w:rPr>
          <w:rFonts w:ascii="Times New Roman" w:hAnsi="Times New Roman" w:cs="Times New Roman"/>
          <w:sz w:val="28"/>
          <w:szCs w:val="28"/>
          <w:u w:val="single"/>
        </w:rPr>
        <w:t>: возможное отклонение  выполнение муниципального задания 10%.</w:t>
      </w:r>
    </w:p>
    <w:p w:rsidR="00F45823" w:rsidRPr="00CC0CC5" w:rsidRDefault="00F45823" w:rsidP="00F458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5823" w:rsidRPr="00CC0CC5" w:rsidRDefault="00F45823" w:rsidP="00F458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CC0CC5">
        <w:rPr>
          <w:rFonts w:ascii="Times New Roman" w:hAnsi="Times New Roman" w:cs="Times New Roman"/>
          <w:sz w:val="24"/>
          <w:szCs w:val="24"/>
        </w:rPr>
        <w:t xml:space="preserve">Заполняется в соответствии с  показателями, характеризующими качество </w:t>
      </w:r>
      <w:r w:rsidR="003537EC">
        <w:rPr>
          <w:rFonts w:ascii="Times New Roman" w:hAnsi="Times New Roman" w:cs="Times New Roman"/>
          <w:sz w:val="24"/>
          <w:szCs w:val="24"/>
        </w:rPr>
        <w:t>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4"/>
          <w:szCs w:val="24"/>
        </w:rPr>
        <w:t xml:space="preserve">, </w:t>
      </w:r>
      <w:r w:rsidR="003537EC" w:rsidRPr="00CC0CC5">
        <w:rPr>
          <w:rFonts w:ascii="Times New Roman" w:hAnsi="Times New Roman" w:cs="Times New Roman"/>
          <w:sz w:val="24"/>
          <w:szCs w:val="24"/>
        </w:rPr>
        <w:t>установленными</w:t>
      </w:r>
      <w:r w:rsidRPr="00CC0CC5">
        <w:rPr>
          <w:rFonts w:ascii="Times New Roman" w:hAnsi="Times New Roman" w:cs="Times New Roman"/>
          <w:sz w:val="24"/>
          <w:szCs w:val="24"/>
        </w:rPr>
        <w:t xml:space="preserve"> в </w:t>
      </w:r>
      <w:r w:rsidRPr="00E90D88">
        <w:rPr>
          <w:rFonts w:ascii="Times New Roman" w:hAnsi="Times New Roman" w:cs="Times New Roman"/>
          <w:sz w:val="24"/>
          <w:szCs w:val="24"/>
        </w:rPr>
        <w:t>общероссийски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E90D88">
        <w:rPr>
          <w:rFonts w:ascii="Times New Roman" w:hAnsi="Times New Roman" w:cs="Times New Roman"/>
          <w:sz w:val="24"/>
          <w:szCs w:val="24"/>
        </w:rPr>
        <w:t xml:space="preserve"> базовы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CC0CC5">
        <w:rPr>
          <w:rFonts w:ascii="Times New Roman" w:hAnsi="Times New Roman" w:cs="Times New Roman"/>
          <w:sz w:val="24"/>
          <w:szCs w:val="24"/>
        </w:rPr>
        <w:t xml:space="preserve"> </w:t>
      </w:r>
      <w:r w:rsidRPr="00D33C55">
        <w:rPr>
          <w:rFonts w:ascii="Times New Roman" w:hAnsi="Times New Roman" w:cs="Times New Roman"/>
          <w:sz w:val="24"/>
          <w:szCs w:val="24"/>
        </w:rPr>
        <w:t xml:space="preserve">перечнях </w:t>
      </w:r>
      <w:r w:rsidRPr="00CC0CC5">
        <w:rPr>
          <w:rFonts w:ascii="Times New Roman" w:hAnsi="Times New Roman" w:cs="Times New Roman"/>
          <w:sz w:val="24"/>
          <w:szCs w:val="24"/>
        </w:rPr>
        <w:t>или региональном перечне, а при их отсутствии или в дополнение к ним - показателями, характеризующими качество</w:t>
      </w:r>
      <w:r w:rsidR="003537EC">
        <w:rPr>
          <w:rFonts w:ascii="Times New Roman" w:hAnsi="Times New Roman" w:cs="Times New Roman"/>
          <w:sz w:val="24"/>
          <w:szCs w:val="24"/>
        </w:rPr>
        <w:t xml:space="preserve"> 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4"/>
          <w:szCs w:val="24"/>
        </w:rPr>
        <w:t>, установленными при необходимости органом, осуществляющим функции и полномочия учредителя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D671B">
        <w:rPr>
          <w:rFonts w:ascii="Times New Roman" w:hAnsi="Times New Roman" w:cs="Times New Roman"/>
          <w:sz w:val="24"/>
          <w:szCs w:val="24"/>
        </w:rPr>
        <w:t>муниципальных</w:t>
      </w:r>
      <w:r w:rsidRPr="00E90D88">
        <w:rPr>
          <w:rFonts w:ascii="Times New Roman" w:hAnsi="Times New Roman" w:cs="Times New Roman"/>
          <w:sz w:val="24"/>
          <w:szCs w:val="24"/>
        </w:rPr>
        <w:t xml:space="preserve"> б</w:t>
      </w:r>
      <w:r w:rsidRPr="00CC0CC5">
        <w:rPr>
          <w:rFonts w:ascii="Times New Roman" w:hAnsi="Times New Roman" w:cs="Times New Roman"/>
          <w:sz w:val="24"/>
          <w:szCs w:val="24"/>
        </w:rPr>
        <w:t xml:space="preserve">юджетных или автономных учреждений или главным распорядителем средств </w:t>
      </w:r>
      <w:r w:rsidR="003537EC">
        <w:rPr>
          <w:rFonts w:ascii="Times New Roman" w:hAnsi="Times New Roman" w:cs="Times New Roman"/>
          <w:sz w:val="24"/>
          <w:szCs w:val="24"/>
        </w:rPr>
        <w:t xml:space="preserve"> бюджета округа</w:t>
      </w:r>
      <w:proofErr w:type="gramStart"/>
      <w:r w:rsidR="003537EC">
        <w:rPr>
          <w:rFonts w:ascii="Times New Roman" w:hAnsi="Times New Roman" w:cs="Times New Roman"/>
          <w:sz w:val="24"/>
          <w:szCs w:val="24"/>
        </w:rPr>
        <w:t xml:space="preserve"> </w:t>
      </w:r>
      <w:r w:rsidRPr="00CC0CC5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CC0CC5">
        <w:rPr>
          <w:rFonts w:ascii="Times New Roman" w:hAnsi="Times New Roman" w:cs="Times New Roman"/>
          <w:sz w:val="24"/>
          <w:szCs w:val="24"/>
        </w:rPr>
        <w:t xml:space="preserve"> в ведении которого находятся казенные учреждения.</w:t>
      </w:r>
    </w:p>
    <w:p w:rsidR="00F45823" w:rsidRPr="00CC0CC5" w:rsidRDefault="00F45823" w:rsidP="00F45823">
      <w:pPr>
        <w:jc w:val="both"/>
        <w:rPr>
          <w:rFonts w:ascii="Times New Roman" w:hAnsi="Times New Roman" w:cs="Times New Roman"/>
          <w:sz w:val="24"/>
          <w:szCs w:val="24"/>
        </w:rPr>
      </w:pPr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Start"/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CC0CC5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CC0CC5">
        <w:rPr>
          <w:rFonts w:ascii="Times New Roman" w:hAnsi="Times New Roman" w:cs="Times New Roman"/>
          <w:sz w:val="24"/>
          <w:szCs w:val="24"/>
        </w:rPr>
        <w:t xml:space="preserve">аполняется в соответствии с </w:t>
      </w:r>
      <w:r w:rsidRPr="00E90D88">
        <w:rPr>
          <w:rFonts w:ascii="Times New Roman" w:hAnsi="Times New Roman" w:cs="Times New Roman"/>
          <w:sz w:val="24"/>
          <w:szCs w:val="24"/>
        </w:rPr>
        <w:t>общероссийскими базовыми</w:t>
      </w:r>
      <w:r w:rsidRPr="00CC0CC5">
        <w:rPr>
          <w:rFonts w:ascii="Times New Roman" w:hAnsi="Times New Roman" w:cs="Times New Roman"/>
          <w:sz w:val="24"/>
          <w:szCs w:val="24"/>
        </w:rPr>
        <w:t xml:space="preserve"> перечнями или региональным перечнем.</w:t>
      </w:r>
    </w:p>
    <w:p w:rsidR="00F45823" w:rsidRPr="00CC0CC5" w:rsidRDefault="00F45823" w:rsidP="00F45823">
      <w:pPr>
        <w:jc w:val="both"/>
        <w:rPr>
          <w:rFonts w:ascii="Times New Roman" w:hAnsi="Times New Roman" w:cs="Times New Roman"/>
          <w:sz w:val="24"/>
          <w:szCs w:val="24"/>
        </w:rPr>
      </w:pPr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proofErr w:type="gramStart"/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CC0CC5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CC0CC5">
        <w:rPr>
          <w:rFonts w:ascii="Times New Roman" w:hAnsi="Times New Roman" w:cs="Times New Roman"/>
          <w:sz w:val="24"/>
          <w:szCs w:val="24"/>
        </w:rPr>
        <w:t xml:space="preserve">аполняется в случае, если оказание </w:t>
      </w:r>
      <w:r w:rsidR="003537EC">
        <w:rPr>
          <w:rFonts w:ascii="Times New Roman" w:hAnsi="Times New Roman" w:cs="Times New Roman"/>
          <w:sz w:val="24"/>
          <w:szCs w:val="24"/>
        </w:rPr>
        <w:t>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4"/>
          <w:szCs w:val="24"/>
        </w:rPr>
        <w:t xml:space="preserve"> осуществляется на платной основе в соответствии с законодательством Российской Федерации в рамках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CC0CC5">
        <w:rPr>
          <w:rFonts w:ascii="Times New Roman" w:hAnsi="Times New Roman" w:cs="Times New Roman"/>
          <w:sz w:val="24"/>
          <w:szCs w:val="24"/>
        </w:rPr>
        <w:t xml:space="preserve"> задания. При оказании </w:t>
      </w:r>
      <w:r w:rsidR="003537EC">
        <w:rPr>
          <w:rFonts w:ascii="Times New Roman" w:hAnsi="Times New Roman" w:cs="Times New Roman"/>
          <w:sz w:val="24"/>
          <w:szCs w:val="24"/>
        </w:rPr>
        <w:t>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4"/>
          <w:szCs w:val="24"/>
        </w:rPr>
        <w:t xml:space="preserve"> на платной основе сверх установленного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CC0CC5">
        <w:rPr>
          <w:rFonts w:ascii="Times New Roman" w:hAnsi="Times New Roman" w:cs="Times New Roman"/>
          <w:sz w:val="24"/>
          <w:szCs w:val="24"/>
        </w:rPr>
        <w:t xml:space="preserve"> задания указанный показатель не формируется.</w:t>
      </w:r>
    </w:p>
    <w:p w:rsidR="00F45823" w:rsidRPr="00CC0CC5" w:rsidRDefault="00F45823" w:rsidP="00F45823">
      <w:pPr>
        <w:rPr>
          <w:rFonts w:ascii="Times New Roman" w:hAnsi="Times New Roman" w:cs="Times New Roman"/>
          <w:sz w:val="24"/>
          <w:szCs w:val="24"/>
        </w:rPr>
      </w:pPr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proofErr w:type="gramStart"/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t xml:space="preserve">  </w:t>
      </w:r>
      <w:r w:rsidRPr="00CC0CC5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CC0CC5">
        <w:rPr>
          <w:rFonts w:ascii="Times New Roman" w:hAnsi="Times New Roman" w:cs="Times New Roman"/>
          <w:sz w:val="24"/>
          <w:szCs w:val="24"/>
        </w:rPr>
        <w:t xml:space="preserve"> случае если единицей объема работы является работа в целом, показатель не указывается.</w:t>
      </w:r>
    </w:p>
    <w:p w:rsidR="00F45823" w:rsidRDefault="00F45823" w:rsidP="00F45823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t>5</w:t>
      </w:r>
      <w:r w:rsidRPr="00CC0CC5">
        <w:rPr>
          <w:rFonts w:ascii="Times New Roman" w:hAnsi="Times New Roman" w:cs="Times New Roman"/>
          <w:sz w:val="24"/>
          <w:szCs w:val="24"/>
        </w:rPr>
        <w:t xml:space="preserve">В числе иных показателей может быть указано допустимое (возможное) отклонение от выполнения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CC0CC5">
        <w:rPr>
          <w:rFonts w:ascii="Times New Roman" w:hAnsi="Times New Roman" w:cs="Times New Roman"/>
          <w:sz w:val="24"/>
          <w:szCs w:val="24"/>
        </w:rPr>
        <w:t xml:space="preserve"> задания (части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CC0CC5">
        <w:rPr>
          <w:rFonts w:ascii="Times New Roman" w:hAnsi="Times New Roman" w:cs="Times New Roman"/>
          <w:sz w:val="24"/>
          <w:szCs w:val="24"/>
        </w:rPr>
        <w:t xml:space="preserve"> задания), в пределах которого оно (его часть) считается выполненным (выполненной), при принятии органом, осуществляющим функции и полномочия учредителя </w:t>
      </w:r>
      <w:r w:rsidR="009D671B">
        <w:rPr>
          <w:rFonts w:ascii="Times New Roman" w:hAnsi="Times New Roman" w:cs="Times New Roman"/>
          <w:sz w:val="24"/>
          <w:szCs w:val="24"/>
        </w:rPr>
        <w:t>муниципальных</w:t>
      </w:r>
      <w:r w:rsidRPr="00CC0CC5">
        <w:rPr>
          <w:rFonts w:ascii="Times New Roman" w:hAnsi="Times New Roman" w:cs="Times New Roman"/>
          <w:sz w:val="24"/>
          <w:szCs w:val="24"/>
        </w:rPr>
        <w:t xml:space="preserve"> бюджетных или автономных </w:t>
      </w:r>
      <w:bookmarkStart w:id="5" w:name="_GoBack"/>
      <w:bookmarkEnd w:id="5"/>
      <w:r w:rsidRPr="00CC0CC5">
        <w:rPr>
          <w:rFonts w:ascii="Times New Roman" w:hAnsi="Times New Roman" w:cs="Times New Roman"/>
          <w:sz w:val="24"/>
          <w:szCs w:val="24"/>
        </w:rPr>
        <w:t xml:space="preserve">учреждений, главным распорядителем </w:t>
      </w:r>
      <w:r w:rsidR="003537EC">
        <w:rPr>
          <w:rFonts w:ascii="Times New Roman" w:hAnsi="Times New Roman" w:cs="Times New Roman"/>
          <w:sz w:val="24"/>
          <w:szCs w:val="24"/>
        </w:rPr>
        <w:t xml:space="preserve">средств </w:t>
      </w:r>
      <w:r w:rsidRPr="00CC0CC5">
        <w:rPr>
          <w:rFonts w:ascii="Times New Roman" w:hAnsi="Times New Roman" w:cs="Times New Roman"/>
          <w:sz w:val="24"/>
          <w:szCs w:val="24"/>
        </w:rPr>
        <w:t xml:space="preserve"> бюджета</w:t>
      </w:r>
      <w:r w:rsidR="003537EC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CC0CC5">
        <w:rPr>
          <w:rFonts w:ascii="Times New Roman" w:hAnsi="Times New Roman" w:cs="Times New Roman"/>
          <w:sz w:val="24"/>
          <w:szCs w:val="24"/>
        </w:rPr>
        <w:t>, в ведении которого находятся краевые казенные учреждения, решения об установлении общего допустимого (возможного) отклонения от выполнения</w:t>
      </w:r>
      <w:proofErr w:type="gramEnd"/>
      <w:r w:rsidRPr="00CC0CC5">
        <w:rPr>
          <w:rFonts w:ascii="Times New Roman" w:hAnsi="Times New Roman" w:cs="Times New Roman"/>
          <w:sz w:val="24"/>
          <w:szCs w:val="24"/>
        </w:rPr>
        <w:t xml:space="preserve">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CC0CC5">
        <w:rPr>
          <w:rFonts w:ascii="Times New Roman" w:hAnsi="Times New Roman" w:cs="Times New Roman"/>
          <w:sz w:val="24"/>
          <w:szCs w:val="24"/>
        </w:rPr>
        <w:t xml:space="preserve"> задания, в пределах которого оно считается выполненным (в процентах, в абсолютных величинах). </w:t>
      </w:r>
      <w:r w:rsidRPr="001C3D1C">
        <w:rPr>
          <w:rFonts w:ascii="Times New Roman" w:hAnsi="Times New Roman" w:cs="Times New Roman"/>
          <w:sz w:val="24"/>
          <w:szCs w:val="24"/>
        </w:rPr>
        <w:t xml:space="preserve">В этом случае допустимые (возможные) отклонения, предусмотренные подпунктами 3.1 и 3.2 настоящего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1C3D1C">
        <w:rPr>
          <w:rFonts w:ascii="Times New Roman" w:hAnsi="Times New Roman" w:cs="Times New Roman"/>
          <w:sz w:val="24"/>
          <w:szCs w:val="24"/>
        </w:rPr>
        <w:t xml:space="preserve"> задания, не заполняются</w:t>
      </w:r>
      <w:r w:rsidRPr="00CC0CC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CC0CC5">
        <w:rPr>
          <w:rFonts w:ascii="Times New Roman" w:hAnsi="Times New Roman" w:cs="Times New Roman"/>
          <w:sz w:val="24"/>
          <w:szCs w:val="24"/>
        </w:rPr>
        <w:t xml:space="preserve">В числе иных показателей могут быть установлены  показатели выполнения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CC0CC5">
        <w:rPr>
          <w:rFonts w:ascii="Times New Roman" w:hAnsi="Times New Roman" w:cs="Times New Roman"/>
          <w:sz w:val="24"/>
          <w:szCs w:val="24"/>
        </w:rPr>
        <w:t xml:space="preserve"> задания в процентах от годового объема оказания </w:t>
      </w:r>
      <w:r w:rsidR="003537EC">
        <w:rPr>
          <w:rFonts w:ascii="Times New Roman" w:hAnsi="Times New Roman" w:cs="Times New Roman"/>
          <w:sz w:val="24"/>
          <w:szCs w:val="24"/>
        </w:rPr>
        <w:t>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4"/>
          <w:szCs w:val="24"/>
        </w:rPr>
        <w:t xml:space="preserve"> или в абсолютных величинах как для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CC0CC5">
        <w:rPr>
          <w:rFonts w:ascii="Times New Roman" w:hAnsi="Times New Roman" w:cs="Times New Roman"/>
          <w:sz w:val="24"/>
          <w:szCs w:val="24"/>
        </w:rPr>
        <w:t xml:space="preserve"> задания в целом, так и относительно его части на  отчетную дату (в том числе с учетом неравномерного оказания </w:t>
      </w:r>
      <w:r w:rsidR="003537EC">
        <w:rPr>
          <w:rFonts w:ascii="Times New Roman" w:hAnsi="Times New Roman" w:cs="Times New Roman"/>
          <w:sz w:val="24"/>
          <w:szCs w:val="24"/>
        </w:rPr>
        <w:t>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4"/>
          <w:szCs w:val="24"/>
        </w:rPr>
        <w:t xml:space="preserve"> в течение календарного года).».</w:t>
      </w:r>
      <w:proofErr w:type="gramEnd"/>
    </w:p>
    <w:p w:rsidR="00F45823" w:rsidRPr="00BE0A9A" w:rsidRDefault="00F45823" w:rsidP="00F45823">
      <w:pPr>
        <w:rPr>
          <w:rFonts w:ascii="Times New Roman" w:hAnsi="Times New Roman" w:cs="Times New Roman"/>
          <w:sz w:val="24"/>
          <w:szCs w:val="24"/>
        </w:rPr>
      </w:pPr>
    </w:p>
    <w:p w:rsidR="00AE7AC6" w:rsidRDefault="00AE7AC6" w:rsidP="00F45823">
      <w:pPr>
        <w:spacing w:after="0"/>
        <w:jc w:val="center"/>
      </w:pPr>
    </w:p>
    <w:sectPr w:rsidR="00AE7AC6" w:rsidSect="00C22742">
      <w:pgSz w:w="16838" w:h="11906" w:orient="landscape" w:code="9"/>
      <w:pgMar w:top="851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15AF8"/>
    <w:multiLevelType w:val="hybridMultilevel"/>
    <w:tmpl w:val="4492FB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6D1086"/>
    <w:multiLevelType w:val="multilevel"/>
    <w:tmpl w:val="16D4208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19D40782"/>
    <w:multiLevelType w:val="multilevel"/>
    <w:tmpl w:val="8CC04C7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3DFE7DB7"/>
    <w:multiLevelType w:val="multilevel"/>
    <w:tmpl w:val="5F4C4CCA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3FA44AB6"/>
    <w:multiLevelType w:val="multilevel"/>
    <w:tmpl w:val="25B2A70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4C495F39"/>
    <w:multiLevelType w:val="multilevel"/>
    <w:tmpl w:val="B254E44A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58B26A27"/>
    <w:multiLevelType w:val="multilevel"/>
    <w:tmpl w:val="61FA50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5E8E377C"/>
    <w:multiLevelType w:val="hybridMultilevel"/>
    <w:tmpl w:val="3D4E2B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790A7C"/>
    <w:multiLevelType w:val="multilevel"/>
    <w:tmpl w:val="1A2C77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79FF793C"/>
    <w:multiLevelType w:val="multilevel"/>
    <w:tmpl w:val="AB2A1D8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0"/>
  </w:num>
  <w:num w:numId="5">
    <w:abstractNumId w:val="8"/>
  </w:num>
  <w:num w:numId="6">
    <w:abstractNumId w:val="6"/>
  </w:num>
  <w:num w:numId="7">
    <w:abstractNumId w:val="3"/>
  </w:num>
  <w:num w:numId="8">
    <w:abstractNumId w:val="5"/>
  </w:num>
  <w:num w:numId="9">
    <w:abstractNumId w:val="2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20DA"/>
    <w:rsid w:val="0000797B"/>
    <w:rsid w:val="00040FC5"/>
    <w:rsid w:val="001142E4"/>
    <w:rsid w:val="001A4D90"/>
    <w:rsid w:val="00263836"/>
    <w:rsid w:val="00310305"/>
    <w:rsid w:val="00350E73"/>
    <w:rsid w:val="003537EC"/>
    <w:rsid w:val="0043439A"/>
    <w:rsid w:val="00434BFA"/>
    <w:rsid w:val="0045519B"/>
    <w:rsid w:val="00460994"/>
    <w:rsid w:val="0047618E"/>
    <w:rsid w:val="00481D47"/>
    <w:rsid w:val="004C1428"/>
    <w:rsid w:val="004E4BE6"/>
    <w:rsid w:val="004F4121"/>
    <w:rsid w:val="00552FD0"/>
    <w:rsid w:val="0059594F"/>
    <w:rsid w:val="005E0ED0"/>
    <w:rsid w:val="006136EC"/>
    <w:rsid w:val="006A3EAA"/>
    <w:rsid w:val="006A47F4"/>
    <w:rsid w:val="006A52B7"/>
    <w:rsid w:val="00720340"/>
    <w:rsid w:val="007640B8"/>
    <w:rsid w:val="007E3101"/>
    <w:rsid w:val="008B6270"/>
    <w:rsid w:val="008E2E28"/>
    <w:rsid w:val="00931B07"/>
    <w:rsid w:val="009C28BD"/>
    <w:rsid w:val="009D671B"/>
    <w:rsid w:val="009E1196"/>
    <w:rsid w:val="00A1796C"/>
    <w:rsid w:val="00A935E3"/>
    <w:rsid w:val="00AE7AC6"/>
    <w:rsid w:val="00B027BA"/>
    <w:rsid w:val="00B41E28"/>
    <w:rsid w:val="00B6018F"/>
    <w:rsid w:val="00BC3D9D"/>
    <w:rsid w:val="00BE115D"/>
    <w:rsid w:val="00C220DA"/>
    <w:rsid w:val="00C22742"/>
    <w:rsid w:val="00C335A4"/>
    <w:rsid w:val="00C73791"/>
    <w:rsid w:val="00C763C8"/>
    <w:rsid w:val="00C831D7"/>
    <w:rsid w:val="00CE11C1"/>
    <w:rsid w:val="00D2073D"/>
    <w:rsid w:val="00D5248E"/>
    <w:rsid w:val="00D66714"/>
    <w:rsid w:val="00DF6F63"/>
    <w:rsid w:val="00E25C60"/>
    <w:rsid w:val="00E466E2"/>
    <w:rsid w:val="00E91275"/>
    <w:rsid w:val="00F45823"/>
    <w:rsid w:val="00F53232"/>
    <w:rsid w:val="00F719B8"/>
    <w:rsid w:val="00F94E55"/>
    <w:rsid w:val="00FC056C"/>
    <w:rsid w:val="00FD57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74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rsid w:val="00C22742"/>
    <w:rPr>
      <w:rFonts w:ascii="Tahoma" w:hAnsi="Tahoma" w:cs="Tahoma"/>
      <w:sz w:val="16"/>
      <w:szCs w:val="16"/>
    </w:rPr>
  </w:style>
  <w:style w:type="paragraph" w:styleId="a4">
    <w:name w:val="Balloon Text"/>
    <w:basedOn w:val="a"/>
    <w:link w:val="a3"/>
    <w:uiPriority w:val="99"/>
    <w:semiHidden/>
    <w:unhideWhenUsed/>
    <w:rsid w:val="00C227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C22742"/>
    <w:rPr>
      <w:color w:val="0000FF"/>
      <w:u w:val="single"/>
    </w:rPr>
  </w:style>
  <w:style w:type="paragraph" w:customStyle="1" w:styleId="font5">
    <w:name w:val="font5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6"/>
      <w:szCs w:val="26"/>
      <w:lang w:eastAsia="ru-RU"/>
    </w:rPr>
  </w:style>
  <w:style w:type="paragraph" w:customStyle="1" w:styleId="xl65">
    <w:name w:val="xl65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6">
    <w:name w:val="xl66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C2274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68">
    <w:name w:val="xl68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0">
    <w:name w:val="xl70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C22742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C22742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C227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C22742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C22742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77">
    <w:name w:val="xl77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78">
    <w:name w:val="xl78"/>
    <w:basedOn w:val="a"/>
    <w:rsid w:val="00C227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79">
    <w:name w:val="xl79"/>
    <w:basedOn w:val="a"/>
    <w:rsid w:val="00C227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C227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C22742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C22742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86">
    <w:name w:val="xl86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7">
    <w:name w:val="xl87"/>
    <w:basedOn w:val="a"/>
    <w:rsid w:val="00C22742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9">
    <w:name w:val="xl89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0">
    <w:name w:val="xl90"/>
    <w:basedOn w:val="a"/>
    <w:rsid w:val="00C227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1">
    <w:name w:val="xl91"/>
    <w:basedOn w:val="a"/>
    <w:rsid w:val="00C227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92">
    <w:name w:val="xl92"/>
    <w:basedOn w:val="a"/>
    <w:rsid w:val="00C2274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93">
    <w:name w:val="xl93"/>
    <w:basedOn w:val="a"/>
    <w:rsid w:val="00C2274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94">
    <w:name w:val="xl94"/>
    <w:basedOn w:val="a"/>
    <w:rsid w:val="00C2274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5">
    <w:name w:val="xl95"/>
    <w:basedOn w:val="a"/>
    <w:rsid w:val="00C2274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6">
    <w:name w:val="xl96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7">
    <w:name w:val="xl97"/>
    <w:basedOn w:val="a"/>
    <w:rsid w:val="00C22742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C22742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100">
    <w:name w:val="xl100"/>
    <w:basedOn w:val="a"/>
    <w:rsid w:val="00C227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C22742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"/>
    <w:rsid w:val="00C22742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C2274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5">
    <w:name w:val="xl105"/>
    <w:basedOn w:val="a"/>
    <w:rsid w:val="00C2274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6">
    <w:name w:val="xl106"/>
    <w:basedOn w:val="a"/>
    <w:rsid w:val="00C22742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C22742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C22742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9">
    <w:name w:val="xl109"/>
    <w:basedOn w:val="a"/>
    <w:rsid w:val="00C22742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C22742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C22742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113">
    <w:name w:val="xl113"/>
    <w:basedOn w:val="a"/>
    <w:rsid w:val="00C22742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5">
    <w:name w:val="xl115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116">
    <w:name w:val="xl116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117">
    <w:name w:val="xl117"/>
    <w:basedOn w:val="a"/>
    <w:rsid w:val="00C22742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6">
    <w:name w:val="Table Grid"/>
    <w:basedOn w:val="a1"/>
    <w:uiPriority w:val="59"/>
    <w:rsid w:val="00C227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C22742"/>
    <w:pPr>
      <w:ind w:left="720"/>
      <w:contextualSpacing/>
    </w:pPr>
  </w:style>
  <w:style w:type="paragraph" w:styleId="a8">
    <w:name w:val="Body Text"/>
    <w:basedOn w:val="a"/>
    <w:link w:val="a9"/>
    <w:qFormat/>
    <w:rsid w:val="007640B8"/>
    <w:pPr>
      <w:widowControl w:val="0"/>
      <w:suppressAutoHyphens/>
      <w:spacing w:before="160" w:after="0" w:line="252" w:lineRule="auto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7640B8"/>
    <w:rPr>
      <w:rFonts w:ascii="Arial" w:eastAsia="Times New Roman" w:hAnsi="Arial" w:cs="Times New Roman"/>
      <w:b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A8731B-7D7C-4A65-8C85-82CD5CB4AB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1</Pages>
  <Words>3770</Words>
  <Characters>21494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</dc:creator>
  <cp:keywords/>
  <dc:description/>
  <cp:lastModifiedBy>user</cp:lastModifiedBy>
  <cp:revision>5</cp:revision>
  <cp:lastPrinted>2023-12-13T06:33:00Z</cp:lastPrinted>
  <dcterms:created xsi:type="dcterms:W3CDTF">2020-01-22T05:47:00Z</dcterms:created>
  <dcterms:modified xsi:type="dcterms:W3CDTF">2023-12-26T04:40:00Z</dcterms:modified>
</cp:coreProperties>
</file>